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40"/>
        <w:tblW w:w="9781" w:type="dxa"/>
        <w:tblLayout w:type="fixed"/>
        <w:tblLook w:val="01E0"/>
      </w:tblPr>
      <w:tblGrid>
        <w:gridCol w:w="993"/>
        <w:gridCol w:w="34"/>
        <w:gridCol w:w="3413"/>
        <w:gridCol w:w="5307"/>
        <w:gridCol w:w="34"/>
      </w:tblGrid>
      <w:tr w:rsidR="00FA6738" w:rsidRPr="00AA158D" w:rsidTr="00195315">
        <w:trPr>
          <w:trHeight w:val="566"/>
        </w:trPr>
        <w:tc>
          <w:tcPr>
            <w:tcW w:w="4440" w:type="dxa"/>
            <w:gridSpan w:val="3"/>
          </w:tcPr>
          <w:p w:rsidR="00FA6738" w:rsidRPr="0037630F" w:rsidRDefault="00FA6738" w:rsidP="00195315">
            <w:pPr>
              <w:jc w:val="center"/>
              <w:rPr>
                <w:rFonts w:ascii="Times New Roman" w:hAnsi="Times New Roman"/>
                <w:kern w:val="16"/>
              </w:rPr>
            </w:pPr>
            <w:r w:rsidRPr="0037630F">
              <w:rPr>
                <w:rFonts w:ascii="Times New Roman" w:hAnsi="Times New Roman"/>
                <w:kern w:val="16"/>
              </w:rPr>
              <w:t>U</w:t>
            </w:r>
            <w:r w:rsidRPr="0037630F">
              <w:rPr>
                <w:rFonts w:ascii="Times New Roman" w:hAnsi="Times New Roman"/>
                <w:kern w:val="16"/>
                <w:lang w:val="vi-VN"/>
              </w:rPr>
              <w:t>̉Y BAN NHÂN DÂN</w:t>
            </w:r>
          </w:p>
          <w:p w:rsidR="00FA6738" w:rsidRPr="0037630F" w:rsidRDefault="00FA6738" w:rsidP="00195315">
            <w:pPr>
              <w:jc w:val="center"/>
              <w:rPr>
                <w:rFonts w:ascii="Times New Roman" w:hAnsi="Times New Roman"/>
                <w:kern w:val="16"/>
              </w:rPr>
            </w:pPr>
            <w:r w:rsidRPr="0037630F">
              <w:rPr>
                <w:rFonts w:ascii="Times New Roman" w:hAnsi="Times New Roman"/>
                <w:kern w:val="16"/>
              </w:rPr>
              <w:t>THÀNH PHỐ HỒ CHÍ MINH</w:t>
            </w:r>
          </w:p>
        </w:tc>
        <w:tc>
          <w:tcPr>
            <w:tcW w:w="5341" w:type="dxa"/>
            <w:gridSpan w:val="2"/>
          </w:tcPr>
          <w:p w:rsidR="00FA6738" w:rsidRPr="0037630F" w:rsidRDefault="00FA6738" w:rsidP="00195315">
            <w:pPr>
              <w:ind w:right="-108"/>
              <w:jc w:val="center"/>
              <w:rPr>
                <w:rFonts w:ascii="Times New Roman" w:hAnsi="Times New Roman"/>
                <w:b/>
                <w:kern w:val="16"/>
              </w:rPr>
            </w:pPr>
            <w:r w:rsidRPr="0037630F">
              <w:rPr>
                <w:rFonts w:ascii="Times New Roman" w:hAnsi="Times New Roman"/>
                <w:b/>
                <w:kern w:val="16"/>
                <w:lang w:val="vi-VN"/>
              </w:rPr>
              <w:t>CỘNG HÒA XÃ HỘI CHỦ NGHĨA VIỆTNAM</w:t>
            </w:r>
          </w:p>
          <w:p w:rsidR="00FA6738" w:rsidRPr="0037630F" w:rsidRDefault="00FA6738" w:rsidP="00195315">
            <w:pPr>
              <w:jc w:val="center"/>
              <w:rPr>
                <w:rFonts w:ascii="Times New Roman" w:hAnsi="Times New Roman"/>
                <w:b/>
                <w:kern w:val="16"/>
                <w:u w:val="single"/>
              </w:rPr>
            </w:pPr>
            <w:r w:rsidRPr="0037630F">
              <w:rPr>
                <w:rFonts w:ascii="Times New Roman" w:hAnsi="Times New Roman"/>
                <w:b/>
                <w:kern w:val="16"/>
                <w:u w:val="single"/>
              </w:rPr>
              <w:t>Độc lập – Tự do – Hạnh phúc</w:t>
            </w:r>
          </w:p>
        </w:tc>
      </w:tr>
      <w:tr w:rsidR="00FA6738" w:rsidRPr="00AA158D" w:rsidTr="00195315">
        <w:tc>
          <w:tcPr>
            <w:tcW w:w="4440" w:type="dxa"/>
            <w:gridSpan w:val="3"/>
          </w:tcPr>
          <w:p w:rsidR="00FA6738" w:rsidRPr="0037630F" w:rsidRDefault="00FA6738" w:rsidP="00195315">
            <w:pPr>
              <w:jc w:val="center"/>
              <w:rPr>
                <w:rFonts w:ascii="Times New Roman" w:hAnsi="Times New Roman"/>
                <w:b/>
                <w:kern w:val="16"/>
                <w:lang w:val="vi-VN"/>
              </w:rPr>
            </w:pPr>
            <w:r w:rsidRPr="0037630F">
              <w:rPr>
                <w:rFonts w:ascii="Times New Roman" w:hAnsi="Times New Roman"/>
                <w:b/>
                <w:kern w:val="16"/>
                <w:lang w:val="vi-VN"/>
              </w:rPr>
              <w:t>CÔNG TY TNHH MỘT THÀNH VIÊN</w:t>
            </w:r>
          </w:p>
        </w:tc>
        <w:tc>
          <w:tcPr>
            <w:tcW w:w="5341" w:type="dxa"/>
            <w:gridSpan w:val="2"/>
          </w:tcPr>
          <w:p w:rsidR="00FA6738" w:rsidRPr="0037630F" w:rsidRDefault="00FA6738" w:rsidP="00195315">
            <w:pPr>
              <w:jc w:val="center"/>
              <w:rPr>
                <w:rFonts w:ascii="Times New Roman" w:hAnsi="Times New Roman"/>
                <w:b/>
                <w:kern w:val="16"/>
                <w:lang w:val="vi-VN"/>
              </w:rPr>
            </w:pPr>
          </w:p>
        </w:tc>
      </w:tr>
      <w:tr w:rsidR="00FA6738" w:rsidRPr="00AA158D" w:rsidTr="00195315">
        <w:trPr>
          <w:trHeight w:val="579"/>
        </w:trPr>
        <w:tc>
          <w:tcPr>
            <w:tcW w:w="4440" w:type="dxa"/>
            <w:gridSpan w:val="3"/>
          </w:tcPr>
          <w:p w:rsidR="00FA6738" w:rsidRPr="0037630F" w:rsidRDefault="00FA6738" w:rsidP="00195315">
            <w:pPr>
              <w:jc w:val="center"/>
              <w:rPr>
                <w:rFonts w:ascii="Times New Roman" w:hAnsi="Times New Roman"/>
                <w:b/>
                <w:kern w:val="16"/>
                <w:lang w:val="vi-VN"/>
              </w:rPr>
            </w:pPr>
            <w:r w:rsidRPr="0037630F">
              <w:rPr>
                <w:rFonts w:ascii="Times New Roman" w:hAnsi="Times New Roman"/>
                <w:b/>
                <w:kern w:val="16"/>
                <w:lang w:val="vi-VN"/>
              </w:rPr>
              <w:t>DỊCH VỤ CÔNG ÍCH QUẬN 5</w:t>
            </w:r>
          </w:p>
          <w:p w:rsidR="00FA6738" w:rsidRPr="0037630F" w:rsidRDefault="00FA6738" w:rsidP="00195315">
            <w:pPr>
              <w:jc w:val="center"/>
              <w:rPr>
                <w:rFonts w:ascii="Times New Roman" w:hAnsi="Times New Roman"/>
                <w:b/>
                <w:kern w:val="16"/>
              </w:rPr>
            </w:pPr>
            <w:r w:rsidRPr="0037630F">
              <w:rPr>
                <w:rFonts w:ascii="Times New Roman" w:hAnsi="Times New Roman"/>
                <w:b/>
                <w:kern w:val="16"/>
              </w:rPr>
              <w:t>********</w:t>
            </w:r>
            <w:bookmarkStart w:id="0" w:name="_GoBack"/>
            <w:bookmarkEnd w:id="0"/>
            <w:r w:rsidRPr="0037630F">
              <w:rPr>
                <w:rFonts w:ascii="Times New Roman" w:hAnsi="Times New Roman"/>
                <w:b/>
                <w:kern w:val="16"/>
              </w:rPr>
              <w:t>**</w:t>
            </w:r>
          </w:p>
        </w:tc>
        <w:tc>
          <w:tcPr>
            <w:tcW w:w="5341" w:type="dxa"/>
            <w:gridSpan w:val="2"/>
          </w:tcPr>
          <w:p w:rsidR="00FA6738" w:rsidRPr="0037630F" w:rsidRDefault="00FA6738" w:rsidP="00195315">
            <w:pPr>
              <w:rPr>
                <w:rFonts w:ascii="Times New Roman" w:hAnsi="Times New Roman"/>
                <w:kern w:val="16"/>
              </w:rPr>
            </w:pPr>
          </w:p>
          <w:p w:rsidR="00FA6738" w:rsidRDefault="00FA6738" w:rsidP="00195315">
            <w:pPr>
              <w:rPr>
                <w:rFonts w:ascii="Times New Roman" w:hAnsi="Times New Roman"/>
                <w:kern w:val="16"/>
              </w:rPr>
            </w:pPr>
          </w:p>
          <w:p w:rsidR="00FA6738" w:rsidRPr="007241B5" w:rsidRDefault="00FA6738" w:rsidP="00195315">
            <w:pPr>
              <w:rPr>
                <w:rFonts w:ascii="Times New Roman" w:hAnsi="Times New Roman"/>
                <w:kern w:val="16"/>
                <w:sz w:val="16"/>
                <w:szCs w:val="16"/>
              </w:rPr>
            </w:pPr>
          </w:p>
        </w:tc>
      </w:tr>
      <w:tr w:rsidR="00FA6738" w:rsidRPr="00AA158D" w:rsidTr="002A7772">
        <w:trPr>
          <w:trHeight w:val="407"/>
        </w:trPr>
        <w:tc>
          <w:tcPr>
            <w:tcW w:w="9781" w:type="dxa"/>
            <w:gridSpan w:val="5"/>
          </w:tcPr>
          <w:p w:rsidR="00FA6738" w:rsidRPr="00984DE5" w:rsidRDefault="00FA6738" w:rsidP="002A7772">
            <w:pPr>
              <w:jc w:val="center"/>
              <w:rPr>
                <w:rFonts w:ascii="Times New Roman" w:hAnsi="Times New Roman"/>
                <w:b/>
                <w:kern w:val="16"/>
                <w:sz w:val="28"/>
                <w:szCs w:val="28"/>
              </w:rPr>
            </w:pPr>
            <w:r w:rsidRPr="003D1FC9">
              <w:rPr>
                <w:rFonts w:ascii="Times New Roman" w:hAnsi="Times New Roman"/>
                <w:b/>
                <w:kern w:val="16"/>
                <w:sz w:val="28"/>
                <w:szCs w:val="28"/>
              </w:rPr>
              <w:t>LI</w:t>
            </w:r>
            <w:r w:rsidRPr="003D1FC9">
              <w:rPr>
                <w:rFonts w:ascii="Times New Roman" w:hAnsi="Times New Roman"/>
                <w:b/>
                <w:kern w:val="16"/>
                <w:sz w:val="28"/>
                <w:szCs w:val="28"/>
                <w:lang w:val="vi-VN"/>
              </w:rPr>
              <w:t>̣CH CÔNG TÁC TUẦ</w:t>
            </w:r>
            <w:r w:rsidRPr="003D1FC9">
              <w:rPr>
                <w:rFonts w:ascii="Times New Roman" w:hAnsi="Times New Roman"/>
                <w:b/>
                <w:kern w:val="16"/>
                <w:sz w:val="28"/>
                <w:szCs w:val="28"/>
              </w:rPr>
              <w:t>N</w:t>
            </w:r>
          </w:p>
        </w:tc>
      </w:tr>
      <w:tr w:rsidR="00FA6738" w:rsidRPr="007241B5" w:rsidTr="00195315">
        <w:trPr>
          <w:trHeight w:val="523"/>
        </w:trPr>
        <w:tc>
          <w:tcPr>
            <w:tcW w:w="9781" w:type="dxa"/>
            <w:gridSpan w:val="5"/>
            <w:tcBorders>
              <w:bottom w:val="single" w:sz="4" w:space="0" w:color="auto"/>
            </w:tcBorders>
          </w:tcPr>
          <w:p w:rsidR="00FA6738" w:rsidRDefault="00FA6738" w:rsidP="00195315">
            <w:pPr>
              <w:jc w:val="center"/>
              <w:rPr>
                <w:rFonts w:ascii="Times New Roman" w:hAnsi="Times New Roman"/>
                <w:b/>
                <w:i/>
                <w:kern w:val="16"/>
                <w:sz w:val="28"/>
                <w:szCs w:val="28"/>
              </w:rPr>
            </w:pPr>
            <w:r w:rsidRPr="00984DE5">
              <w:rPr>
                <w:rFonts w:ascii="Times New Roman" w:hAnsi="Times New Roman"/>
                <w:b/>
                <w:i/>
                <w:kern w:val="16"/>
                <w:sz w:val="28"/>
                <w:szCs w:val="28"/>
              </w:rPr>
              <w:t xml:space="preserve">(Từ ngày </w:t>
            </w:r>
            <w:r w:rsidR="003F62AB">
              <w:rPr>
                <w:rFonts w:ascii="Times New Roman" w:hAnsi="Times New Roman"/>
                <w:b/>
                <w:i/>
                <w:kern w:val="16"/>
                <w:sz w:val="28"/>
                <w:szCs w:val="28"/>
              </w:rPr>
              <w:t>09</w:t>
            </w:r>
            <w:r w:rsidR="002A7772">
              <w:rPr>
                <w:rFonts w:ascii="Times New Roman" w:hAnsi="Times New Roman"/>
                <w:b/>
                <w:i/>
                <w:kern w:val="16"/>
                <w:sz w:val="28"/>
                <w:szCs w:val="28"/>
              </w:rPr>
              <w:t>/12</w:t>
            </w:r>
            <w:r w:rsidR="00CA46A0">
              <w:rPr>
                <w:rFonts w:ascii="Times New Roman" w:hAnsi="Times New Roman"/>
                <w:b/>
                <w:i/>
                <w:kern w:val="16"/>
                <w:sz w:val="28"/>
                <w:szCs w:val="28"/>
              </w:rPr>
              <w:t>/2019</w:t>
            </w:r>
            <w:r w:rsidRPr="00984DE5">
              <w:rPr>
                <w:rFonts w:ascii="Times New Roman" w:hAnsi="Times New Roman"/>
                <w:b/>
                <w:i/>
                <w:kern w:val="16"/>
                <w:sz w:val="28"/>
                <w:szCs w:val="28"/>
              </w:rPr>
              <w:t xml:space="preserve"> đến ngày</w:t>
            </w:r>
            <w:r w:rsidR="002A7772">
              <w:rPr>
                <w:rFonts w:ascii="Times New Roman" w:hAnsi="Times New Roman"/>
                <w:b/>
                <w:i/>
                <w:kern w:val="16"/>
                <w:sz w:val="28"/>
                <w:szCs w:val="28"/>
              </w:rPr>
              <w:t xml:space="preserve"> </w:t>
            </w:r>
            <w:r w:rsidR="003F62AB">
              <w:rPr>
                <w:rFonts w:ascii="Times New Roman" w:hAnsi="Times New Roman"/>
                <w:b/>
                <w:i/>
                <w:kern w:val="16"/>
                <w:sz w:val="28"/>
                <w:szCs w:val="28"/>
              </w:rPr>
              <w:t>14/</w:t>
            </w:r>
            <w:r w:rsidR="002A7772">
              <w:rPr>
                <w:rFonts w:ascii="Times New Roman" w:hAnsi="Times New Roman"/>
                <w:b/>
                <w:i/>
                <w:kern w:val="16"/>
                <w:sz w:val="28"/>
                <w:szCs w:val="28"/>
              </w:rPr>
              <w:t>12</w:t>
            </w:r>
            <w:r w:rsidR="00CA46A0">
              <w:rPr>
                <w:rFonts w:ascii="Times New Roman" w:hAnsi="Times New Roman"/>
                <w:b/>
                <w:i/>
                <w:kern w:val="16"/>
                <w:sz w:val="28"/>
                <w:szCs w:val="28"/>
              </w:rPr>
              <w:t>/2019</w:t>
            </w:r>
            <w:r w:rsidRPr="00984DE5">
              <w:rPr>
                <w:rFonts w:ascii="Times New Roman" w:hAnsi="Times New Roman"/>
                <w:b/>
                <w:i/>
                <w:kern w:val="16"/>
                <w:sz w:val="28"/>
                <w:szCs w:val="28"/>
              </w:rPr>
              <w:t>)</w:t>
            </w:r>
          </w:p>
          <w:p w:rsidR="00FA6738" w:rsidRPr="00DC5CC9" w:rsidRDefault="00474439" w:rsidP="00195315">
            <w:pPr>
              <w:jc w:val="center"/>
              <w:rPr>
                <w:rFonts w:ascii="Times New Roman" w:hAnsi="Times New Roman"/>
                <w:b/>
                <w:i/>
                <w:kern w:val="16"/>
                <w:sz w:val="28"/>
                <w:szCs w:val="28"/>
              </w:rPr>
            </w:pPr>
            <w:r>
              <w:rPr>
                <w:rFonts w:ascii="Times New Roman" w:hAnsi="Times New Roman"/>
                <w:b/>
                <w:i/>
                <w:kern w:val="16"/>
                <w:sz w:val="28"/>
                <w:szCs w:val="28"/>
              </w:rPr>
              <w:t>------------------------</w:t>
            </w:r>
          </w:p>
        </w:tc>
      </w:tr>
      <w:tr w:rsidR="00FA6738" w:rsidRPr="00BF24DA" w:rsidTr="00195315">
        <w:trPr>
          <w:gridAfter w:val="1"/>
          <w:wAfter w:w="34" w:type="dxa"/>
          <w:trHeight w:val="266"/>
        </w:trPr>
        <w:tc>
          <w:tcPr>
            <w:tcW w:w="9747" w:type="dxa"/>
            <w:gridSpan w:val="4"/>
            <w:tcBorders>
              <w:top w:val="single" w:sz="4" w:space="0" w:color="auto"/>
              <w:left w:val="single" w:sz="4" w:space="0" w:color="auto"/>
              <w:bottom w:val="single" w:sz="4" w:space="0" w:color="auto"/>
              <w:right w:val="single" w:sz="4" w:space="0" w:color="auto"/>
            </w:tcBorders>
          </w:tcPr>
          <w:p w:rsidR="00FA6738" w:rsidRPr="00BF24DA" w:rsidRDefault="00FA6738" w:rsidP="003F62AB">
            <w:pPr>
              <w:tabs>
                <w:tab w:val="center" w:pos="4977"/>
              </w:tabs>
              <w:spacing w:before="60" w:after="60"/>
              <w:jc w:val="both"/>
              <w:rPr>
                <w:rFonts w:ascii="Times New Roman" w:hAnsi="Times New Roman"/>
                <w:b/>
                <w:kern w:val="16"/>
                <w:sz w:val="26"/>
                <w:szCs w:val="26"/>
              </w:rPr>
            </w:pPr>
            <w:r w:rsidRPr="00BF24DA">
              <w:rPr>
                <w:rFonts w:ascii="Times New Roman" w:hAnsi="Times New Roman"/>
                <w:b/>
                <w:kern w:val="16"/>
                <w:sz w:val="26"/>
                <w:szCs w:val="26"/>
              </w:rPr>
              <w:t xml:space="preserve">Thứ hai </w:t>
            </w:r>
            <w:r w:rsidR="00CA46A0">
              <w:rPr>
                <w:rFonts w:ascii="Times New Roman" w:hAnsi="Times New Roman"/>
                <w:b/>
                <w:kern w:val="16"/>
                <w:sz w:val="26"/>
                <w:szCs w:val="26"/>
              </w:rPr>
              <w:t xml:space="preserve">ngày </w:t>
            </w:r>
            <w:r w:rsidR="002A7772">
              <w:rPr>
                <w:rFonts w:ascii="Times New Roman" w:hAnsi="Times New Roman"/>
                <w:b/>
                <w:kern w:val="16"/>
                <w:sz w:val="26"/>
                <w:szCs w:val="26"/>
              </w:rPr>
              <w:t>0</w:t>
            </w:r>
            <w:r w:rsidR="003F62AB">
              <w:rPr>
                <w:rFonts w:ascii="Times New Roman" w:hAnsi="Times New Roman"/>
                <w:b/>
                <w:kern w:val="16"/>
                <w:sz w:val="26"/>
                <w:szCs w:val="26"/>
              </w:rPr>
              <w:t>9</w:t>
            </w:r>
            <w:r w:rsidR="002A7772">
              <w:rPr>
                <w:rFonts w:ascii="Times New Roman" w:hAnsi="Times New Roman"/>
                <w:b/>
                <w:kern w:val="16"/>
                <w:sz w:val="26"/>
                <w:szCs w:val="26"/>
              </w:rPr>
              <w:t>/12</w:t>
            </w:r>
            <w:r w:rsidR="00CA46A0">
              <w:rPr>
                <w:rFonts w:ascii="Times New Roman" w:hAnsi="Times New Roman"/>
                <w:b/>
                <w:kern w:val="16"/>
                <w:sz w:val="26"/>
                <w:szCs w:val="26"/>
              </w:rPr>
              <w:t>/2019</w:t>
            </w:r>
          </w:p>
        </w:tc>
      </w:tr>
      <w:tr w:rsidR="00C91D5B" w:rsidRPr="00BF24DA" w:rsidTr="0017525F">
        <w:trPr>
          <w:gridAfter w:val="1"/>
          <w:wAfter w:w="34" w:type="dxa"/>
          <w:trHeight w:val="758"/>
        </w:trPr>
        <w:tc>
          <w:tcPr>
            <w:tcW w:w="993" w:type="dxa"/>
            <w:tcBorders>
              <w:top w:val="single" w:sz="4" w:space="0" w:color="auto"/>
              <w:left w:val="single" w:sz="4" w:space="0" w:color="auto"/>
              <w:bottom w:val="single" w:sz="4" w:space="0" w:color="auto"/>
              <w:right w:val="single" w:sz="4" w:space="0" w:color="auto"/>
            </w:tcBorders>
          </w:tcPr>
          <w:p w:rsidR="004B5EE2" w:rsidRPr="00BF24DA" w:rsidRDefault="00C91D5B" w:rsidP="00195315">
            <w:pPr>
              <w:spacing w:before="60" w:after="60"/>
              <w:jc w:val="center"/>
              <w:rPr>
                <w:rFonts w:ascii="Times New Roman" w:hAnsi="Times New Roman"/>
                <w:kern w:val="16"/>
                <w:sz w:val="26"/>
                <w:szCs w:val="26"/>
              </w:rPr>
            </w:pPr>
            <w:r w:rsidRPr="00BF24DA">
              <w:rPr>
                <w:rFonts w:ascii="Times New Roman" w:hAnsi="Times New Roman"/>
                <w:kern w:val="16"/>
                <w:sz w:val="26"/>
                <w:szCs w:val="26"/>
              </w:rPr>
              <w:t>Sáng:</w:t>
            </w:r>
          </w:p>
        </w:tc>
        <w:tc>
          <w:tcPr>
            <w:tcW w:w="8754" w:type="dxa"/>
            <w:gridSpan w:val="3"/>
            <w:vMerge w:val="restart"/>
            <w:tcBorders>
              <w:top w:val="single" w:sz="4" w:space="0" w:color="auto"/>
              <w:left w:val="single" w:sz="4" w:space="0" w:color="auto"/>
              <w:right w:val="single" w:sz="4" w:space="0" w:color="auto"/>
            </w:tcBorders>
          </w:tcPr>
          <w:tbl>
            <w:tblPr>
              <w:tblpPr w:leftFromText="180" w:rightFromText="180" w:vertAnchor="text" w:horzAnchor="margin" w:tblpY="-215"/>
              <w:tblW w:w="10031" w:type="dxa"/>
              <w:tblLayout w:type="fixed"/>
              <w:tblLook w:val="01E0"/>
            </w:tblPr>
            <w:tblGrid>
              <w:gridCol w:w="10031"/>
            </w:tblGrid>
            <w:tr w:rsidR="004B5EE2" w:rsidRPr="00C91D5B" w:rsidTr="004B5EE2">
              <w:trPr>
                <w:trHeight w:val="431"/>
              </w:trPr>
              <w:tc>
                <w:tcPr>
                  <w:tcW w:w="10031" w:type="dxa"/>
                  <w:tcBorders>
                    <w:bottom w:val="single" w:sz="4" w:space="0" w:color="auto"/>
                  </w:tcBorders>
                  <w:shd w:val="clear" w:color="auto" w:fill="auto"/>
                </w:tcPr>
                <w:tbl>
                  <w:tblPr>
                    <w:tblpPr w:leftFromText="180" w:rightFromText="180" w:vertAnchor="text" w:horzAnchor="margin" w:tblpY="-215"/>
                    <w:tblW w:w="10031" w:type="dxa"/>
                    <w:tblLayout w:type="fixed"/>
                    <w:tblLook w:val="01E0"/>
                  </w:tblPr>
                  <w:tblGrid>
                    <w:gridCol w:w="10031"/>
                  </w:tblGrid>
                  <w:tr w:rsidR="004B5EE2" w:rsidRPr="007963A8" w:rsidTr="0054723B">
                    <w:trPr>
                      <w:trHeight w:val="431"/>
                    </w:trPr>
                    <w:tc>
                      <w:tcPr>
                        <w:tcW w:w="10031" w:type="dxa"/>
                        <w:shd w:val="clear" w:color="auto" w:fill="auto"/>
                      </w:tcPr>
                      <w:p w:rsidR="004B5EE2" w:rsidRDefault="000832C7" w:rsidP="00195315">
                        <w:pPr>
                          <w:tabs>
                            <w:tab w:val="left" w:pos="900"/>
                          </w:tabs>
                          <w:spacing w:before="60" w:after="60"/>
                          <w:ind w:right="992"/>
                          <w:jc w:val="both"/>
                          <w:rPr>
                            <w:rFonts w:ascii="Times New Roman" w:hAnsi="Times New Roman"/>
                            <w:b/>
                            <w:sz w:val="26"/>
                            <w:szCs w:val="26"/>
                          </w:rPr>
                        </w:pPr>
                        <w:r>
                          <w:rPr>
                            <w:rFonts w:ascii="Times New Roman" w:hAnsi="Times New Roman"/>
                            <w:b/>
                            <w:sz w:val="26"/>
                            <w:szCs w:val="26"/>
                          </w:rPr>
                          <w:t xml:space="preserve">- 07 giờ 30: </w:t>
                        </w:r>
                        <w:r w:rsidRPr="000832C7">
                          <w:rPr>
                            <w:rFonts w:ascii="Times New Roman" w:hAnsi="Times New Roman"/>
                            <w:sz w:val="26"/>
                            <w:szCs w:val="26"/>
                          </w:rPr>
                          <w:t>Chào cờ</w:t>
                        </w:r>
                      </w:p>
                      <w:p w:rsidR="00F43416" w:rsidRPr="00711C6A" w:rsidRDefault="00F43416" w:rsidP="00F76C4C">
                        <w:pPr>
                          <w:tabs>
                            <w:tab w:val="left" w:pos="900"/>
                          </w:tabs>
                          <w:spacing w:before="60" w:after="60"/>
                          <w:ind w:right="992"/>
                          <w:jc w:val="both"/>
                          <w:rPr>
                            <w:rFonts w:ascii="Times New Roman" w:hAnsi="Times New Roman"/>
                            <w:b/>
                            <w:sz w:val="26"/>
                            <w:szCs w:val="26"/>
                          </w:rPr>
                        </w:pPr>
                        <w:r>
                          <w:rPr>
                            <w:rFonts w:ascii="Times New Roman" w:hAnsi="Times New Roman"/>
                            <w:b/>
                            <w:sz w:val="26"/>
                            <w:szCs w:val="26"/>
                          </w:rPr>
                          <w:t xml:space="preserve">- 08 giờ </w:t>
                        </w:r>
                        <w:r w:rsidR="00F76C4C">
                          <w:rPr>
                            <w:rFonts w:ascii="Times New Roman" w:hAnsi="Times New Roman"/>
                            <w:b/>
                            <w:sz w:val="26"/>
                            <w:szCs w:val="26"/>
                          </w:rPr>
                          <w:t>00</w:t>
                        </w:r>
                        <w:r>
                          <w:rPr>
                            <w:rFonts w:ascii="Times New Roman" w:hAnsi="Times New Roman"/>
                            <w:b/>
                            <w:sz w:val="26"/>
                            <w:szCs w:val="26"/>
                          </w:rPr>
                          <w:t>: Họp Giao ban</w:t>
                        </w:r>
                      </w:p>
                    </w:tc>
                  </w:tr>
                </w:tbl>
                <w:p w:rsidR="004B5EE2" w:rsidRPr="004B5EE2" w:rsidRDefault="004B5EE2" w:rsidP="00195315">
                  <w:pPr>
                    <w:tabs>
                      <w:tab w:val="left" w:pos="720"/>
                    </w:tabs>
                    <w:spacing w:before="60" w:after="60"/>
                    <w:jc w:val="both"/>
                    <w:rPr>
                      <w:rFonts w:ascii="Times New Roman" w:hAnsi="Times New Roman"/>
                      <w:kern w:val="16"/>
                      <w:sz w:val="26"/>
                      <w:szCs w:val="26"/>
                    </w:rPr>
                  </w:pPr>
                </w:p>
              </w:tc>
            </w:tr>
            <w:tr w:rsidR="00757DBF" w:rsidRPr="00C91D5B" w:rsidTr="004B5EE2">
              <w:trPr>
                <w:trHeight w:val="431"/>
              </w:trPr>
              <w:tc>
                <w:tcPr>
                  <w:tcW w:w="10031" w:type="dxa"/>
                  <w:tcBorders>
                    <w:top w:val="single" w:sz="4" w:space="0" w:color="auto"/>
                  </w:tcBorders>
                  <w:shd w:val="clear" w:color="auto" w:fill="auto"/>
                </w:tcPr>
                <w:p w:rsidR="002A7772" w:rsidRPr="00071330" w:rsidRDefault="00071330" w:rsidP="00195315">
                  <w:pPr>
                    <w:pStyle w:val="ListParagraph"/>
                    <w:spacing w:before="60" w:after="60"/>
                    <w:ind w:left="0" w:right="1276"/>
                    <w:contextualSpacing w:val="0"/>
                    <w:jc w:val="both"/>
                    <w:rPr>
                      <w:rFonts w:ascii="Times New Roman" w:hAnsi="Times New Roman"/>
                      <w:i/>
                      <w:sz w:val="26"/>
                      <w:szCs w:val="26"/>
                    </w:rPr>
                  </w:pPr>
                  <w:r>
                    <w:rPr>
                      <w:rFonts w:ascii="Times New Roman" w:hAnsi="Times New Roman"/>
                      <w:sz w:val="26"/>
                      <w:szCs w:val="26"/>
                    </w:rPr>
                    <w:t xml:space="preserve">- </w:t>
                  </w:r>
                  <w:r>
                    <w:rPr>
                      <w:rFonts w:ascii="Times New Roman" w:hAnsi="Times New Roman"/>
                      <w:b/>
                      <w:sz w:val="26"/>
                      <w:szCs w:val="26"/>
                    </w:rPr>
                    <w:t>14</w:t>
                  </w:r>
                  <w:r w:rsidRPr="00B664BF">
                    <w:rPr>
                      <w:rFonts w:ascii="Times New Roman" w:hAnsi="Times New Roman"/>
                      <w:b/>
                      <w:sz w:val="26"/>
                      <w:szCs w:val="26"/>
                    </w:rPr>
                    <w:t xml:space="preserve"> giờ 00</w:t>
                  </w:r>
                  <w:r>
                    <w:rPr>
                      <w:rFonts w:ascii="Times New Roman" w:hAnsi="Times New Roman"/>
                      <w:b/>
                      <w:sz w:val="26"/>
                      <w:szCs w:val="26"/>
                    </w:rPr>
                    <w:t xml:space="preserve">: Bí thư </w:t>
                  </w:r>
                  <w:r>
                    <w:rPr>
                      <w:rFonts w:ascii="Times New Roman" w:hAnsi="Times New Roman"/>
                      <w:sz w:val="26"/>
                      <w:szCs w:val="26"/>
                    </w:rPr>
                    <w:t xml:space="preserve">dự Hội nghị triển khai Kế hoạch tổ chức kiểm điểm, đánh giá, xếp loại chất lượng đối với tổ chức đảng, đảng viên và tập thể, cá nhân cán bộ lãnh đạo, quản lý năm 2019 – </w:t>
                  </w:r>
                  <w:r>
                    <w:rPr>
                      <w:rFonts w:ascii="Times New Roman" w:hAnsi="Times New Roman"/>
                      <w:i/>
                      <w:sz w:val="26"/>
                      <w:szCs w:val="26"/>
                    </w:rPr>
                    <w:t>tại Hội trường A.</w:t>
                  </w:r>
                </w:p>
              </w:tc>
            </w:tr>
          </w:tbl>
          <w:p w:rsidR="00C91D5B" w:rsidRPr="00C91D5B" w:rsidRDefault="00C91D5B" w:rsidP="00195315">
            <w:pPr>
              <w:tabs>
                <w:tab w:val="left" w:pos="900"/>
              </w:tabs>
              <w:spacing w:before="240" w:after="60"/>
              <w:jc w:val="center"/>
              <w:rPr>
                <w:rFonts w:ascii="Times New Roman" w:hAnsi="Times New Roman"/>
                <w:b/>
                <w:sz w:val="26"/>
                <w:szCs w:val="26"/>
              </w:rPr>
            </w:pPr>
          </w:p>
        </w:tc>
      </w:tr>
      <w:tr w:rsidR="00C91D5B" w:rsidRPr="00BF24DA" w:rsidTr="00195315">
        <w:trPr>
          <w:gridAfter w:val="1"/>
          <w:wAfter w:w="34" w:type="dxa"/>
          <w:trHeight w:val="422"/>
        </w:trPr>
        <w:tc>
          <w:tcPr>
            <w:tcW w:w="993" w:type="dxa"/>
            <w:tcBorders>
              <w:top w:val="single" w:sz="4" w:space="0" w:color="auto"/>
              <w:left w:val="single" w:sz="4" w:space="0" w:color="auto"/>
              <w:bottom w:val="single" w:sz="4" w:space="0" w:color="auto"/>
              <w:right w:val="single" w:sz="4" w:space="0" w:color="auto"/>
            </w:tcBorders>
          </w:tcPr>
          <w:p w:rsidR="00C91D5B" w:rsidRPr="00BF24DA" w:rsidRDefault="00C91D5B" w:rsidP="00195315">
            <w:pPr>
              <w:spacing w:before="60" w:after="60"/>
              <w:jc w:val="center"/>
              <w:rPr>
                <w:rFonts w:ascii="Times New Roman" w:hAnsi="Times New Roman"/>
                <w:kern w:val="16"/>
                <w:sz w:val="26"/>
                <w:szCs w:val="26"/>
              </w:rPr>
            </w:pPr>
            <w:r w:rsidRPr="00BF24DA">
              <w:rPr>
                <w:rFonts w:ascii="Times New Roman" w:hAnsi="Times New Roman"/>
                <w:kern w:val="16"/>
                <w:sz w:val="26"/>
                <w:szCs w:val="26"/>
              </w:rPr>
              <w:t>Chiều</w:t>
            </w:r>
          </w:p>
        </w:tc>
        <w:tc>
          <w:tcPr>
            <w:tcW w:w="8754" w:type="dxa"/>
            <w:gridSpan w:val="3"/>
            <w:vMerge/>
            <w:tcBorders>
              <w:left w:val="single" w:sz="4" w:space="0" w:color="auto"/>
              <w:right w:val="single" w:sz="4" w:space="0" w:color="auto"/>
            </w:tcBorders>
          </w:tcPr>
          <w:p w:rsidR="00C91D5B" w:rsidRPr="00694AA0" w:rsidRDefault="00C91D5B" w:rsidP="00195315">
            <w:pPr>
              <w:pStyle w:val="ListParagraph"/>
              <w:spacing w:before="60" w:after="60"/>
              <w:ind w:left="0"/>
              <w:contextualSpacing w:val="0"/>
              <w:jc w:val="both"/>
              <w:rPr>
                <w:rFonts w:ascii="Times New Roman" w:hAnsi="Times New Roman"/>
                <w:sz w:val="26"/>
                <w:szCs w:val="26"/>
              </w:rPr>
            </w:pPr>
          </w:p>
        </w:tc>
      </w:tr>
      <w:tr w:rsidR="00694AA0" w:rsidRPr="00BF24DA" w:rsidTr="00195315">
        <w:trPr>
          <w:gridAfter w:val="1"/>
          <w:wAfter w:w="34" w:type="dxa"/>
          <w:trHeight w:val="257"/>
        </w:trPr>
        <w:tc>
          <w:tcPr>
            <w:tcW w:w="9747" w:type="dxa"/>
            <w:gridSpan w:val="4"/>
            <w:tcBorders>
              <w:top w:val="single" w:sz="4" w:space="0" w:color="auto"/>
              <w:left w:val="single" w:sz="4" w:space="0" w:color="auto"/>
              <w:bottom w:val="single" w:sz="4" w:space="0" w:color="auto"/>
              <w:right w:val="single" w:sz="4" w:space="0" w:color="auto"/>
            </w:tcBorders>
          </w:tcPr>
          <w:p w:rsidR="00694AA0" w:rsidRPr="00694AA0" w:rsidRDefault="00694AA0" w:rsidP="003F62AB">
            <w:pPr>
              <w:tabs>
                <w:tab w:val="center" w:pos="4977"/>
              </w:tabs>
              <w:spacing w:before="60" w:after="60"/>
              <w:jc w:val="both"/>
              <w:rPr>
                <w:rFonts w:ascii="Times New Roman" w:hAnsi="Times New Roman"/>
                <w:b/>
                <w:kern w:val="16"/>
                <w:sz w:val="26"/>
                <w:szCs w:val="26"/>
              </w:rPr>
            </w:pPr>
            <w:r w:rsidRPr="00694AA0">
              <w:rPr>
                <w:rFonts w:ascii="Times New Roman" w:hAnsi="Times New Roman"/>
                <w:b/>
                <w:kern w:val="16"/>
                <w:sz w:val="26"/>
                <w:szCs w:val="26"/>
              </w:rPr>
              <w:t xml:space="preserve">Thứ ba ngày </w:t>
            </w:r>
            <w:r w:rsidR="003F62AB">
              <w:rPr>
                <w:rFonts w:ascii="Times New Roman" w:hAnsi="Times New Roman"/>
                <w:b/>
                <w:kern w:val="16"/>
                <w:sz w:val="26"/>
                <w:szCs w:val="26"/>
              </w:rPr>
              <w:t>10</w:t>
            </w:r>
            <w:r w:rsidR="002A7772">
              <w:rPr>
                <w:rFonts w:ascii="Times New Roman" w:hAnsi="Times New Roman"/>
                <w:b/>
                <w:kern w:val="16"/>
                <w:sz w:val="26"/>
                <w:szCs w:val="26"/>
              </w:rPr>
              <w:t>/12</w:t>
            </w:r>
            <w:r w:rsidRPr="00694AA0">
              <w:rPr>
                <w:rFonts w:ascii="Times New Roman" w:hAnsi="Times New Roman"/>
                <w:b/>
                <w:kern w:val="16"/>
                <w:sz w:val="26"/>
                <w:szCs w:val="26"/>
              </w:rPr>
              <w:t>/2019</w:t>
            </w:r>
          </w:p>
        </w:tc>
      </w:tr>
      <w:tr w:rsidR="00757DBF" w:rsidRPr="006819F2" w:rsidTr="00195315">
        <w:trPr>
          <w:gridAfter w:val="1"/>
          <w:wAfter w:w="34" w:type="dxa"/>
          <w:trHeight w:val="273"/>
        </w:trPr>
        <w:tc>
          <w:tcPr>
            <w:tcW w:w="1027" w:type="dxa"/>
            <w:gridSpan w:val="2"/>
            <w:tcBorders>
              <w:top w:val="single" w:sz="4" w:space="0" w:color="auto"/>
              <w:left w:val="single" w:sz="4" w:space="0" w:color="auto"/>
              <w:bottom w:val="single" w:sz="4" w:space="0" w:color="auto"/>
              <w:right w:val="single" w:sz="4" w:space="0" w:color="auto"/>
            </w:tcBorders>
          </w:tcPr>
          <w:p w:rsidR="00757DBF" w:rsidRPr="006819F2" w:rsidRDefault="00757DBF" w:rsidP="00195315">
            <w:pPr>
              <w:spacing w:before="60" w:after="60"/>
              <w:jc w:val="center"/>
              <w:rPr>
                <w:rFonts w:ascii="Times New Roman" w:hAnsi="Times New Roman"/>
                <w:kern w:val="16"/>
                <w:sz w:val="26"/>
                <w:szCs w:val="26"/>
              </w:rPr>
            </w:pPr>
            <w:r w:rsidRPr="006819F2">
              <w:rPr>
                <w:rFonts w:ascii="Times New Roman" w:hAnsi="Times New Roman"/>
                <w:kern w:val="16"/>
                <w:sz w:val="26"/>
                <w:szCs w:val="26"/>
              </w:rPr>
              <w:t>Sáng:</w:t>
            </w:r>
          </w:p>
        </w:tc>
        <w:tc>
          <w:tcPr>
            <w:tcW w:w="8720" w:type="dxa"/>
            <w:gridSpan w:val="2"/>
            <w:tcBorders>
              <w:top w:val="single" w:sz="4" w:space="0" w:color="auto"/>
              <w:left w:val="single" w:sz="4" w:space="0" w:color="auto"/>
              <w:right w:val="single" w:sz="4" w:space="0" w:color="auto"/>
            </w:tcBorders>
            <w:shd w:val="clear" w:color="auto" w:fill="auto"/>
            <w:vAlign w:val="center"/>
          </w:tcPr>
          <w:p w:rsidR="00195315" w:rsidRPr="00FE5562" w:rsidRDefault="00FE5562" w:rsidP="002A7772">
            <w:pPr>
              <w:pStyle w:val="ListParagraph"/>
              <w:spacing w:before="60" w:after="60"/>
              <w:ind w:left="0"/>
              <w:contextualSpacing w:val="0"/>
              <w:jc w:val="both"/>
              <w:rPr>
                <w:rFonts w:ascii="Times New Roman" w:hAnsi="Times New Roman"/>
                <w:i/>
                <w:sz w:val="26"/>
                <w:szCs w:val="26"/>
              </w:rPr>
            </w:pPr>
            <w:r w:rsidRPr="00E35F0A">
              <w:rPr>
                <w:rFonts w:ascii="Times New Roman" w:hAnsi="Times New Roman"/>
                <w:b/>
                <w:sz w:val="26"/>
                <w:szCs w:val="26"/>
              </w:rPr>
              <w:t>- 9 giờ 00:</w:t>
            </w:r>
            <w:r>
              <w:rPr>
                <w:rFonts w:ascii="Times New Roman" w:hAnsi="Times New Roman"/>
                <w:b/>
                <w:sz w:val="26"/>
                <w:szCs w:val="26"/>
              </w:rPr>
              <w:t xml:space="preserve"> Anh Linh ( Phó Giám đốc) </w:t>
            </w:r>
            <w:r>
              <w:rPr>
                <w:rFonts w:ascii="Times New Roman" w:hAnsi="Times New Roman"/>
                <w:sz w:val="26"/>
                <w:szCs w:val="26"/>
              </w:rPr>
              <w:t xml:space="preserve">tham dự cuộc họp về bàn giao công tác vệ sinh mặt cầu 2 nhánh cầu N1, N2 câu Nguyễn Văn Cừ kết nối đường Võ Văn Kiệt – </w:t>
            </w:r>
            <w:r w:rsidRPr="00FE5562">
              <w:rPr>
                <w:rFonts w:ascii="Times New Roman" w:hAnsi="Times New Roman"/>
                <w:i/>
                <w:sz w:val="26"/>
                <w:szCs w:val="26"/>
              </w:rPr>
              <w:t>tại đường Nguyễn Văn Cừ phía Quận 1.</w:t>
            </w:r>
          </w:p>
        </w:tc>
      </w:tr>
      <w:tr w:rsidR="00757DBF" w:rsidRPr="006819F2" w:rsidTr="00195315">
        <w:trPr>
          <w:gridAfter w:val="1"/>
          <w:wAfter w:w="34" w:type="dxa"/>
          <w:trHeight w:val="70"/>
        </w:trPr>
        <w:tc>
          <w:tcPr>
            <w:tcW w:w="1027" w:type="dxa"/>
            <w:gridSpan w:val="2"/>
            <w:tcBorders>
              <w:top w:val="single" w:sz="4" w:space="0" w:color="auto"/>
              <w:left w:val="single" w:sz="4" w:space="0" w:color="auto"/>
              <w:bottom w:val="single" w:sz="4" w:space="0" w:color="auto"/>
              <w:right w:val="single" w:sz="4" w:space="0" w:color="auto"/>
            </w:tcBorders>
          </w:tcPr>
          <w:p w:rsidR="00757DBF" w:rsidRPr="006819F2" w:rsidRDefault="00757DBF" w:rsidP="00195315">
            <w:pPr>
              <w:spacing w:before="60" w:after="60"/>
              <w:jc w:val="center"/>
              <w:rPr>
                <w:rFonts w:ascii="Times New Roman" w:hAnsi="Times New Roman"/>
                <w:kern w:val="16"/>
                <w:sz w:val="26"/>
                <w:szCs w:val="26"/>
              </w:rPr>
            </w:pPr>
            <w:r w:rsidRPr="006819F2">
              <w:rPr>
                <w:rFonts w:ascii="Times New Roman" w:hAnsi="Times New Roman"/>
                <w:kern w:val="16"/>
                <w:sz w:val="26"/>
                <w:szCs w:val="26"/>
              </w:rPr>
              <w:t>Chiều</w:t>
            </w:r>
          </w:p>
        </w:tc>
        <w:tc>
          <w:tcPr>
            <w:tcW w:w="8720" w:type="dxa"/>
            <w:gridSpan w:val="2"/>
            <w:tcBorders>
              <w:top w:val="single" w:sz="4" w:space="0" w:color="auto"/>
              <w:left w:val="single" w:sz="4" w:space="0" w:color="auto"/>
              <w:right w:val="single" w:sz="4" w:space="0" w:color="auto"/>
            </w:tcBorders>
            <w:shd w:val="clear" w:color="auto" w:fill="auto"/>
          </w:tcPr>
          <w:p w:rsidR="00757DBF" w:rsidRPr="00206C89" w:rsidRDefault="00757DBF" w:rsidP="007E3962">
            <w:pPr>
              <w:pStyle w:val="ListParagraph"/>
              <w:spacing w:before="60" w:after="60"/>
              <w:ind w:left="0"/>
              <w:contextualSpacing w:val="0"/>
              <w:jc w:val="both"/>
              <w:rPr>
                <w:rFonts w:ascii="Times New Roman" w:hAnsi="Times New Roman"/>
                <w:i/>
                <w:sz w:val="26"/>
                <w:szCs w:val="26"/>
              </w:rPr>
            </w:pPr>
            <w:r>
              <w:rPr>
                <w:rFonts w:ascii="Times New Roman" w:hAnsi="Times New Roman"/>
                <w:sz w:val="26"/>
                <w:szCs w:val="26"/>
              </w:rPr>
              <w:t xml:space="preserve">- </w:t>
            </w:r>
            <w:r>
              <w:rPr>
                <w:rFonts w:ascii="Times New Roman" w:hAnsi="Times New Roman"/>
                <w:b/>
                <w:sz w:val="26"/>
                <w:szCs w:val="26"/>
              </w:rPr>
              <w:t>14</w:t>
            </w:r>
            <w:r w:rsidRPr="00B664BF">
              <w:rPr>
                <w:rFonts w:ascii="Times New Roman" w:hAnsi="Times New Roman"/>
                <w:b/>
                <w:sz w:val="26"/>
                <w:szCs w:val="26"/>
              </w:rPr>
              <w:t xml:space="preserve"> giờ 00</w:t>
            </w:r>
            <w:r w:rsidR="00792442">
              <w:rPr>
                <w:rFonts w:ascii="Times New Roman" w:hAnsi="Times New Roman"/>
                <w:b/>
                <w:sz w:val="26"/>
                <w:szCs w:val="26"/>
              </w:rPr>
              <w:t xml:space="preserve">: </w:t>
            </w:r>
            <w:r w:rsidR="00206C89" w:rsidRPr="00206C89">
              <w:rPr>
                <w:rFonts w:ascii="Times New Roman" w:hAnsi="Times New Roman"/>
                <w:sz w:val="26"/>
                <w:szCs w:val="26"/>
              </w:rPr>
              <w:t xml:space="preserve">Họp Ban chấp hành công đoàn – </w:t>
            </w:r>
            <w:r w:rsidR="00206C89" w:rsidRPr="00206C89">
              <w:rPr>
                <w:rFonts w:ascii="Times New Roman" w:hAnsi="Times New Roman"/>
                <w:i/>
                <w:sz w:val="26"/>
                <w:szCs w:val="26"/>
              </w:rPr>
              <w:t>tại Phòng họp Công ty</w:t>
            </w:r>
          </w:p>
        </w:tc>
      </w:tr>
      <w:tr w:rsidR="006819F2" w:rsidRPr="006819F2" w:rsidTr="00195315">
        <w:trPr>
          <w:gridAfter w:val="1"/>
          <w:wAfter w:w="34" w:type="dxa"/>
          <w:trHeight w:val="239"/>
        </w:trPr>
        <w:tc>
          <w:tcPr>
            <w:tcW w:w="9747" w:type="dxa"/>
            <w:gridSpan w:val="4"/>
            <w:tcBorders>
              <w:top w:val="single" w:sz="4" w:space="0" w:color="auto"/>
              <w:left w:val="single" w:sz="4" w:space="0" w:color="auto"/>
              <w:bottom w:val="single" w:sz="4" w:space="0" w:color="auto"/>
              <w:right w:val="single" w:sz="4" w:space="0" w:color="auto"/>
            </w:tcBorders>
          </w:tcPr>
          <w:p w:rsidR="00694AA0" w:rsidRPr="006819F2" w:rsidRDefault="00694AA0" w:rsidP="003F62AB">
            <w:pPr>
              <w:tabs>
                <w:tab w:val="center" w:pos="4977"/>
              </w:tabs>
              <w:spacing w:before="60" w:after="60"/>
              <w:jc w:val="both"/>
              <w:rPr>
                <w:rFonts w:ascii="Times New Roman" w:hAnsi="Times New Roman"/>
                <w:b/>
                <w:kern w:val="16"/>
                <w:sz w:val="26"/>
                <w:szCs w:val="26"/>
              </w:rPr>
            </w:pPr>
            <w:r w:rsidRPr="006819F2">
              <w:rPr>
                <w:rFonts w:ascii="Times New Roman" w:hAnsi="Times New Roman"/>
                <w:b/>
                <w:kern w:val="16"/>
                <w:sz w:val="26"/>
                <w:szCs w:val="26"/>
              </w:rPr>
              <w:t xml:space="preserve">Thứ tư ngày </w:t>
            </w:r>
            <w:r w:rsidR="003F62AB">
              <w:rPr>
                <w:rFonts w:ascii="Times New Roman" w:hAnsi="Times New Roman"/>
                <w:b/>
                <w:kern w:val="16"/>
                <w:sz w:val="26"/>
                <w:szCs w:val="26"/>
              </w:rPr>
              <w:t>11</w:t>
            </w:r>
            <w:r w:rsidR="002A7772">
              <w:rPr>
                <w:rFonts w:ascii="Times New Roman" w:hAnsi="Times New Roman"/>
                <w:b/>
                <w:kern w:val="16"/>
                <w:sz w:val="26"/>
                <w:szCs w:val="26"/>
              </w:rPr>
              <w:t>/12</w:t>
            </w:r>
            <w:r w:rsidRPr="006819F2">
              <w:rPr>
                <w:rFonts w:ascii="Times New Roman" w:hAnsi="Times New Roman"/>
                <w:b/>
                <w:kern w:val="16"/>
                <w:sz w:val="26"/>
                <w:szCs w:val="26"/>
              </w:rPr>
              <w:t>/2019</w:t>
            </w:r>
          </w:p>
        </w:tc>
      </w:tr>
      <w:tr w:rsidR="006819F2" w:rsidRPr="006819F2" w:rsidTr="000C0DB8">
        <w:trPr>
          <w:gridAfter w:val="1"/>
          <w:wAfter w:w="34" w:type="dxa"/>
          <w:trHeight w:val="767"/>
        </w:trPr>
        <w:tc>
          <w:tcPr>
            <w:tcW w:w="1027" w:type="dxa"/>
            <w:gridSpan w:val="2"/>
            <w:tcBorders>
              <w:top w:val="single" w:sz="4" w:space="0" w:color="auto"/>
              <w:left w:val="single" w:sz="4" w:space="0" w:color="auto"/>
              <w:bottom w:val="single" w:sz="4" w:space="0" w:color="auto"/>
              <w:right w:val="single" w:sz="4" w:space="0" w:color="auto"/>
            </w:tcBorders>
          </w:tcPr>
          <w:p w:rsidR="00C82904" w:rsidRPr="006819F2" w:rsidRDefault="00C82904" w:rsidP="00195315">
            <w:pPr>
              <w:spacing w:before="60" w:after="60"/>
              <w:jc w:val="center"/>
              <w:rPr>
                <w:rFonts w:ascii="Times New Roman" w:hAnsi="Times New Roman"/>
                <w:kern w:val="16"/>
                <w:sz w:val="26"/>
                <w:szCs w:val="26"/>
              </w:rPr>
            </w:pPr>
            <w:r w:rsidRPr="006819F2">
              <w:rPr>
                <w:rFonts w:ascii="Times New Roman" w:hAnsi="Times New Roman"/>
                <w:kern w:val="16"/>
                <w:sz w:val="26"/>
                <w:szCs w:val="26"/>
              </w:rPr>
              <w:t>Sáng:</w:t>
            </w:r>
          </w:p>
        </w:tc>
        <w:tc>
          <w:tcPr>
            <w:tcW w:w="8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7772" w:rsidRPr="00E35F0A" w:rsidRDefault="000C0DB8" w:rsidP="00071330">
            <w:pPr>
              <w:rPr>
                <w:rFonts w:ascii="Times New Roman" w:hAnsi="Times New Roman"/>
                <w:sz w:val="26"/>
                <w:szCs w:val="26"/>
              </w:rPr>
            </w:pPr>
            <w:r w:rsidRPr="00E35F0A">
              <w:rPr>
                <w:rFonts w:ascii="Times New Roman" w:hAnsi="Times New Roman"/>
                <w:b/>
                <w:sz w:val="26"/>
                <w:szCs w:val="26"/>
              </w:rPr>
              <w:t xml:space="preserve">- </w:t>
            </w:r>
            <w:r>
              <w:rPr>
                <w:rFonts w:ascii="Times New Roman" w:hAnsi="Times New Roman"/>
                <w:b/>
                <w:sz w:val="26"/>
                <w:szCs w:val="26"/>
              </w:rPr>
              <w:t>8</w:t>
            </w:r>
            <w:r w:rsidRPr="00E35F0A">
              <w:rPr>
                <w:rFonts w:ascii="Times New Roman" w:hAnsi="Times New Roman"/>
                <w:b/>
                <w:sz w:val="26"/>
                <w:szCs w:val="26"/>
              </w:rPr>
              <w:t xml:space="preserve"> giờ 00:</w:t>
            </w:r>
            <w:r>
              <w:rPr>
                <w:rFonts w:ascii="Times New Roman" w:hAnsi="Times New Roman"/>
                <w:b/>
                <w:sz w:val="26"/>
                <w:szCs w:val="26"/>
              </w:rPr>
              <w:t xml:space="preserve"> Giám </w:t>
            </w:r>
            <w:r w:rsidRPr="000C0DB8">
              <w:rPr>
                <w:rFonts w:ascii="Times New Roman" w:hAnsi="Times New Roman"/>
                <w:b/>
                <w:sz w:val="26"/>
                <w:szCs w:val="26"/>
              </w:rPr>
              <w:t>đốc</w:t>
            </w:r>
            <w:r w:rsidRPr="000C0DB8">
              <w:rPr>
                <w:rFonts w:ascii="Times New Roman" w:hAnsi="Times New Roman"/>
                <w:sz w:val="26"/>
                <w:szCs w:val="26"/>
              </w:rPr>
              <w:t xml:space="preserve"> tham dự buổi </w:t>
            </w:r>
            <w:r w:rsidR="00071330">
              <w:rPr>
                <w:rFonts w:ascii="Times New Roman" w:hAnsi="Times New Roman"/>
                <w:sz w:val="26"/>
                <w:szCs w:val="26"/>
              </w:rPr>
              <w:t xml:space="preserve">giám sát </w:t>
            </w:r>
            <w:r w:rsidR="00071330" w:rsidRPr="00E47A0F">
              <w:rPr>
                <w:b/>
                <w:lang w:val="vi-VN"/>
              </w:rPr>
              <w:t xml:space="preserve"> </w:t>
            </w:r>
            <w:r w:rsidR="00071330">
              <w:rPr>
                <w:rFonts w:ascii="Times New Roman" w:hAnsi="Times New Roman"/>
                <w:sz w:val="26"/>
                <w:szCs w:val="26"/>
              </w:rPr>
              <w:t xml:space="preserve">việc thực hiện các quy chuẩn duy trì Phường văn minh đô thị: làm việc với </w:t>
            </w:r>
            <w:r w:rsidRPr="000C0DB8">
              <w:rPr>
                <w:rFonts w:ascii="Times New Roman" w:hAnsi="Times New Roman"/>
                <w:sz w:val="26"/>
                <w:szCs w:val="26"/>
              </w:rPr>
              <w:t>UBND phường 6 và Phường 10</w:t>
            </w:r>
            <w:r>
              <w:rPr>
                <w:rFonts w:ascii="Times New Roman" w:hAnsi="Times New Roman"/>
                <w:b/>
                <w:sz w:val="26"/>
                <w:szCs w:val="26"/>
              </w:rPr>
              <w:t xml:space="preserve"> – </w:t>
            </w:r>
            <w:r w:rsidRPr="000C0DB8">
              <w:rPr>
                <w:rFonts w:ascii="Times New Roman" w:hAnsi="Times New Roman"/>
                <w:i/>
                <w:sz w:val="26"/>
                <w:szCs w:val="26"/>
              </w:rPr>
              <w:t>tại UBND phường 6.</w:t>
            </w:r>
          </w:p>
        </w:tc>
      </w:tr>
      <w:tr w:rsidR="007B3858" w:rsidRPr="006819F2" w:rsidTr="00195315">
        <w:trPr>
          <w:gridAfter w:val="1"/>
          <w:wAfter w:w="34" w:type="dxa"/>
          <w:trHeight w:val="411"/>
        </w:trPr>
        <w:tc>
          <w:tcPr>
            <w:tcW w:w="1027" w:type="dxa"/>
            <w:gridSpan w:val="2"/>
            <w:tcBorders>
              <w:top w:val="single" w:sz="4" w:space="0" w:color="auto"/>
              <w:left w:val="single" w:sz="4" w:space="0" w:color="auto"/>
              <w:bottom w:val="single" w:sz="4" w:space="0" w:color="auto"/>
              <w:right w:val="single" w:sz="4" w:space="0" w:color="auto"/>
            </w:tcBorders>
          </w:tcPr>
          <w:p w:rsidR="007B3858" w:rsidRPr="006819F2" w:rsidRDefault="007B3858" w:rsidP="00195315">
            <w:pPr>
              <w:spacing w:before="60" w:after="60"/>
              <w:jc w:val="center"/>
              <w:rPr>
                <w:rFonts w:ascii="Times New Roman" w:hAnsi="Times New Roman"/>
                <w:kern w:val="16"/>
                <w:sz w:val="26"/>
                <w:szCs w:val="26"/>
              </w:rPr>
            </w:pPr>
            <w:r w:rsidRPr="006819F2">
              <w:rPr>
                <w:rFonts w:ascii="Times New Roman" w:hAnsi="Times New Roman"/>
                <w:kern w:val="16"/>
                <w:sz w:val="26"/>
                <w:szCs w:val="26"/>
              </w:rPr>
              <w:t>Chiều</w:t>
            </w:r>
          </w:p>
        </w:tc>
        <w:tc>
          <w:tcPr>
            <w:tcW w:w="8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6C4C" w:rsidRPr="000C0DB8" w:rsidRDefault="000C0DB8" w:rsidP="007E3962">
            <w:pPr>
              <w:pStyle w:val="ListParagraph"/>
              <w:spacing w:before="60" w:after="60"/>
              <w:ind w:left="0"/>
              <w:contextualSpacing w:val="0"/>
              <w:jc w:val="both"/>
              <w:rPr>
                <w:rFonts w:ascii="Times New Roman" w:hAnsi="Times New Roman"/>
                <w:b/>
                <w:i/>
                <w:sz w:val="26"/>
                <w:szCs w:val="26"/>
              </w:rPr>
            </w:pPr>
            <w:r>
              <w:rPr>
                <w:rFonts w:ascii="Times New Roman" w:hAnsi="Times New Roman"/>
                <w:sz w:val="26"/>
                <w:szCs w:val="26"/>
              </w:rPr>
              <w:t xml:space="preserve">- </w:t>
            </w:r>
            <w:r>
              <w:rPr>
                <w:rFonts w:ascii="Times New Roman" w:hAnsi="Times New Roman"/>
                <w:b/>
                <w:sz w:val="26"/>
                <w:szCs w:val="26"/>
              </w:rPr>
              <w:t>14</w:t>
            </w:r>
            <w:r w:rsidRPr="00B664BF">
              <w:rPr>
                <w:rFonts w:ascii="Times New Roman" w:hAnsi="Times New Roman"/>
                <w:b/>
                <w:sz w:val="26"/>
                <w:szCs w:val="26"/>
              </w:rPr>
              <w:t xml:space="preserve"> giờ 00</w:t>
            </w:r>
            <w:r>
              <w:rPr>
                <w:rFonts w:ascii="Times New Roman" w:hAnsi="Times New Roman"/>
                <w:b/>
                <w:sz w:val="26"/>
                <w:szCs w:val="26"/>
              </w:rPr>
              <w:t xml:space="preserve">: Giám </w:t>
            </w:r>
            <w:r w:rsidRPr="000C0DB8">
              <w:rPr>
                <w:rFonts w:ascii="Times New Roman" w:hAnsi="Times New Roman"/>
                <w:b/>
                <w:sz w:val="26"/>
                <w:szCs w:val="26"/>
              </w:rPr>
              <w:t>đốc</w:t>
            </w:r>
            <w:r w:rsidRPr="000C0DB8">
              <w:rPr>
                <w:rFonts w:ascii="Times New Roman" w:hAnsi="Times New Roman"/>
                <w:sz w:val="26"/>
                <w:szCs w:val="26"/>
              </w:rPr>
              <w:t xml:space="preserve"> </w:t>
            </w:r>
            <w:r w:rsidR="00071330" w:rsidRPr="000C0DB8">
              <w:rPr>
                <w:rFonts w:ascii="Times New Roman" w:hAnsi="Times New Roman"/>
                <w:sz w:val="26"/>
                <w:szCs w:val="26"/>
              </w:rPr>
              <w:t xml:space="preserve"> tham dự buổi </w:t>
            </w:r>
            <w:r w:rsidR="00071330">
              <w:rPr>
                <w:rFonts w:ascii="Times New Roman" w:hAnsi="Times New Roman"/>
                <w:sz w:val="26"/>
                <w:szCs w:val="26"/>
              </w:rPr>
              <w:t xml:space="preserve">giám sát </w:t>
            </w:r>
            <w:r w:rsidR="00071330" w:rsidRPr="00E47A0F">
              <w:rPr>
                <w:b/>
                <w:lang w:val="vi-VN"/>
              </w:rPr>
              <w:t xml:space="preserve"> </w:t>
            </w:r>
            <w:r w:rsidR="00071330">
              <w:rPr>
                <w:rFonts w:ascii="Times New Roman" w:hAnsi="Times New Roman"/>
                <w:sz w:val="26"/>
                <w:szCs w:val="26"/>
              </w:rPr>
              <w:t>việc thực hiện các quy chuẩn duy trì Phường văn minh đô thị: làm việc với</w:t>
            </w:r>
            <w:r w:rsidRPr="000C0DB8">
              <w:rPr>
                <w:rFonts w:ascii="Times New Roman" w:hAnsi="Times New Roman"/>
                <w:sz w:val="26"/>
                <w:szCs w:val="26"/>
              </w:rPr>
              <w:t xml:space="preserve"> UBND phường </w:t>
            </w:r>
            <w:r>
              <w:rPr>
                <w:rFonts w:ascii="Times New Roman" w:hAnsi="Times New Roman"/>
                <w:sz w:val="26"/>
                <w:szCs w:val="26"/>
              </w:rPr>
              <w:t>11</w:t>
            </w:r>
            <w:r w:rsidRPr="000C0DB8">
              <w:rPr>
                <w:rFonts w:ascii="Times New Roman" w:hAnsi="Times New Roman"/>
                <w:sz w:val="26"/>
                <w:szCs w:val="26"/>
              </w:rPr>
              <w:t xml:space="preserve"> và Phường 1</w:t>
            </w:r>
            <w:r>
              <w:rPr>
                <w:rFonts w:ascii="Times New Roman" w:hAnsi="Times New Roman"/>
                <w:sz w:val="26"/>
                <w:szCs w:val="26"/>
              </w:rPr>
              <w:t xml:space="preserve">2 – </w:t>
            </w:r>
            <w:r>
              <w:rPr>
                <w:rFonts w:ascii="Times New Roman" w:hAnsi="Times New Roman"/>
                <w:i/>
                <w:sz w:val="26"/>
                <w:szCs w:val="26"/>
              </w:rPr>
              <w:t>tại UBND Phường 11.</w:t>
            </w:r>
          </w:p>
        </w:tc>
      </w:tr>
      <w:tr w:rsidR="007B3858" w:rsidRPr="006819F2" w:rsidTr="00195315">
        <w:trPr>
          <w:gridAfter w:val="1"/>
          <w:wAfter w:w="34" w:type="dxa"/>
          <w:trHeight w:val="356"/>
        </w:trPr>
        <w:tc>
          <w:tcPr>
            <w:tcW w:w="9747" w:type="dxa"/>
            <w:gridSpan w:val="4"/>
            <w:tcBorders>
              <w:top w:val="single" w:sz="4" w:space="0" w:color="auto"/>
              <w:left w:val="single" w:sz="4" w:space="0" w:color="auto"/>
              <w:bottom w:val="single" w:sz="4" w:space="0" w:color="auto"/>
              <w:right w:val="single" w:sz="4" w:space="0" w:color="auto"/>
            </w:tcBorders>
          </w:tcPr>
          <w:p w:rsidR="007B3858" w:rsidRPr="006D16AA" w:rsidRDefault="007B3858" w:rsidP="003F62AB">
            <w:pPr>
              <w:tabs>
                <w:tab w:val="center" w:pos="4977"/>
              </w:tabs>
              <w:spacing w:before="60" w:after="60"/>
              <w:jc w:val="both"/>
              <w:rPr>
                <w:rFonts w:ascii="Times New Roman" w:hAnsi="Times New Roman"/>
                <w:b/>
                <w:kern w:val="16"/>
                <w:sz w:val="26"/>
                <w:szCs w:val="26"/>
              </w:rPr>
            </w:pPr>
            <w:r w:rsidRPr="006D16AA">
              <w:rPr>
                <w:rFonts w:ascii="Times New Roman" w:hAnsi="Times New Roman"/>
                <w:b/>
                <w:kern w:val="16"/>
                <w:sz w:val="26"/>
                <w:szCs w:val="26"/>
              </w:rPr>
              <w:t xml:space="preserve">Thứ năm ngày </w:t>
            </w:r>
            <w:r w:rsidR="003F62AB">
              <w:rPr>
                <w:rFonts w:ascii="Times New Roman" w:hAnsi="Times New Roman"/>
                <w:b/>
                <w:kern w:val="16"/>
                <w:sz w:val="26"/>
                <w:szCs w:val="26"/>
              </w:rPr>
              <w:t>12</w:t>
            </w:r>
            <w:r w:rsidR="002A7772" w:rsidRPr="006D16AA">
              <w:rPr>
                <w:rFonts w:ascii="Times New Roman" w:hAnsi="Times New Roman"/>
                <w:b/>
                <w:kern w:val="16"/>
                <w:sz w:val="26"/>
                <w:szCs w:val="26"/>
              </w:rPr>
              <w:t>/12</w:t>
            </w:r>
            <w:r w:rsidRPr="006D16AA">
              <w:rPr>
                <w:rFonts w:ascii="Times New Roman" w:hAnsi="Times New Roman"/>
                <w:b/>
                <w:kern w:val="16"/>
                <w:sz w:val="26"/>
                <w:szCs w:val="26"/>
              </w:rPr>
              <w:t>/2019</w:t>
            </w:r>
          </w:p>
        </w:tc>
      </w:tr>
      <w:tr w:rsidR="007B3858" w:rsidRPr="006819F2" w:rsidTr="006D16AA">
        <w:trPr>
          <w:gridAfter w:val="1"/>
          <w:wAfter w:w="34" w:type="dxa"/>
          <w:trHeight w:val="950"/>
        </w:trPr>
        <w:tc>
          <w:tcPr>
            <w:tcW w:w="1027" w:type="dxa"/>
            <w:gridSpan w:val="2"/>
            <w:tcBorders>
              <w:top w:val="single" w:sz="4" w:space="0" w:color="auto"/>
              <w:left w:val="single" w:sz="4" w:space="0" w:color="auto"/>
              <w:bottom w:val="single" w:sz="4" w:space="0" w:color="auto"/>
              <w:right w:val="single" w:sz="4" w:space="0" w:color="auto"/>
            </w:tcBorders>
          </w:tcPr>
          <w:p w:rsidR="007B3858" w:rsidRPr="006819F2" w:rsidRDefault="007B3858" w:rsidP="00195315">
            <w:pPr>
              <w:spacing w:before="60" w:after="60"/>
              <w:jc w:val="center"/>
              <w:rPr>
                <w:rFonts w:ascii="Times New Roman" w:hAnsi="Times New Roman"/>
                <w:kern w:val="16"/>
                <w:sz w:val="26"/>
                <w:szCs w:val="26"/>
              </w:rPr>
            </w:pPr>
            <w:r w:rsidRPr="006819F2">
              <w:rPr>
                <w:rFonts w:ascii="Times New Roman" w:hAnsi="Times New Roman"/>
                <w:kern w:val="16"/>
                <w:sz w:val="26"/>
                <w:szCs w:val="26"/>
              </w:rPr>
              <w:t>Sáng:</w:t>
            </w:r>
          </w:p>
        </w:tc>
        <w:tc>
          <w:tcPr>
            <w:tcW w:w="8720" w:type="dxa"/>
            <w:gridSpan w:val="2"/>
            <w:tcBorders>
              <w:top w:val="single" w:sz="4" w:space="0" w:color="auto"/>
              <w:left w:val="single" w:sz="4" w:space="0" w:color="auto"/>
              <w:bottom w:val="single" w:sz="4" w:space="0" w:color="auto"/>
              <w:right w:val="single" w:sz="4" w:space="0" w:color="auto"/>
            </w:tcBorders>
            <w:shd w:val="clear" w:color="auto" w:fill="auto"/>
          </w:tcPr>
          <w:tbl>
            <w:tblPr>
              <w:tblpPr w:leftFromText="180" w:rightFromText="180" w:vertAnchor="text" w:horzAnchor="margin" w:tblpY="-215"/>
              <w:tblW w:w="8722" w:type="dxa"/>
              <w:tblLayout w:type="fixed"/>
              <w:tblLook w:val="01E0"/>
            </w:tblPr>
            <w:tblGrid>
              <w:gridCol w:w="8722"/>
            </w:tblGrid>
            <w:tr w:rsidR="007B3858" w:rsidRPr="006D16AA" w:rsidTr="0026295E">
              <w:trPr>
                <w:trHeight w:val="450"/>
              </w:trPr>
              <w:tc>
                <w:tcPr>
                  <w:tcW w:w="8722" w:type="dxa"/>
                  <w:shd w:val="clear" w:color="auto" w:fill="auto"/>
                  <w:vAlign w:val="center"/>
                </w:tcPr>
                <w:p w:rsidR="002A7772" w:rsidRPr="006D16AA" w:rsidRDefault="002A7772" w:rsidP="007E39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Times New Roman" w:hAnsi="Times New Roman"/>
                      <w:sz w:val="26"/>
                      <w:szCs w:val="26"/>
                    </w:rPr>
                  </w:pPr>
                </w:p>
              </w:tc>
            </w:tr>
          </w:tbl>
          <w:p w:rsidR="007B3858" w:rsidRPr="006D16AA" w:rsidRDefault="007B3858" w:rsidP="00195315">
            <w:pPr>
              <w:jc w:val="both"/>
              <w:rPr>
                <w:rFonts w:ascii="Times New Roman" w:hAnsi="Times New Roman"/>
                <w:sz w:val="26"/>
                <w:szCs w:val="26"/>
              </w:rPr>
            </w:pPr>
          </w:p>
        </w:tc>
      </w:tr>
      <w:tr w:rsidR="007B3858" w:rsidRPr="006819F2" w:rsidTr="00195315">
        <w:trPr>
          <w:gridAfter w:val="1"/>
          <w:wAfter w:w="34" w:type="dxa"/>
          <w:trHeight w:val="308"/>
        </w:trPr>
        <w:tc>
          <w:tcPr>
            <w:tcW w:w="1027" w:type="dxa"/>
            <w:gridSpan w:val="2"/>
            <w:tcBorders>
              <w:top w:val="single" w:sz="4" w:space="0" w:color="auto"/>
              <w:left w:val="single" w:sz="4" w:space="0" w:color="auto"/>
              <w:bottom w:val="single" w:sz="4" w:space="0" w:color="auto"/>
              <w:right w:val="single" w:sz="4" w:space="0" w:color="auto"/>
            </w:tcBorders>
          </w:tcPr>
          <w:p w:rsidR="007B3858" w:rsidRPr="006819F2" w:rsidRDefault="007B3858" w:rsidP="00195315">
            <w:pPr>
              <w:spacing w:before="60" w:after="60"/>
              <w:jc w:val="center"/>
              <w:rPr>
                <w:rFonts w:ascii="Times New Roman" w:hAnsi="Times New Roman"/>
                <w:kern w:val="16"/>
                <w:sz w:val="26"/>
                <w:szCs w:val="26"/>
              </w:rPr>
            </w:pPr>
            <w:r w:rsidRPr="006819F2">
              <w:rPr>
                <w:rFonts w:ascii="Times New Roman" w:hAnsi="Times New Roman"/>
                <w:kern w:val="16"/>
                <w:sz w:val="26"/>
                <w:szCs w:val="26"/>
              </w:rPr>
              <w:t>Chiều</w:t>
            </w:r>
          </w:p>
        </w:tc>
        <w:tc>
          <w:tcPr>
            <w:tcW w:w="8720" w:type="dxa"/>
            <w:gridSpan w:val="2"/>
            <w:tcBorders>
              <w:top w:val="single" w:sz="4" w:space="0" w:color="auto"/>
              <w:left w:val="single" w:sz="4" w:space="0" w:color="auto"/>
              <w:bottom w:val="single" w:sz="4" w:space="0" w:color="auto"/>
              <w:right w:val="single" w:sz="4" w:space="0" w:color="auto"/>
            </w:tcBorders>
            <w:shd w:val="clear" w:color="auto" w:fill="auto"/>
          </w:tcPr>
          <w:p w:rsidR="002A7772" w:rsidRPr="000C0DB8" w:rsidRDefault="000C0DB8" w:rsidP="000C0DB8">
            <w:pPr>
              <w:pStyle w:val="ListParagraph"/>
              <w:spacing w:before="60" w:after="60"/>
              <w:ind w:left="0"/>
              <w:contextualSpacing w:val="0"/>
              <w:jc w:val="both"/>
              <w:rPr>
                <w:rFonts w:ascii="Times New Roman" w:hAnsi="Times New Roman"/>
                <w:b/>
                <w:i/>
                <w:sz w:val="26"/>
                <w:szCs w:val="26"/>
              </w:rPr>
            </w:pPr>
            <w:r>
              <w:rPr>
                <w:rFonts w:ascii="Times New Roman" w:hAnsi="Times New Roman"/>
                <w:sz w:val="26"/>
                <w:szCs w:val="26"/>
              </w:rPr>
              <w:t xml:space="preserve">- </w:t>
            </w:r>
            <w:r>
              <w:rPr>
                <w:rFonts w:ascii="Times New Roman" w:hAnsi="Times New Roman"/>
                <w:b/>
                <w:sz w:val="26"/>
                <w:szCs w:val="26"/>
              </w:rPr>
              <w:t>14</w:t>
            </w:r>
            <w:r w:rsidRPr="00B664BF">
              <w:rPr>
                <w:rFonts w:ascii="Times New Roman" w:hAnsi="Times New Roman"/>
                <w:b/>
                <w:sz w:val="26"/>
                <w:szCs w:val="26"/>
              </w:rPr>
              <w:t xml:space="preserve"> giờ 00</w:t>
            </w:r>
            <w:r>
              <w:rPr>
                <w:rFonts w:ascii="Times New Roman" w:hAnsi="Times New Roman"/>
                <w:b/>
                <w:sz w:val="26"/>
                <w:szCs w:val="26"/>
              </w:rPr>
              <w:t xml:space="preserve">: Giám </w:t>
            </w:r>
            <w:r w:rsidRPr="000C0DB8">
              <w:rPr>
                <w:rFonts w:ascii="Times New Roman" w:hAnsi="Times New Roman"/>
                <w:b/>
                <w:sz w:val="26"/>
                <w:szCs w:val="26"/>
              </w:rPr>
              <w:t>đốc</w:t>
            </w:r>
            <w:r w:rsidRPr="000C0DB8">
              <w:rPr>
                <w:rFonts w:ascii="Times New Roman" w:hAnsi="Times New Roman"/>
                <w:sz w:val="26"/>
                <w:szCs w:val="26"/>
              </w:rPr>
              <w:t xml:space="preserve"> </w:t>
            </w:r>
            <w:r w:rsidR="00071330" w:rsidRPr="000C0DB8">
              <w:rPr>
                <w:rFonts w:ascii="Times New Roman" w:hAnsi="Times New Roman"/>
                <w:sz w:val="26"/>
                <w:szCs w:val="26"/>
              </w:rPr>
              <w:t xml:space="preserve">tham dự buổi </w:t>
            </w:r>
            <w:r w:rsidR="00071330">
              <w:rPr>
                <w:rFonts w:ascii="Times New Roman" w:hAnsi="Times New Roman"/>
                <w:sz w:val="26"/>
                <w:szCs w:val="26"/>
              </w:rPr>
              <w:t xml:space="preserve">giám sát </w:t>
            </w:r>
            <w:r w:rsidR="00071330" w:rsidRPr="00E47A0F">
              <w:rPr>
                <w:b/>
                <w:lang w:val="vi-VN"/>
              </w:rPr>
              <w:t xml:space="preserve"> </w:t>
            </w:r>
            <w:r w:rsidR="00071330">
              <w:rPr>
                <w:rFonts w:ascii="Times New Roman" w:hAnsi="Times New Roman"/>
                <w:sz w:val="26"/>
                <w:szCs w:val="26"/>
              </w:rPr>
              <w:t xml:space="preserve">việc thực hiện các quy chuẩn duy trì Phường văn minh đô thị: </w:t>
            </w:r>
            <w:r>
              <w:rPr>
                <w:rFonts w:ascii="Times New Roman" w:hAnsi="Times New Roman"/>
                <w:sz w:val="26"/>
                <w:szCs w:val="26"/>
              </w:rPr>
              <w:t xml:space="preserve">làm việc cùng Phòng Văn hóa thông tin – </w:t>
            </w:r>
            <w:r>
              <w:rPr>
                <w:rFonts w:ascii="Times New Roman" w:hAnsi="Times New Roman"/>
                <w:i/>
                <w:sz w:val="26"/>
                <w:szCs w:val="26"/>
              </w:rPr>
              <w:t>tại UBND Quận 5.</w:t>
            </w:r>
          </w:p>
        </w:tc>
      </w:tr>
      <w:tr w:rsidR="007B3858" w:rsidRPr="006819F2" w:rsidTr="00195315">
        <w:trPr>
          <w:gridAfter w:val="1"/>
          <w:wAfter w:w="34" w:type="dxa"/>
          <w:trHeight w:val="330"/>
        </w:trPr>
        <w:tc>
          <w:tcPr>
            <w:tcW w:w="9747" w:type="dxa"/>
            <w:gridSpan w:val="4"/>
            <w:tcBorders>
              <w:top w:val="single" w:sz="4" w:space="0" w:color="auto"/>
              <w:left w:val="single" w:sz="4" w:space="0" w:color="auto"/>
              <w:bottom w:val="single" w:sz="4" w:space="0" w:color="auto"/>
              <w:right w:val="single" w:sz="4" w:space="0" w:color="auto"/>
            </w:tcBorders>
          </w:tcPr>
          <w:p w:rsidR="007B3858" w:rsidRPr="006819F2" w:rsidRDefault="007B3858" w:rsidP="003F62AB">
            <w:pPr>
              <w:tabs>
                <w:tab w:val="center" w:pos="4977"/>
              </w:tabs>
              <w:spacing w:before="60" w:after="60"/>
              <w:jc w:val="both"/>
              <w:rPr>
                <w:rFonts w:ascii="Times New Roman" w:hAnsi="Times New Roman"/>
                <w:b/>
                <w:kern w:val="16"/>
                <w:sz w:val="26"/>
                <w:szCs w:val="26"/>
              </w:rPr>
            </w:pPr>
            <w:r w:rsidRPr="006819F2">
              <w:rPr>
                <w:rFonts w:ascii="Times New Roman" w:hAnsi="Times New Roman"/>
                <w:b/>
                <w:kern w:val="16"/>
                <w:sz w:val="26"/>
                <w:szCs w:val="26"/>
              </w:rPr>
              <w:t xml:space="preserve">Thứ sáu ngày </w:t>
            </w:r>
            <w:r w:rsidR="003F62AB">
              <w:rPr>
                <w:rFonts w:ascii="Times New Roman" w:hAnsi="Times New Roman"/>
                <w:b/>
                <w:kern w:val="16"/>
                <w:sz w:val="26"/>
                <w:szCs w:val="26"/>
              </w:rPr>
              <w:t>13</w:t>
            </w:r>
            <w:r w:rsidR="002A7772">
              <w:rPr>
                <w:rFonts w:ascii="Times New Roman" w:hAnsi="Times New Roman"/>
                <w:b/>
                <w:kern w:val="16"/>
                <w:sz w:val="26"/>
                <w:szCs w:val="26"/>
              </w:rPr>
              <w:t>/12</w:t>
            </w:r>
            <w:r w:rsidRPr="006819F2">
              <w:rPr>
                <w:rFonts w:ascii="Times New Roman" w:hAnsi="Times New Roman"/>
                <w:b/>
                <w:kern w:val="16"/>
                <w:sz w:val="26"/>
                <w:szCs w:val="26"/>
              </w:rPr>
              <w:t>/2019</w:t>
            </w:r>
            <w:r w:rsidRPr="006819F2">
              <w:rPr>
                <w:rFonts w:ascii="Times New Roman" w:hAnsi="Times New Roman"/>
                <w:b/>
                <w:kern w:val="16"/>
                <w:sz w:val="26"/>
                <w:szCs w:val="26"/>
              </w:rPr>
              <w:tab/>
            </w:r>
          </w:p>
        </w:tc>
      </w:tr>
      <w:tr w:rsidR="007B3858" w:rsidRPr="006819F2" w:rsidTr="00195315">
        <w:trPr>
          <w:gridAfter w:val="1"/>
          <w:wAfter w:w="34" w:type="dxa"/>
          <w:trHeight w:val="407"/>
        </w:trPr>
        <w:tc>
          <w:tcPr>
            <w:tcW w:w="1027" w:type="dxa"/>
            <w:gridSpan w:val="2"/>
            <w:tcBorders>
              <w:top w:val="single" w:sz="4" w:space="0" w:color="auto"/>
              <w:left w:val="single" w:sz="4" w:space="0" w:color="auto"/>
              <w:bottom w:val="single" w:sz="4" w:space="0" w:color="auto"/>
              <w:right w:val="single" w:sz="4" w:space="0" w:color="auto"/>
            </w:tcBorders>
          </w:tcPr>
          <w:p w:rsidR="007B3858" w:rsidRPr="006819F2" w:rsidRDefault="007B3858" w:rsidP="00195315">
            <w:pPr>
              <w:spacing w:before="60" w:after="60"/>
              <w:jc w:val="center"/>
              <w:rPr>
                <w:rFonts w:ascii="Times New Roman" w:hAnsi="Times New Roman"/>
                <w:kern w:val="16"/>
                <w:sz w:val="26"/>
                <w:szCs w:val="26"/>
              </w:rPr>
            </w:pPr>
            <w:r w:rsidRPr="006819F2">
              <w:rPr>
                <w:rFonts w:ascii="Times New Roman" w:hAnsi="Times New Roman"/>
                <w:kern w:val="16"/>
                <w:sz w:val="26"/>
                <w:szCs w:val="26"/>
              </w:rPr>
              <w:t>Sáng:</w:t>
            </w:r>
          </w:p>
        </w:tc>
        <w:tc>
          <w:tcPr>
            <w:tcW w:w="8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3B73" w:rsidRDefault="00F13B73" w:rsidP="00FE5562">
            <w:pPr>
              <w:autoSpaceDE w:val="0"/>
              <w:autoSpaceDN w:val="0"/>
              <w:adjustRightInd w:val="0"/>
              <w:spacing w:after="200" w:line="276" w:lineRule="auto"/>
              <w:rPr>
                <w:rFonts w:ascii="Times New Roman" w:hAnsi="Times New Roman"/>
                <w:b/>
                <w:sz w:val="26"/>
                <w:szCs w:val="26"/>
              </w:rPr>
            </w:pPr>
            <w:r>
              <w:rPr>
                <w:rFonts w:ascii="Times New Roman" w:hAnsi="Times New Roman"/>
                <w:b/>
                <w:sz w:val="26"/>
                <w:szCs w:val="26"/>
              </w:rPr>
              <w:t xml:space="preserve">- </w:t>
            </w:r>
            <w:r w:rsidRPr="00A040B8">
              <w:rPr>
                <w:rFonts w:ascii="Times New Roman" w:hAnsi="Times New Roman"/>
                <w:b/>
                <w:sz w:val="26"/>
                <w:szCs w:val="26"/>
              </w:rPr>
              <w:t>8 giờ:</w:t>
            </w:r>
            <w:r>
              <w:rPr>
                <w:rFonts w:ascii="Times New Roman" w:hAnsi="Times New Roman"/>
                <w:b/>
                <w:sz w:val="26"/>
                <w:szCs w:val="26"/>
              </w:rPr>
              <w:t xml:space="preserve"> </w:t>
            </w:r>
            <w:r w:rsidR="00D20ED1">
              <w:rPr>
                <w:rFonts w:ascii="Times New Roman" w:hAnsi="Times New Roman"/>
                <w:b/>
                <w:sz w:val="26"/>
                <w:szCs w:val="26"/>
              </w:rPr>
              <w:t xml:space="preserve">Giám đốc </w:t>
            </w:r>
            <w:r w:rsidR="00D20ED1" w:rsidRPr="00D20ED1">
              <w:rPr>
                <w:rFonts w:ascii="Times New Roman" w:hAnsi="Times New Roman"/>
                <w:sz w:val="26"/>
                <w:szCs w:val="26"/>
              </w:rPr>
              <w:t>d</w:t>
            </w:r>
            <w:r w:rsidRPr="00D20ED1">
              <w:rPr>
                <w:rFonts w:ascii="Times New Roman" w:hAnsi="Times New Roman"/>
                <w:sz w:val="26"/>
                <w:szCs w:val="26"/>
              </w:rPr>
              <w:t xml:space="preserve">ự họp về tình hình Thuế sử dụng đất phi nông nghiệp của Công ty </w:t>
            </w:r>
            <w:r w:rsidR="00D20ED1" w:rsidRPr="00D20ED1">
              <w:rPr>
                <w:rFonts w:ascii="Times New Roman" w:hAnsi="Times New Roman"/>
                <w:sz w:val="26"/>
                <w:szCs w:val="26"/>
              </w:rPr>
              <w:t>TNHH một thành viên Dịch vụ công ích Quận 5</w:t>
            </w:r>
            <w:r w:rsidR="00D20ED1">
              <w:rPr>
                <w:rFonts w:ascii="Times New Roman" w:hAnsi="Times New Roman"/>
                <w:b/>
                <w:sz w:val="26"/>
                <w:szCs w:val="26"/>
              </w:rPr>
              <w:t xml:space="preserve"> – </w:t>
            </w:r>
            <w:r w:rsidR="00D20ED1" w:rsidRPr="00D20ED1">
              <w:rPr>
                <w:rFonts w:ascii="Times New Roman" w:hAnsi="Times New Roman"/>
                <w:sz w:val="26"/>
                <w:szCs w:val="26"/>
              </w:rPr>
              <w:t>mời Chị Thắm (KTT), Anh Minh ( TP QLN) cùng dự</w:t>
            </w:r>
            <w:r>
              <w:rPr>
                <w:rFonts w:ascii="Times New Roman" w:hAnsi="Times New Roman"/>
                <w:b/>
                <w:sz w:val="26"/>
                <w:szCs w:val="26"/>
              </w:rPr>
              <w:t xml:space="preserve">– </w:t>
            </w:r>
            <w:r w:rsidRPr="00F13B73">
              <w:rPr>
                <w:rFonts w:ascii="Times New Roman" w:hAnsi="Times New Roman"/>
                <w:i/>
                <w:sz w:val="28"/>
                <w:szCs w:val="28"/>
              </w:rPr>
              <w:t>tại Ủy ban nhân dân Quận 5.</w:t>
            </w:r>
          </w:p>
          <w:p w:rsidR="002A7772" w:rsidRPr="00FE5562" w:rsidRDefault="00F13B73" w:rsidP="00FE5562">
            <w:pPr>
              <w:autoSpaceDE w:val="0"/>
              <w:autoSpaceDN w:val="0"/>
              <w:adjustRightInd w:val="0"/>
              <w:spacing w:after="200" w:line="276" w:lineRule="auto"/>
              <w:rPr>
                <w:rFonts w:ascii="Times New Roman" w:hAnsi="Times New Roman"/>
                <w:sz w:val="28"/>
                <w:szCs w:val="28"/>
              </w:rPr>
            </w:pPr>
            <w:r>
              <w:rPr>
                <w:rFonts w:ascii="Times New Roman" w:hAnsi="Times New Roman"/>
                <w:b/>
                <w:sz w:val="26"/>
                <w:szCs w:val="26"/>
              </w:rPr>
              <w:t xml:space="preserve">- </w:t>
            </w:r>
            <w:r w:rsidR="00A040B8" w:rsidRPr="00A040B8">
              <w:rPr>
                <w:rFonts w:ascii="Times New Roman" w:hAnsi="Times New Roman"/>
                <w:b/>
                <w:sz w:val="26"/>
                <w:szCs w:val="26"/>
              </w:rPr>
              <w:t xml:space="preserve">8 giờ: </w:t>
            </w:r>
            <w:r w:rsidR="00FE5562">
              <w:rPr>
                <w:rFonts w:ascii="Times New Roman" w:hAnsi="Times New Roman"/>
                <w:b/>
                <w:sz w:val="26"/>
                <w:szCs w:val="26"/>
              </w:rPr>
              <w:t xml:space="preserve">Chị Hương (TP.TCHC) </w:t>
            </w:r>
            <w:r w:rsidR="00FE5562">
              <w:rPr>
                <w:rFonts w:ascii="Times New Roman" w:hAnsi="Times New Roman"/>
                <w:sz w:val="28"/>
                <w:szCs w:val="28"/>
              </w:rPr>
              <w:t xml:space="preserve">dự Hội nghị tổng kết phong trào phụ nữ và hoạt động Hội năm 2019 – </w:t>
            </w:r>
            <w:r w:rsidR="00FE5562" w:rsidRPr="00FE5562">
              <w:rPr>
                <w:rFonts w:ascii="Times New Roman" w:hAnsi="Times New Roman"/>
                <w:i/>
                <w:sz w:val="28"/>
                <w:szCs w:val="28"/>
              </w:rPr>
              <w:t>tại Hội trường 118 Ngô Quyền.</w:t>
            </w:r>
          </w:p>
        </w:tc>
      </w:tr>
      <w:tr w:rsidR="007B3858" w:rsidRPr="006819F2" w:rsidTr="00195315">
        <w:trPr>
          <w:gridAfter w:val="1"/>
          <w:wAfter w:w="34" w:type="dxa"/>
          <w:trHeight w:val="352"/>
        </w:trPr>
        <w:tc>
          <w:tcPr>
            <w:tcW w:w="1027" w:type="dxa"/>
            <w:gridSpan w:val="2"/>
            <w:tcBorders>
              <w:top w:val="single" w:sz="4" w:space="0" w:color="auto"/>
              <w:left w:val="single" w:sz="4" w:space="0" w:color="auto"/>
              <w:bottom w:val="single" w:sz="4" w:space="0" w:color="auto"/>
              <w:right w:val="single" w:sz="4" w:space="0" w:color="auto"/>
            </w:tcBorders>
          </w:tcPr>
          <w:p w:rsidR="007B3858" w:rsidRPr="00E35F0A" w:rsidRDefault="007B3858" w:rsidP="00195315">
            <w:pPr>
              <w:spacing w:before="60" w:after="60"/>
              <w:jc w:val="center"/>
              <w:rPr>
                <w:rFonts w:ascii="Times New Roman" w:hAnsi="Times New Roman"/>
                <w:b/>
                <w:kern w:val="16"/>
                <w:sz w:val="26"/>
                <w:szCs w:val="26"/>
              </w:rPr>
            </w:pPr>
            <w:r w:rsidRPr="00E35F0A">
              <w:rPr>
                <w:rFonts w:ascii="Times New Roman" w:hAnsi="Times New Roman"/>
                <w:b/>
                <w:kern w:val="16"/>
                <w:sz w:val="26"/>
                <w:szCs w:val="26"/>
              </w:rPr>
              <w:t>Chiều</w:t>
            </w:r>
          </w:p>
        </w:tc>
        <w:tc>
          <w:tcPr>
            <w:tcW w:w="8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7772" w:rsidRPr="00A040B8" w:rsidRDefault="00E35F0A" w:rsidP="003F62AB">
            <w:pPr>
              <w:spacing w:before="60" w:after="60"/>
              <w:jc w:val="both"/>
              <w:rPr>
                <w:rFonts w:ascii="Times New Roman" w:hAnsi="Times New Roman"/>
                <w:kern w:val="16"/>
                <w:sz w:val="26"/>
                <w:szCs w:val="26"/>
              </w:rPr>
            </w:pPr>
            <w:r w:rsidRPr="00E35F0A">
              <w:rPr>
                <w:rFonts w:ascii="Times New Roman" w:hAnsi="Times New Roman"/>
                <w:b/>
                <w:kern w:val="16"/>
                <w:sz w:val="26"/>
                <w:szCs w:val="26"/>
              </w:rPr>
              <w:t xml:space="preserve">14 giờ: </w:t>
            </w:r>
          </w:p>
        </w:tc>
      </w:tr>
      <w:tr w:rsidR="007B3858" w:rsidRPr="006819F2" w:rsidTr="00195315">
        <w:trPr>
          <w:gridAfter w:val="1"/>
          <w:wAfter w:w="34" w:type="dxa"/>
          <w:trHeight w:val="230"/>
        </w:trPr>
        <w:tc>
          <w:tcPr>
            <w:tcW w:w="9747" w:type="dxa"/>
            <w:gridSpan w:val="4"/>
            <w:tcBorders>
              <w:top w:val="single" w:sz="4" w:space="0" w:color="auto"/>
              <w:left w:val="single" w:sz="4" w:space="0" w:color="auto"/>
              <w:bottom w:val="single" w:sz="4" w:space="0" w:color="auto"/>
              <w:right w:val="single" w:sz="4" w:space="0" w:color="auto"/>
            </w:tcBorders>
          </w:tcPr>
          <w:p w:rsidR="007B3858" w:rsidRPr="006819F2" w:rsidRDefault="007B3858" w:rsidP="003F62AB">
            <w:pPr>
              <w:tabs>
                <w:tab w:val="center" w:pos="4977"/>
              </w:tabs>
              <w:spacing w:before="60" w:after="60"/>
              <w:jc w:val="both"/>
              <w:rPr>
                <w:rFonts w:ascii="Times New Roman" w:hAnsi="Times New Roman"/>
                <w:b/>
                <w:kern w:val="16"/>
                <w:sz w:val="26"/>
                <w:szCs w:val="26"/>
              </w:rPr>
            </w:pPr>
            <w:r w:rsidRPr="006819F2">
              <w:rPr>
                <w:rFonts w:ascii="Times New Roman" w:hAnsi="Times New Roman"/>
                <w:b/>
                <w:kern w:val="16"/>
                <w:sz w:val="26"/>
                <w:szCs w:val="26"/>
              </w:rPr>
              <w:lastRenderedPageBreak/>
              <w:t xml:space="preserve">Thứ bảy ngày </w:t>
            </w:r>
            <w:r w:rsidR="003F62AB">
              <w:rPr>
                <w:rFonts w:ascii="Times New Roman" w:hAnsi="Times New Roman"/>
                <w:b/>
                <w:kern w:val="16"/>
                <w:sz w:val="26"/>
                <w:szCs w:val="26"/>
              </w:rPr>
              <w:t>14</w:t>
            </w:r>
            <w:r w:rsidR="002A7772">
              <w:rPr>
                <w:rFonts w:ascii="Times New Roman" w:hAnsi="Times New Roman"/>
                <w:b/>
                <w:kern w:val="16"/>
                <w:sz w:val="26"/>
                <w:szCs w:val="26"/>
              </w:rPr>
              <w:t>/12</w:t>
            </w:r>
            <w:r w:rsidRPr="006819F2">
              <w:rPr>
                <w:rFonts w:ascii="Times New Roman" w:hAnsi="Times New Roman"/>
                <w:b/>
                <w:kern w:val="16"/>
                <w:sz w:val="26"/>
                <w:szCs w:val="26"/>
              </w:rPr>
              <w:t>/2019</w:t>
            </w:r>
            <w:r w:rsidRPr="006819F2">
              <w:rPr>
                <w:rFonts w:ascii="Times New Roman" w:hAnsi="Times New Roman"/>
                <w:b/>
                <w:kern w:val="16"/>
                <w:sz w:val="26"/>
                <w:szCs w:val="26"/>
              </w:rPr>
              <w:tab/>
            </w:r>
          </w:p>
        </w:tc>
      </w:tr>
      <w:tr w:rsidR="007B3858" w:rsidRPr="006819F2" w:rsidTr="00195315">
        <w:trPr>
          <w:gridAfter w:val="1"/>
          <w:wAfter w:w="34" w:type="dxa"/>
          <w:trHeight w:val="390"/>
        </w:trPr>
        <w:tc>
          <w:tcPr>
            <w:tcW w:w="993" w:type="dxa"/>
            <w:tcBorders>
              <w:left w:val="single" w:sz="4" w:space="0" w:color="auto"/>
              <w:bottom w:val="single" w:sz="4" w:space="0" w:color="auto"/>
              <w:right w:val="single" w:sz="4" w:space="0" w:color="auto"/>
            </w:tcBorders>
          </w:tcPr>
          <w:p w:rsidR="007B3858" w:rsidRPr="006819F2" w:rsidRDefault="007B3858" w:rsidP="00195315">
            <w:pPr>
              <w:spacing w:before="60" w:after="60"/>
              <w:jc w:val="center"/>
              <w:rPr>
                <w:rFonts w:ascii="Times New Roman" w:hAnsi="Times New Roman"/>
                <w:kern w:val="16"/>
                <w:sz w:val="26"/>
                <w:szCs w:val="26"/>
              </w:rPr>
            </w:pPr>
            <w:r>
              <w:rPr>
                <w:rFonts w:ascii="Times New Roman" w:hAnsi="Times New Roman"/>
                <w:kern w:val="16"/>
                <w:sz w:val="26"/>
                <w:szCs w:val="26"/>
              </w:rPr>
              <w:t>Sáng</w:t>
            </w:r>
          </w:p>
        </w:tc>
        <w:tc>
          <w:tcPr>
            <w:tcW w:w="8754" w:type="dxa"/>
            <w:gridSpan w:val="3"/>
            <w:tcBorders>
              <w:top w:val="single" w:sz="4" w:space="0" w:color="auto"/>
              <w:left w:val="single" w:sz="4" w:space="0" w:color="auto"/>
              <w:bottom w:val="single" w:sz="4" w:space="0" w:color="auto"/>
              <w:right w:val="single" w:sz="4" w:space="0" w:color="auto"/>
            </w:tcBorders>
            <w:shd w:val="clear" w:color="auto" w:fill="auto"/>
          </w:tcPr>
          <w:p w:rsidR="007B3858" w:rsidRDefault="007B3858" w:rsidP="003F62AB">
            <w:pPr>
              <w:tabs>
                <w:tab w:val="left" w:pos="242"/>
                <w:tab w:val="left" w:pos="900"/>
              </w:tabs>
              <w:spacing w:before="60" w:after="60"/>
              <w:rPr>
                <w:rFonts w:ascii="Times New Roman" w:hAnsi="Times New Roman"/>
                <w:b/>
                <w:kern w:val="16"/>
                <w:sz w:val="26"/>
                <w:szCs w:val="26"/>
              </w:rPr>
            </w:pPr>
            <w:r w:rsidRPr="006819F2">
              <w:rPr>
                <w:rFonts w:ascii="Times New Roman" w:hAnsi="Times New Roman"/>
                <w:b/>
                <w:kern w:val="16"/>
                <w:sz w:val="26"/>
                <w:szCs w:val="26"/>
              </w:rPr>
              <w:t xml:space="preserve">- Đ/c </w:t>
            </w:r>
            <w:r w:rsidR="003F62AB">
              <w:rPr>
                <w:rFonts w:ascii="Times New Roman" w:hAnsi="Times New Roman"/>
                <w:b/>
                <w:kern w:val="16"/>
                <w:sz w:val="26"/>
                <w:szCs w:val="26"/>
              </w:rPr>
              <w:t>Trần Ngọc Hương</w:t>
            </w:r>
            <w:r w:rsidR="002A7772">
              <w:rPr>
                <w:rFonts w:ascii="Times New Roman" w:hAnsi="Times New Roman"/>
                <w:b/>
                <w:kern w:val="16"/>
                <w:sz w:val="26"/>
                <w:szCs w:val="26"/>
              </w:rPr>
              <w:t xml:space="preserve"> </w:t>
            </w:r>
            <w:r w:rsidRPr="006819F2">
              <w:rPr>
                <w:rFonts w:ascii="Times New Roman" w:hAnsi="Times New Roman"/>
                <w:i/>
                <w:kern w:val="16"/>
                <w:sz w:val="26"/>
                <w:szCs w:val="26"/>
              </w:rPr>
              <w:t>(</w:t>
            </w:r>
            <w:r>
              <w:rPr>
                <w:rFonts w:ascii="Times New Roman" w:hAnsi="Times New Roman"/>
                <w:i/>
                <w:kern w:val="16"/>
                <w:sz w:val="26"/>
                <w:szCs w:val="26"/>
              </w:rPr>
              <w:t xml:space="preserve">Phòng </w:t>
            </w:r>
            <w:r w:rsidR="003F62AB">
              <w:rPr>
                <w:rFonts w:ascii="Times New Roman" w:hAnsi="Times New Roman"/>
                <w:i/>
                <w:kern w:val="16"/>
                <w:sz w:val="26"/>
                <w:szCs w:val="26"/>
              </w:rPr>
              <w:t>Tổ chức Hành chính</w:t>
            </w:r>
            <w:r>
              <w:rPr>
                <w:rFonts w:ascii="Times New Roman" w:hAnsi="Times New Roman"/>
                <w:i/>
                <w:kern w:val="16"/>
                <w:sz w:val="26"/>
                <w:szCs w:val="26"/>
              </w:rPr>
              <w:t>)</w:t>
            </w:r>
          </w:p>
        </w:tc>
      </w:tr>
      <w:tr w:rsidR="007B3858" w:rsidRPr="006819F2" w:rsidTr="00195315">
        <w:trPr>
          <w:gridAfter w:val="1"/>
          <w:wAfter w:w="34" w:type="dxa"/>
          <w:trHeight w:val="422"/>
        </w:trPr>
        <w:tc>
          <w:tcPr>
            <w:tcW w:w="993" w:type="dxa"/>
            <w:tcBorders>
              <w:top w:val="single" w:sz="4" w:space="0" w:color="auto"/>
              <w:left w:val="single" w:sz="4" w:space="0" w:color="auto"/>
              <w:bottom w:val="single" w:sz="4" w:space="0" w:color="auto"/>
              <w:right w:val="single" w:sz="4" w:space="0" w:color="auto"/>
            </w:tcBorders>
          </w:tcPr>
          <w:p w:rsidR="007B3858" w:rsidRPr="006819F2" w:rsidRDefault="007B3858" w:rsidP="00195315">
            <w:pPr>
              <w:spacing w:before="60" w:after="60"/>
              <w:jc w:val="center"/>
              <w:rPr>
                <w:rFonts w:ascii="Times New Roman" w:hAnsi="Times New Roman"/>
                <w:kern w:val="16"/>
                <w:sz w:val="26"/>
                <w:szCs w:val="26"/>
              </w:rPr>
            </w:pPr>
            <w:r w:rsidRPr="006819F2">
              <w:rPr>
                <w:rFonts w:ascii="Times New Roman" w:hAnsi="Times New Roman"/>
                <w:kern w:val="16"/>
                <w:sz w:val="26"/>
                <w:szCs w:val="26"/>
              </w:rPr>
              <w:t>Chiều</w:t>
            </w:r>
          </w:p>
        </w:tc>
        <w:tc>
          <w:tcPr>
            <w:tcW w:w="8754" w:type="dxa"/>
            <w:gridSpan w:val="3"/>
            <w:tcBorders>
              <w:top w:val="single" w:sz="4" w:space="0" w:color="auto"/>
              <w:left w:val="single" w:sz="4" w:space="0" w:color="auto"/>
              <w:bottom w:val="single" w:sz="4" w:space="0" w:color="auto"/>
              <w:right w:val="single" w:sz="4" w:space="0" w:color="auto"/>
            </w:tcBorders>
            <w:shd w:val="clear" w:color="auto" w:fill="auto"/>
          </w:tcPr>
          <w:p w:rsidR="007B3858" w:rsidRPr="006819F2" w:rsidRDefault="007B3858" w:rsidP="003F62AB">
            <w:pPr>
              <w:tabs>
                <w:tab w:val="left" w:pos="242"/>
                <w:tab w:val="left" w:pos="900"/>
              </w:tabs>
              <w:spacing w:before="60" w:after="60"/>
              <w:jc w:val="both"/>
              <w:rPr>
                <w:rFonts w:ascii="Times New Roman" w:hAnsi="Times New Roman"/>
                <w:b/>
                <w:kern w:val="16"/>
                <w:sz w:val="26"/>
                <w:szCs w:val="26"/>
              </w:rPr>
            </w:pPr>
            <w:r w:rsidRPr="006819F2">
              <w:rPr>
                <w:rFonts w:ascii="Times New Roman" w:hAnsi="Times New Roman"/>
                <w:b/>
                <w:kern w:val="16"/>
                <w:sz w:val="26"/>
                <w:szCs w:val="26"/>
              </w:rPr>
              <w:t xml:space="preserve">- Đ/c </w:t>
            </w:r>
            <w:r w:rsidR="003F62AB">
              <w:rPr>
                <w:rFonts w:ascii="Times New Roman" w:hAnsi="Times New Roman"/>
                <w:b/>
                <w:kern w:val="16"/>
                <w:sz w:val="26"/>
                <w:szCs w:val="26"/>
              </w:rPr>
              <w:t>Lê Văn Minh</w:t>
            </w:r>
            <w:r>
              <w:rPr>
                <w:rFonts w:ascii="Times New Roman" w:hAnsi="Times New Roman"/>
                <w:b/>
                <w:kern w:val="16"/>
                <w:sz w:val="26"/>
                <w:szCs w:val="26"/>
              </w:rPr>
              <w:t xml:space="preserve"> </w:t>
            </w:r>
            <w:r w:rsidRPr="006819F2">
              <w:rPr>
                <w:rFonts w:ascii="Times New Roman" w:hAnsi="Times New Roman"/>
                <w:i/>
                <w:kern w:val="16"/>
                <w:sz w:val="26"/>
                <w:szCs w:val="26"/>
              </w:rPr>
              <w:t>(</w:t>
            </w:r>
            <w:r w:rsidR="00182276">
              <w:rPr>
                <w:rFonts w:ascii="Times New Roman" w:hAnsi="Times New Roman"/>
                <w:i/>
                <w:kern w:val="16"/>
                <w:sz w:val="26"/>
                <w:szCs w:val="26"/>
              </w:rPr>
              <w:t xml:space="preserve">Phòng </w:t>
            </w:r>
            <w:r w:rsidR="003F62AB">
              <w:rPr>
                <w:rFonts w:ascii="Times New Roman" w:hAnsi="Times New Roman"/>
                <w:i/>
                <w:kern w:val="16"/>
                <w:sz w:val="26"/>
                <w:szCs w:val="26"/>
              </w:rPr>
              <w:t>Quản lý nhà</w:t>
            </w:r>
            <w:r w:rsidR="00182276">
              <w:rPr>
                <w:rFonts w:ascii="Times New Roman" w:hAnsi="Times New Roman"/>
                <w:i/>
                <w:kern w:val="16"/>
                <w:sz w:val="26"/>
                <w:szCs w:val="26"/>
              </w:rPr>
              <w:t>)</w:t>
            </w:r>
          </w:p>
        </w:tc>
      </w:tr>
    </w:tbl>
    <w:p w:rsidR="00AF60DC" w:rsidRPr="006819F2" w:rsidRDefault="00AF60DC" w:rsidP="00A040B8">
      <w:pPr>
        <w:spacing w:after="200" w:line="276" w:lineRule="auto"/>
        <w:rPr>
          <w:rFonts w:asciiTheme="minorHAnsi" w:eastAsiaTheme="minorHAnsi" w:hAnsiTheme="minorHAnsi" w:cstheme="minorBidi"/>
          <w:sz w:val="22"/>
          <w:szCs w:val="22"/>
        </w:rPr>
      </w:pPr>
    </w:p>
    <w:sectPr w:rsidR="00AF60DC" w:rsidRPr="006819F2" w:rsidSect="00D9460F">
      <w:pgSz w:w="11907" w:h="16840" w:code="9"/>
      <w:pgMar w:top="1134" w:right="851" w:bottom="1134" w:left="1134" w:header="0" w:footer="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035" w:rsidRDefault="000C0035" w:rsidP="004F7432">
      <w:r>
        <w:separator/>
      </w:r>
    </w:p>
  </w:endnote>
  <w:endnote w:type="continuationSeparator" w:id="1">
    <w:p w:rsidR="000C0035" w:rsidRDefault="000C0035" w:rsidP="004F74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035" w:rsidRDefault="000C0035" w:rsidP="004F7432">
      <w:r>
        <w:separator/>
      </w:r>
    </w:p>
  </w:footnote>
  <w:footnote w:type="continuationSeparator" w:id="1">
    <w:p w:rsidR="000C0035" w:rsidRDefault="000C0035" w:rsidP="004F74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94D"/>
      </v:shape>
    </w:pict>
  </w:numPicBullet>
  <w:abstractNum w:abstractNumId="0">
    <w:nsid w:val="037418A7"/>
    <w:multiLevelType w:val="hybridMultilevel"/>
    <w:tmpl w:val="8B8E4F34"/>
    <w:lvl w:ilvl="0" w:tplc="7306304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3F86D5B"/>
    <w:multiLevelType w:val="hybridMultilevel"/>
    <w:tmpl w:val="5C3CCE4C"/>
    <w:lvl w:ilvl="0" w:tplc="8DCAFF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F5881"/>
    <w:multiLevelType w:val="hybridMultilevel"/>
    <w:tmpl w:val="119022D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2A50B6"/>
    <w:multiLevelType w:val="hybridMultilevel"/>
    <w:tmpl w:val="B35AFF76"/>
    <w:lvl w:ilvl="0" w:tplc="6F185E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4173D6"/>
    <w:multiLevelType w:val="hybridMultilevel"/>
    <w:tmpl w:val="1D1C1A9E"/>
    <w:lvl w:ilvl="0" w:tplc="A6160C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494A88"/>
    <w:multiLevelType w:val="hybridMultilevel"/>
    <w:tmpl w:val="AFDAAC6A"/>
    <w:lvl w:ilvl="0" w:tplc="DFDCBA82">
      <w:numFmt w:val="bullet"/>
      <w:lvlText w:val="-"/>
      <w:lvlJc w:val="left"/>
      <w:pPr>
        <w:ind w:left="343" w:hanging="360"/>
      </w:pPr>
      <w:rPr>
        <w:rFonts w:ascii="Times New Roman" w:eastAsia="Times New Roman" w:hAnsi="Times New Roman" w:cs="Times New Roman" w:hint="default"/>
      </w:rPr>
    </w:lvl>
    <w:lvl w:ilvl="1" w:tplc="04090003" w:tentative="1">
      <w:start w:val="1"/>
      <w:numFmt w:val="bullet"/>
      <w:lvlText w:val="o"/>
      <w:lvlJc w:val="left"/>
      <w:pPr>
        <w:ind w:left="1063" w:hanging="360"/>
      </w:pPr>
      <w:rPr>
        <w:rFonts w:ascii="Courier New" w:hAnsi="Courier New" w:cs="Courier New" w:hint="default"/>
      </w:rPr>
    </w:lvl>
    <w:lvl w:ilvl="2" w:tplc="04090005" w:tentative="1">
      <w:start w:val="1"/>
      <w:numFmt w:val="bullet"/>
      <w:lvlText w:val=""/>
      <w:lvlJc w:val="left"/>
      <w:pPr>
        <w:ind w:left="1783" w:hanging="360"/>
      </w:pPr>
      <w:rPr>
        <w:rFonts w:ascii="Wingdings" w:hAnsi="Wingdings" w:hint="default"/>
      </w:rPr>
    </w:lvl>
    <w:lvl w:ilvl="3" w:tplc="04090001" w:tentative="1">
      <w:start w:val="1"/>
      <w:numFmt w:val="bullet"/>
      <w:lvlText w:val=""/>
      <w:lvlJc w:val="left"/>
      <w:pPr>
        <w:ind w:left="2503" w:hanging="360"/>
      </w:pPr>
      <w:rPr>
        <w:rFonts w:ascii="Symbol" w:hAnsi="Symbol" w:hint="default"/>
      </w:rPr>
    </w:lvl>
    <w:lvl w:ilvl="4" w:tplc="04090003" w:tentative="1">
      <w:start w:val="1"/>
      <w:numFmt w:val="bullet"/>
      <w:lvlText w:val="o"/>
      <w:lvlJc w:val="left"/>
      <w:pPr>
        <w:ind w:left="3223" w:hanging="360"/>
      </w:pPr>
      <w:rPr>
        <w:rFonts w:ascii="Courier New" w:hAnsi="Courier New" w:cs="Courier New" w:hint="default"/>
      </w:rPr>
    </w:lvl>
    <w:lvl w:ilvl="5" w:tplc="04090005" w:tentative="1">
      <w:start w:val="1"/>
      <w:numFmt w:val="bullet"/>
      <w:lvlText w:val=""/>
      <w:lvlJc w:val="left"/>
      <w:pPr>
        <w:ind w:left="3943" w:hanging="360"/>
      </w:pPr>
      <w:rPr>
        <w:rFonts w:ascii="Wingdings" w:hAnsi="Wingdings" w:hint="default"/>
      </w:rPr>
    </w:lvl>
    <w:lvl w:ilvl="6" w:tplc="04090001" w:tentative="1">
      <w:start w:val="1"/>
      <w:numFmt w:val="bullet"/>
      <w:lvlText w:val=""/>
      <w:lvlJc w:val="left"/>
      <w:pPr>
        <w:ind w:left="4663" w:hanging="360"/>
      </w:pPr>
      <w:rPr>
        <w:rFonts w:ascii="Symbol" w:hAnsi="Symbol" w:hint="default"/>
      </w:rPr>
    </w:lvl>
    <w:lvl w:ilvl="7" w:tplc="04090003" w:tentative="1">
      <w:start w:val="1"/>
      <w:numFmt w:val="bullet"/>
      <w:lvlText w:val="o"/>
      <w:lvlJc w:val="left"/>
      <w:pPr>
        <w:ind w:left="5383" w:hanging="360"/>
      </w:pPr>
      <w:rPr>
        <w:rFonts w:ascii="Courier New" w:hAnsi="Courier New" w:cs="Courier New" w:hint="default"/>
      </w:rPr>
    </w:lvl>
    <w:lvl w:ilvl="8" w:tplc="04090005" w:tentative="1">
      <w:start w:val="1"/>
      <w:numFmt w:val="bullet"/>
      <w:lvlText w:val=""/>
      <w:lvlJc w:val="left"/>
      <w:pPr>
        <w:ind w:left="6103" w:hanging="360"/>
      </w:pPr>
      <w:rPr>
        <w:rFonts w:ascii="Wingdings" w:hAnsi="Wingdings" w:hint="default"/>
      </w:rPr>
    </w:lvl>
  </w:abstractNum>
  <w:abstractNum w:abstractNumId="6">
    <w:nsid w:val="232E6090"/>
    <w:multiLevelType w:val="hybridMultilevel"/>
    <w:tmpl w:val="1A524120"/>
    <w:lvl w:ilvl="0" w:tplc="C0645822">
      <w:numFmt w:val="bullet"/>
      <w:lvlText w:val="-"/>
      <w:lvlJc w:val="left"/>
      <w:pPr>
        <w:ind w:left="345" w:hanging="360"/>
      </w:pPr>
      <w:rPr>
        <w:rFonts w:ascii="Times New Roman" w:eastAsia="Times New Roman"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7">
    <w:nsid w:val="263E519A"/>
    <w:multiLevelType w:val="hybridMultilevel"/>
    <w:tmpl w:val="8FD45A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504F39"/>
    <w:multiLevelType w:val="hybridMultilevel"/>
    <w:tmpl w:val="1F8A64C8"/>
    <w:lvl w:ilvl="0" w:tplc="04090007">
      <w:start w:val="1"/>
      <w:numFmt w:val="bullet"/>
      <w:lvlText w:val=""/>
      <w:lvlPicBulletId w:val="0"/>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285D23DE"/>
    <w:multiLevelType w:val="hybridMultilevel"/>
    <w:tmpl w:val="6704A246"/>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9FF5E0D"/>
    <w:multiLevelType w:val="hybridMultilevel"/>
    <w:tmpl w:val="20BE9206"/>
    <w:lvl w:ilvl="0" w:tplc="B12EAA92">
      <w:start w:val="200"/>
      <w:numFmt w:val="bullet"/>
      <w:lvlText w:val="-"/>
      <w:lvlJc w:val="left"/>
      <w:pPr>
        <w:ind w:left="343" w:hanging="360"/>
      </w:pPr>
      <w:rPr>
        <w:rFonts w:ascii="Times New Roman" w:eastAsia="Times New Roman" w:hAnsi="Times New Roman" w:cs="Times New Roman" w:hint="default"/>
      </w:rPr>
    </w:lvl>
    <w:lvl w:ilvl="1" w:tplc="04090003" w:tentative="1">
      <w:start w:val="1"/>
      <w:numFmt w:val="bullet"/>
      <w:lvlText w:val="o"/>
      <w:lvlJc w:val="left"/>
      <w:pPr>
        <w:ind w:left="1063" w:hanging="360"/>
      </w:pPr>
      <w:rPr>
        <w:rFonts w:ascii="Courier New" w:hAnsi="Courier New" w:cs="Courier New" w:hint="default"/>
      </w:rPr>
    </w:lvl>
    <w:lvl w:ilvl="2" w:tplc="04090005" w:tentative="1">
      <w:start w:val="1"/>
      <w:numFmt w:val="bullet"/>
      <w:lvlText w:val=""/>
      <w:lvlJc w:val="left"/>
      <w:pPr>
        <w:ind w:left="1783" w:hanging="360"/>
      </w:pPr>
      <w:rPr>
        <w:rFonts w:ascii="Wingdings" w:hAnsi="Wingdings" w:hint="default"/>
      </w:rPr>
    </w:lvl>
    <w:lvl w:ilvl="3" w:tplc="04090001" w:tentative="1">
      <w:start w:val="1"/>
      <w:numFmt w:val="bullet"/>
      <w:lvlText w:val=""/>
      <w:lvlJc w:val="left"/>
      <w:pPr>
        <w:ind w:left="2503" w:hanging="360"/>
      </w:pPr>
      <w:rPr>
        <w:rFonts w:ascii="Symbol" w:hAnsi="Symbol" w:hint="default"/>
      </w:rPr>
    </w:lvl>
    <w:lvl w:ilvl="4" w:tplc="04090003" w:tentative="1">
      <w:start w:val="1"/>
      <w:numFmt w:val="bullet"/>
      <w:lvlText w:val="o"/>
      <w:lvlJc w:val="left"/>
      <w:pPr>
        <w:ind w:left="3223" w:hanging="360"/>
      </w:pPr>
      <w:rPr>
        <w:rFonts w:ascii="Courier New" w:hAnsi="Courier New" w:cs="Courier New" w:hint="default"/>
      </w:rPr>
    </w:lvl>
    <w:lvl w:ilvl="5" w:tplc="04090005" w:tentative="1">
      <w:start w:val="1"/>
      <w:numFmt w:val="bullet"/>
      <w:lvlText w:val=""/>
      <w:lvlJc w:val="left"/>
      <w:pPr>
        <w:ind w:left="3943" w:hanging="360"/>
      </w:pPr>
      <w:rPr>
        <w:rFonts w:ascii="Wingdings" w:hAnsi="Wingdings" w:hint="default"/>
      </w:rPr>
    </w:lvl>
    <w:lvl w:ilvl="6" w:tplc="04090001" w:tentative="1">
      <w:start w:val="1"/>
      <w:numFmt w:val="bullet"/>
      <w:lvlText w:val=""/>
      <w:lvlJc w:val="left"/>
      <w:pPr>
        <w:ind w:left="4663" w:hanging="360"/>
      </w:pPr>
      <w:rPr>
        <w:rFonts w:ascii="Symbol" w:hAnsi="Symbol" w:hint="default"/>
      </w:rPr>
    </w:lvl>
    <w:lvl w:ilvl="7" w:tplc="04090003" w:tentative="1">
      <w:start w:val="1"/>
      <w:numFmt w:val="bullet"/>
      <w:lvlText w:val="o"/>
      <w:lvlJc w:val="left"/>
      <w:pPr>
        <w:ind w:left="5383" w:hanging="360"/>
      </w:pPr>
      <w:rPr>
        <w:rFonts w:ascii="Courier New" w:hAnsi="Courier New" w:cs="Courier New" w:hint="default"/>
      </w:rPr>
    </w:lvl>
    <w:lvl w:ilvl="8" w:tplc="04090005" w:tentative="1">
      <w:start w:val="1"/>
      <w:numFmt w:val="bullet"/>
      <w:lvlText w:val=""/>
      <w:lvlJc w:val="left"/>
      <w:pPr>
        <w:ind w:left="6103" w:hanging="360"/>
      </w:pPr>
      <w:rPr>
        <w:rFonts w:ascii="Wingdings" w:hAnsi="Wingdings" w:hint="default"/>
      </w:rPr>
    </w:lvl>
  </w:abstractNum>
  <w:abstractNum w:abstractNumId="11">
    <w:nsid w:val="32C44C38"/>
    <w:multiLevelType w:val="hybridMultilevel"/>
    <w:tmpl w:val="EEBE8B0E"/>
    <w:lvl w:ilvl="0" w:tplc="4B127F44">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5730D"/>
    <w:multiLevelType w:val="hybridMultilevel"/>
    <w:tmpl w:val="10F4AB22"/>
    <w:lvl w:ilvl="0" w:tplc="C174F4EE">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3">
    <w:nsid w:val="38874987"/>
    <w:multiLevelType w:val="hybridMultilevel"/>
    <w:tmpl w:val="06BE2AA6"/>
    <w:lvl w:ilvl="0" w:tplc="5FFCD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C735AA"/>
    <w:multiLevelType w:val="hybridMultilevel"/>
    <w:tmpl w:val="1206D9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A33EB9"/>
    <w:multiLevelType w:val="hybridMultilevel"/>
    <w:tmpl w:val="AE6C1502"/>
    <w:lvl w:ilvl="0" w:tplc="E08C04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493C47"/>
    <w:multiLevelType w:val="hybridMultilevel"/>
    <w:tmpl w:val="076AB578"/>
    <w:lvl w:ilvl="0" w:tplc="6D109F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2A47DD"/>
    <w:multiLevelType w:val="hybridMultilevel"/>
    <w:tmpl w:val="758AC66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D04B28"/>
    <w:multiLevelType w:val="hybridMultilevel"/>
    <w:tmpl w:val="F6BC41F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5692750F"/>
    <w:multiLevelType w:val="hybridMultilevel"/>
    <w:tmpl w:val="0E5ADDB2"/>
    <w:lvl w:ilvl="0" w:tplc="0409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5BAD4377"/>
    <w:multiLevelType w:val="hybridMultilevel"/>
    <w:tmpl w:val="0302A27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5BC55B1E"/>
    <w:multiLevelType w:val="hybridMultilevel"/>
    <w:tmpl w:val="A1304F9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6077095B"/>
    <w:multiLevelType w:val="hybridMultilevel"/>
    <w:tmpl w:val="34FE5408"/>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8781B2D"/>
    <w:multiLevelType w:val="hybridMultilevel"/>
    <w:tmpl w:val="4CFCECD6"/>
    <w:lvl w:ilvl="0" w:tplc="4AC86DF2">
      <w:start w:val="8"/>
      <w:numFmt w:val="bullet"/>
      <w:lvlText w:val="-"/>
      <w:lvlJc w:val="left"/>
      <w:pPr>
        <w:ind w:left="345" w:hanging="360"/>
      </w:pPr>
      <w:rPr>
        <w:rFonts w:ascii="Times New Roman" w:eastAsia="Times New Roman" w:hAnsi="Times New Roman" w:cs="Times New Roman" w:hint="default"/>
        <w:b/>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24">
    <w:nsid w:val="6AB61438"/>
    <w:multiLevelType w:val="hybridMultilevel"/>
    <w:tmpl w:val="C1CC5562"/>
    <w:lvl w:ilvl="0" w:tplc="73063048">
      <w:numFmt w:val="bullet"/>
      <w:lvlText w:val="-"/>
      <w:lvlJc w:val="left"/>
      <w:pPr>
        <w:ind w:left="1054"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5">
    <w:nsid w:val="73844FBB"/>
    <w:multiLevelType w:val="hybridMultilevel"/>
    <w:tmpl w:val="DA80E830"/>
    <w:lvl w:ilvl="0" w:tplc="7306304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773BAC"/>
    <w:multiLevelType w:val="hybridMultilevel"/>
    <w:tmpl w:val="FCA63762"/>
    <w:lvl w:ilvl="0" w:tplc="07D82B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512BA0"/>
    <w:multiLevelType w:val="hybridMultilevel"/>
    <w:tmpl w:val="07F49EC0"/>
    <w:lvl w:ilvl="0" w:tplc="7220C82E">
      <w:numFmt w:val="bullet"/>
      <w:lvlText w:val="-"/>
      <w:lvlJc w:val="left"/>
      <w:pPr>
        <w:ind w:left="3195" w:hanging="360"/>
      </w:pPr>
      <w:rPr>
        <w:rFonts w:ascii="Times New Roman" w:eastAsia="Times New Roman" w:hAnsi="Times New Roman" w:cs="Times New Roman"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num w:numId="1">
    <w:abstractNumId w:val="27"/>
  </w:num>
  <w:num w:numId="2">
    <w:abstractNumId w:val="23"/>
  </w:num>
  <w:num w:numId="3">
    <w:abstractNumId w:val="6"/>
  </w:num>
  <w:num w:numId="4">
    <w:abstractNumId w:val="0"/>
  </w:num>
  <w:num w:numId="5">
    <w:abstractNumId w:val="7"/>
  </w:num>
  <w:num w:numId="6">
    <w:abstractNumId w:val="5"/>
  </w:num>
  <w:num w:numId="7">
    <w:abstractNumId w:val="22"/>
  </w:num>
  <w:num w:numId="8">
    <w:abstractNumId w:val="24"/>
  </w:num>
  <w:num w:numId="9">
    <w:abstractNumId w:val="25"/>
  </w:num>
  <w:num w:numId="10">
    <w:abstractNumId w:val="12"/>
  </w:num>
  <w:num w:numId="11">
    <w:abstractNumId w:val="10"/>
  </w:num>
  <w:num w:numId="12">
    <w:abstractNumId w:val="16"/>
  </w:num>
  <w:num w:numId="13">
    <w:abstractNumId w:val="18"/>
  </w:num>
  <w:num w:numId="14">
    <w:abstractNumId w:val="19"/>
  </w:num>
  <w:num w:numId="15">
    <w:abstractNumId w:val="21"/>
  </w:num>
  <w:num w:numId="16">
    <w:abstractNumId w:val="8"/>
  </w:num>
  <w:num w:numId="17">
    <w:abstractNumId w:val="1"/>
  </w:num>
  <w:num w:numId="18">
    <w:abstractNumId w:val="15"/>
  </w:num>
  <w:num w:numId="19">
    <w:abstractNumId w:val="20"/>
  </w:num>
  <w:num w:numId="20">
    <w:abstractNumId w:val="3"/>
  </w:num>
  <w:num w:numId="21">
    <w:abstractNumId w:val="9"/>
  </w:num>
  <w:num w:numId="22">
    <w:abstractNumId w:val="2"/>
  </w:num>
  <w:num w:numId="23">
    <w:abstractNumId w:val="13"/>
  </w:num>
  <w:num w:numId="24">
    <w:abstractNumId w:val="17"/>
  </w:num>
  <w:num w:numId="25">
    <w:abstractNumId w:val="14"/>
  </w:num>
  <w:num w:numId="26">
    <w:abstractNumId w:val="4"/>
  </w:num>
  <w:num w:numId="27">
    <w:abstractNumId w:val="26"/>
  </w:num>
  <w:num w:numId="28">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14E99"/>
    <w:rsid w:val="000001BB"/>
    <w:rsid w:val="0000038D"/>
    <w:rsid w:val="00000E9C"/>
    <w:rsid w:val="00000FF6"/>
    <w:rsid w:val="00001ED8"/>
    <w:rsid w:val="0000265D"/>
    <w:rsid w:val="00003673"/>
    <w:rsid w:val="000038D2"/>
    <w:rsid w:val="000045EC"/>
    <w:rsid w:val="00004681"/>
    <w:rsid w:val="000046CA"/>
    <w:rsid w:val="00004937"/>
    <w:rsid w:val="00005473"/>
    <w:rsid w:val="00005A30"/>
    <w:rsid w:val="00005ADD"/>
    <w:rsid w:val="00005D95"/>
    <w:rsid w:val="00005FC9"/>
    <w:rsid w:val="00006019"/>
    <w:rsid w:val="00006C3E"/>
    <w:rsid w:val="0000795F"/>
    <w:rsid w:val="00007D6D"/>
    <w:rsid w:val="00010EE0"/>
    <w:rsid w:val="000117D9"/>
    <w:rsid w:val="000118E2"/>
    <w:rsid w:val="00011991"/>
    <w:rsid w:val="00011DB1"/>
    <w:rsid w:val="00011DCC"/>
    <w:rsid w:val="00012F47"/>
    <w:rsid w:val="000133AB"/>
    <w:rsid w:val="00013E0C"/>
    <w:rsid w:val="000145D3"/>
    <w:rsid w:val="00014BEB"/>
    <w:rsid w:val="00015ADD"/>
    <w:rsid w:val="00015EF8"/>
    <w:rsid w:val="00016E84"/>
    <w:rsid w:val="00020828"/>
    <w:rsid w:val="000217F4"/>
    <w:rsid w:val="00021CB0"/>
    <w:rsid w:val="0002243A"/>
    <w:rsid w:val="000227CF"/>
    <w:rsid w:val="00022E5B"/>
    <w:rsid w:val="00023B80"/>
    <w:rsid w:val="000256AA"/>
    <w:rsid w:val="00025779"/>
    <w:rsid w:val="000264DB"/>
    <w:rsid w:val="000275A1"/>
    <w:rsid w:val="00027707"/>
    <w:rsid w:val="00030024"/>
    <w:rsid w:val="000305A5"/>
    <w:rsid w:val="00031325"/>
    <w:rsid w:val="00031878"/>
    <w:rsid w:val="00032B3A"/>
    <w:rsid w:val="00033633"/>
    <w:rsid w:val="00033DAB"/>
    <w:rsid w:val="00034811"/>
    <w:rsid w:val="00034E8E"/>
    <w:rsid w:val="00035891"/>
    <w:rsid w:val="000361FA"/>
    <w:rsid w:val="00036DC8"/>
    <w:rsid w:val="0004085D"/>
    <w:rsid w:val="000409C4"/>
    <w:rsid w:val="00040DD1"/>
    <w:rsid w:val="000410D3"/>
    <w:rsid w:val="000418E7"/>
    <w:rsid w:val="00041C8B"/>
    <w:rsid w:val="0004224F"/>
    <w:rsid w:val="00042A13"/>
    <w:rsid w:val="00042DCC"/>
    <w:rsid w:val="0004301D"/>
    <w:rsid w:val="00043023"/>
    <w:rsid w:val="000449DB"/>
    <w:rsid w:val="000449FA"/>
    <w:rsid w:val="00044CA0"/>
    <w:rsid w:val="00044EB1"/>
    <w:rsid w:val="00045504"/>
    <w:rsid w:val="00045609"/>
    <w:rsid w:val="0004581D"/>
    <w:rsid w:val="00046705"/>
    <w:rsid w:val="00046898"/>
    <w:rsid w:val="0004739E"/>
    <w:rsid w:val="00047510"/>
    <w:rsid w:val="00047BF8"/>
    <w:rsid w:val="00050DE6"/>
    <w:rsid w:val="00050F3A"/>
    <w:rsid w:val="00050F8F"/>
    <w:rsid w:val="0005109F"/>
    <w:rsid w:val="00051B6E"/>
    <w:rsid w:val="000526C4"/>
    <w:rsid w:val="00053905"/>
    <w:rsid w:val="00053FEC"/>
    <w:rsid w:val="0005460C"/>
    <w:rsid w:val="00054E23"/>
    <w:rsid w:val="000558D2"/>
    <w:rsid w:val="00055B27"/>
    <w:rsid w:val="00055E34"/>
    <w:rsid w:val="0005641C"/>
    <w:rsid w:val="0005674D"/>
    <w:rsid w:val="00056A5D"/>
    <w:rsid w:val="00057619"/>
    <w:rsid w:val="0005769E"/>
    <w:rsid w:val="00057A2D"/>
    <w:rsid w:val="0006026C"/>
    <w:rsid w:val="0006036D"/>
    <w:rsid w:val="00061685"/>
    <w:rsid w:val="00061B72"/>
    <w:rsid w:val="00061E9C"/>
    <w:rsid w:val="000620C2"/>
    <w:rsid w:val="0006266A"/>
    <w:rsid w:val="00063B9F"/>
    <w:rsid w:val="00064BF5"/>
    <w:rsid w:val="00065084"/>
    <w:rsid w:val="000653AA"/>
    <w:rsid w:val="000657FD"/>
    <w:rsid w:val="0006664C"/>
    <w:rsid w:val="000669CA"/>
    <w:rsid w:val="00067001"/>
    <w:rsid w:val="00067360"/>
    <w:rsid w:val="000677D6"/>
    <w:rsid w:val="000678D7"/>
    <w:rsid w:val="00071330"/>
    <w:rsid w:val="00071336"/>
    <w:rsid w:val="000715E2"/>
    <w:rsid w:val="00071694"/>
    <w:rsid w:val="0007173C"/>
    <w:rsid w:val="00072821"/>
    <w:rsid w:val="000728BC"/>
    <w:rsid w:val="00073C35"/>
    <w:rsid w:val="0007425C"/>
    <w:rsid w:val="00074771"/>
    <w:rsid w:val="000748B9"/>
    <w:rsid w:val="00074DD1"/>
    <w:rsid w:val="00075046"/>
    <w:rsid w:val="000757F9"/>
    <w:rsid w:val="00075CDD"/>
    <w:rsid w:val="00076CE4"/>
    <w:rsid w:val="00076EEF"/>
    <w:rsid w:val="00077EF7"/>
    <w:rsid w:val="00080B0F"/>
    <w:rsid w:val="00080F02"/>
    <w:rsid w:val="00081678"/>
    <w:rsid w:val="00082537"/>
    <w:rsid w:val="00082EED"/>
    <w:rsid w:val="000832BB"/>
    <w:rsid w:val="000832C7"/>
    <w:rsid w:val="00083E1D"/>
    <w:rsid w:val="00083E46"/>
    <w:rsid w:val="00084778"/>
    <w:rsid w:val="00085398"/>
    <w:rsid w:val="00085930"/>
    <w:rsid w:val="00085F00"/>
    <w:rsid w:val="00085F75"/>
    <w:rsid w:val="00086486"/>
    <w:rsid w:val="00086612"/>
    <w:rsid w:val="00086CDB"/>
    <w:rsid w:val="0008701E"/>
    <w:rsid w:val="00087025"/>
    <w:rsid w:val="000870CC"/>
    <w:rsid w:val="000872A4"/>
    <w:rsid w:val="000900BF"/>
    <w:rsid w:val="000908CA"/>
    <w:rsid w:val="000909AD"/>
    <w:rsid w:val="00091957"/>
    <w:rsid w:val="000925FF"/>
    <w:rsid w:val="00092EC4"/>
    <w:rsid w:val="000955F8"/>
    <w:rsid w:val="00095ECF"/>
    <w:rsid w:val="000A1430"/>
    <w:rsid w:val="000A18AD"/>
    <w:rsid w:val="000A1CCA"/>
    <w:rsid w:val="000A1E32"/>
    <w:rsid w:val="000A2D42"/>
    <w:rsid w:val="000A2DFA"/>
    <w:rsid w:val="000A32F1"/>
    <w:rsid w:val="000A3960"/>
    <w:rsid w:val="000A3A8F"/>
    <w:rsid w:val="000A4AC0"/>
    <w:rsid w:val="000A4EA9"/>
    <w:rsid w:val="000A5204"/>
    <w:rsid w:val="000A55B9"/>
    <w:rsid w:val="000A562E"/>
    <w:rsid w:val="000B00E0"/>
    <w:rsid w:val="000B1B17"/>
    <w:rsid w:val="000B1C6D"/>
    <w:rsid w:val="000B20FB"/>
    <w:rsid w:val="000B2652"/>
    <w:rsid w:val="000B28DC"/>
    <w:rsid w:val="000B3181"/>
    <w:rsid w:val="000B3C4F"/>
    <w:rsid w:val="000B4322"/>
    <w:rsid w:val="000B4DDE"/>
    <w:rsid w:val="000B5747"/>
    <w:rsid w:val="000B5CBD"/>
    <w:rsid w:val="000B5CBF"/>
    <w:rsid w:val="000B6948"/>
    <w:rsid w:val="000B77AF"/>
    <w:rsid w:val="000C0035"/>
    <w:rsid w:val="000C03AA"/>
    <w:rsid w:val="000C064C"/>
    <w:rsid w:val="000C0DB8"/>
    <w:rsid w:val="000C0EB1"/>
    <w:rsid w:val="000C148B"/>
    <w:rsid w:val="000C1799"/>
    <w:rsid w:val="000C1BFA"/>
    <w:rsid w:val="000C27ED"/>
    <w:rsid w:val="000C2C04"/>
    <w:rsid w:val="000C3094"/>
    <w:rsid w:val="000C375A"/>
    <w:rsid w:val="000C3830"/>
    <w:rsid w:val="000C394B"/>
    <w:rsid w:val="000C3B19"/>
    <w:rsid w:val="000C4293"/>
    <w:rsid w:val="000C508A"/>
    <w:rsid w:val="000C5121"/>
    <w:rsid w:val="000C584A"/>
    <w:rsid w:val="000C5A30"/>
    <w:rsid w:val="000C61CD"/>
    <w:rsid w:val="000C7096"/>
    <w:rsid w:val="000C73E4"/>
    <w:rsid w:val="000C770C"/>
    <w:rsid w:val="000D05E4"/>
    <w:rsid w:val="000D0C23"/>
    <w:rsid w:val="000D1CD8"/>
    <w:rsid w:val="000D2C69"/>
    <w:rsid w:val="000D32AF"/>
    <w:rsid w:val="000D341F"/>
    <w:rsid w:val="000D3559"/>
    <w:rsid w:val="000D3BDB"/>
    <w:rsid w:val="000D5168"/>
    <w:rsid w:val="000D5870"/>
    <w:rsid w:val="000D5CFA"/>
    <w:rsid w:val="000D7A6B"/>
    <w:rsid w:val="000D7D93"/>
    <w:rsid w:val="000E0045"/>
    <w:rsid w:val="000E09A6"/>
    <w:rsid w:val="000E14BC"/>
    <w:rsid w:val="000E186F"/>
    <w:rsid w:val="000E1E1D"/>
    <w:rsid w:val="000E1E91"/>
    <w:rsid w:val="000E21A7"/>
    <w:rsid w:val="000E2355"/>
    <w:rsid w:val="000E359D"/>
    <w:rsid w:val="000E38A2"/>
    <w:rsid w:val="000E3B93"/>
    <w:rsid w:val="000E3E2D"/>
    <w:rsid w:val="000E4373"/>
    <w:rsid w:val="000E47ED"/>
    <w:rsid w:val="000E4C32"/>
    <w:rsid w:val="000E4D3A"/>
    <w:rsid w:val="000E4FA1"/>
    <w:rsid w:val="000E539B"/>
    <w:rsid w:val="000E5626"/>
    <w:rsid w:val="000E69B4"/>
    <w:rsid w:val="000E6B61"/>
    <w:rsid w:val="000E6C7A"/>
    <w:rsid w:val="000E7CB7"/>
    <w:rsid w:val="000F0BA6"/>
    <w:rsid w:val="000F0D06"/>
    <w:rsid w:val="000F0DF9"/>
    <w:rsid w:val="000F1CFC"/>
    <w:rsid w:val="000F2C84"/>
    <w:rsid w:val="000F2C9F"/>
    <w:rsid w:val="000F37C9"/>
    <w:rsid w:val="000F3D2C"/>
    <w:rsid w:val="000F46CC"/>
    <w:rsid w:val="000F4E72"/>
    <w:rsid w:val="000F4EE5"/>
    <w:rsid w:val="000F5221"/>
    <w:rsid w:val="000F5EC4"/>
    <w:rsid w:val="000F6FD6"/>
    <w:rsid w:val="000F76CF"/>
    <w:rsid w:val="000F7E99"/>
    <w:rsid w:val="000F7F4B"/>
    <w:rsid w:val="001002C2"/>
    <w:rsid w:val="00100890"/>
    <w:rsid w:val="00100AD2"/>
    <w:rsid w:val="00101C25"/>
    <w:rsid w:val="00101FD5"/>
    <w:rsid w:val="0010282D"/>
    <w:rsid w:val="00102BAE"/>
    <w:rsid w:val="00102C03"/>
    <w:rsid w:val="0010372B"/>
    <w:rsid w:val="00103D14"/>
    <w:rsid w:val="0010426B"/>
    <w:rsid w:val="0010494F"/>
    <w:rsid w:val="00104DDC"/>
    <w:rsid w:val="00105207"/>
    <w:rsid w:val="00105CB7"/>
    <w:rsid w:val="00105ED2"/>
    <w:rsid w:val="00105F0E"/>
    <w:rsid w:val="0010691F"/>
    <w:rsid w:val="0010700D"/>
    <w:rsid w:val="00107183"/>
    <w:rsid w:val="00107E79"/>
    <w:rsid w:val="00110FBE"/>
    <w:rsid w:val="00111392"/>
    <w:rsid w:val="001116DE"/>
    <w:rsid w:val="00112773"/>
    <w:rsid w:val="001134B1"/>
    <w:rsid w:val="00113EE4"/>
    <w:rsid w:val="00113FD8"/>
    <w:rsid w:val="001140BF"/>
    <w:rsid w:val="00114D27"/>
    <w:rsid w:val="0011672D"/>
    <w:rsid w:val="00116946"/>
    <w:rsid w:val="00116947"/>
    <w:rsid w:val="00116D07"/>
    <w:rsid w:val="00116DB3"/>
    <w:rsid w:val="00117D08"/>
    <w:rsid w:val="00117F73"/>
    <w:rsid w:val="00120628"/>
    <w:rsid w:val="00120A40"/>
    <w:rsid w:val="00121197"/>
    <w:rsid w:val="001211DB"/>
    <w:rsid w:val="0012138B"/>
    <w:rsid w:val="001215E8"/>
    <w:rsid w:val="00121DAF"/>
    <w:rsid w:val="00122CA4"/>
    <w:rsid w:val="00123569"/>
    <w:rsid w:val="00123903"/>
    <w:rsid w:val="00123F48"/>
    <w:rsid w:val="001246C9"/>
    <w:rsid w:val="00124B36"/>
    <w:rsid w:val="0012529A"/>
    <w:rsid w:val="001253F4"/>
    <w:rsid w:val="001279CB"/>
    <w:rsid w:val="00130698"/>
    <w:rsid w:val="001307AF"/>
    <w:rsid w:val="001311FA"/>
    <w:rsid w:val="00131653"/>
    <w:rsid w:val="0013168E"/>
    <w:rsid w:val="00131735"/>
    <w:rsid w:val="0013194C"/>
    <w:rsid w:val="00131F6A"/>
    <w:rsid w:val="0013320E"/>
    <w:rsid w:val="001334C7"/>
    <w:rsid w:val="0013374F"/>
    <w:rsid w:val="00134333"/>
    <w:rsid w:val="00134634"/>
    <w:rsid w:val="001350AE"/>
    <w:rsid w:val="0013564A"/>
    <w:rsid w:val="00135ECC"/>
    <w:rsid w:val="0013760E"/>
    <w:rsid w:val="00140251"/>
    <w:rsid w:val="001409CF"/>
    <w:rsid w:val="00140BA8"/>
    <w:rsid w:val="001412F0"/>
    <w:rsid w:val="00141D22"/>
    <w:rsid w:val="001422EB"/>
    <w:rsid w:val="001426CE"/>
    <w:rsid w:val="0014282E"/>
    <w:rsid w:val="00142F6E"/>
    <w:rsid w:val="001436C9"/>
    <w:rsid w:val="00144047"/>
    <w:rsid w:val="0014442E"/>
    <w:rsid w:val="00144AC8"/>
    <w:rsid w:val="00145CD8"/>
    <w:rsid w:val="00146723"/>
    <w:rsid w:val="001475C6"/>
    <w:rsid w:val="00150988"/>
    <w:rsid w:val="00150EE2"/>
    <w:rsid w:val="00151B49"/>
    <w:rsid w:val="00152E88"/>
    <w:rsid w:val="00152FB0"/>
    <w:rsid w:val="00153148"/>
    <w:rsid w:val="00153667"/>
    <w:rsid w:val="001547A6"/>
    <w:rsid w:val="00154A23"/>
    <w:rsid w:val="00155FAF"/>
    <w:rsid w:val="00156258"/>
    <w:rsid w:val="00157468"/>
    <w:rsid w:val="00157F92"/>
    <w:rsid w:val="00160DBD"/>
    <w:rsid w:val="00161483"/>
    <w:rsid w:val="00161C58"/>
    <w:rsid w:val="00161E3E"/>
    <w:rsid w:val="001621E8"/>
    <w:rsid w:val="00162541"/>
    <w:rsid w:val="00162555"/>
    <w:rsid w:val="00163229"/>
    <w:rsid w:val="0016328E"/>
    <w:rsid w:val="0016341E"/>
    <w:rsid w:val="0016368C"/>
    <w:rsid w:val="00163996"/>
    <w:rsid w:val="0016512F"/>
    <w:rsid w:val="0016530D"/>
    <w:rsid w:val="0016550F"/>
    <w:rsid w:val="001657F4"/>
    <w:rsid w:val="00166101"/>
    <w:rsid w:val="001668A7"/>
    <w:rsid w:val="00166CD7"/>
    <w:rsid w:val="0017058D"/>
    <w:rsid w:val="00171AB2"/>
    <w:rsid w:val="001720E9"/>
    <w:rsid w:val="001733ED"/>
    <w:rsid w:val="00173434"/>
    <w:rsid w:val="00173453"/>
    <w:rsid w:val="0017525F"/>
    <w:rsid w:val="001753CC"/>
    <w:rsid w:val="00175441"/>
    <w:rsid w:val="001755BD"/>
    <w:rsid w:val="0017598E"/>
    <w:rsid w:val="00175A1E"/>
    <w:rsid w:val="001763E3"/>
    <w:rsid w:val="001772AA"/>
    <w:rsid w:val="0017776C"/>
    <w:rsid w:val="00177999"/>
    <w:rsid w:val="00177EBA"/>
    <w:rsid w:val="00180205"/>
    <w:rsid w:val="00180496"/>
    <w:rsid w:val="00181468"/>
    <w:rsid w:val="00181604"/>
    <w:rsid w:val="00181B44"/>
    <w:rsid w:val="00182276"/>
    <w:rsid w:val="001825D7"/>
    <w:rsid w:val="0018269E"/>
    <w:rsid w:val="0018291A"/>
    <w:rsid w:val="001829DF"/>
    <w:rsid w:val="001833F4"/>
    <w:rsid w:val="0018343F"/>
    <w:rsid w:val="00183A44"/>
    <w:rsid w:val="001840ED"/>
    <w:rsid w:val="00184EF8"/>
    <w:rsid w:val="00185470"/>
    <w:rsid w:val="00185A0A"/>
    <w:rsid w:val="001865F1"/>
    <w:rsid w:val="00186661"/>
    <w:rsid w:val="00186694"/>
    <w:rsid w:val="001873E0"/>
    <w:rsid w:val="00187B5D"/>
    <w:rsid w:val="001909AF"/>
    <w:rsid w:val="00190A8C"/>
    <w:rsid w:val="00191357"/>
    <w:rsid w:val="001916D0"/>
    <w:rsid w:val="00191B75"/>
    <w:rsid w:val="00191EEF"/>
    <w:rsid w:val="0019257C"/>
    <w:rsid w:val="00192A72"/>
    <w:rsid w:val="00194820"/>
    <w:rsid w:val="00194C3A"/>
    <w:rsid w:val="00194CD0"/>
    <w:rsid w:val="00195315"/>
    <w:rsid w:val="00195A8B"/>
    <w:rsid w:val="001972D2"/>
    <w:rsid w:val="0019740F"/>
    <w:rsid w:val="00197E19"/>
    <w:rsid w:val="001A00EA"/>
    <w:rsid w:val="001A0129"/>
    <w:rsid w:val="001A0159"/>
    <w:rsid w:val="001A06DB"/>
    <w:rsid w:val="001A1608"/>
    <w:rsid w:val="001A19D0"/>
    <w:rsid w:val="001A272F"/>
    <w:rsid w:val="001A311F"/>
    <w:rsid w:val="001A3CBA"/>
    <w:rsid w:val="001A417E"/>
    <w:rsid w:val="001A60FD"/>
    <w:rsid w:val="001A65DD"/>
    <w:rsid w:val="001A6E33"/>
    <w:rsid w:val="001A71F3"/>
    <w:rsid w:val="001A7452"/>
    <w:rsid w:val="001A7A08"/>
    <w:rsid w:val="001B017C"/>
    <w:rsid w:val="001B12AD"/>
    <w:rsid w:val="001B20E7"/>
    <w:rsid w:val="001B216B"/>
    <w:rsid w:val="001B2A0B"/>
    <w:rsid w:val="001B2BA3"/>
    <w:rsid w:val="001B2E75"/>
    <w:rsid w:val="001B34A9"/>
    <w:rsid w:val="001B3827"/>
    <w:rsid w:val="001B4943"/>
    <w:rsid w:val="001B4C63"/>
    <w:rsid w:val="001B50F0"/>
    <w:rsid w:val="001B5ADD"/>
    <w:rsid w:val="001B6A39"/>
    <w:rsid w:val="001B6AD5"/>
    <w:rsid w:val="001B789A"/>
    <w:rsid w:val="001B7D63"/>
    <w:rsid w:val="001C0280"/>
    <w:rsid w:val="001C0555"/>
    <w:rsid w:val="001C08CC"/>
    <w:rsid w:val="001C0B64"/>
    <w:rsid w:val="001C1090"/>
    <w:rsid w:val="001C109A"/>
    <w:rsid w:val="001C1262"/>
    <w:rsid w:val="001C150F"/>
    <w:rsid w:val="001C1A9D"/>
    <w:rsid w:val="001C1AD5"/>
    <w:rsid w:val="001C1E58"/>
    <w:rsid w:val="001C23C9"/>
    <w:rsid w:val="001C2F9E"/>
    <w:rsid w:val="001C3149"/>
    <w:rsid w:val="001C38F3"/>
    <w:rsid w:val="001C44C2"/>
    <w:rsid w:val="001C4A85"/>
    <w:rsid w:val="001C5330"/>
    <w:rsid w:val="001C5838"/>
    <w:rsid w:val="001C584D"/>
    <w:rsid w:val="001C620D"/>
    <w:rsid w:val="001C6305"/>
    <w:rsid w:val="001C7736"/>
    <w:rsid w:val="001C7FEC"/>
    <w:rsid w:val="001D0698"/>
    <w:rsid w:val="001D0CA2"/>
    <w:rsid w:val="001D1010"/>
    <w:rsid w:val="001D11A2"/>
    <w:rsid w:val="001D1372"/>
    <w:rsid w:val="001D1D6C"/>
    <w:rsid w:val="001D2B5A"/>
    <w:rsid w:val="001D2D3E"/>
    <w:rsid w:val="001D343A"/>
    <w:rsid w:val="001D4DA0"/>
    <w:rsid w:val="001D50F9"/>
    <w:rsid w:val="001D51EF"/>
    <w:rsid w:val="001D5ABC"/>
    <w:rsid w:val="001D7528"/>
    <w:rsid w:val="001E02FA"/>
    <w:rsid w:val="001E092C"/>
    <w:rsid w:val="001E0ABE"/>
    <w:rsid w:val="001E1202"/>
    <w:rsid w:val="001E1454"/>
    <w:rsid w:val="001E2416"/>
    <w:rsid w:val="001E2BFA"/>
    <w:rsid w:val="001E3848"/>
    <w:rsid w:val="001E39A7"/>
    <w:rsid w:val="001E3C04"/>
    <w:rsid w:val="001E483A"/>
    <w:rsid w:val="001E4F56"/>
    <w:rsid w:val="001E558E"/>
    <w:rsid w:val="001E61AF"/>
    <w:rsid w:val="001E6C08"/>
    <w:rsid w:val="001E7079"/>
    <w:rsid w:val="001E7879"/>
    <w:rsid w:val="001E7B5A"/>
    <w:rsid w:val="001F00F4"/>
    <w:rsid w:val="001F0D12"/>
    <w:rsid w:val="001F0E62"/>
    <w:rsid w:val="001F2668"/>
    <w:rsid w:val="001F2774"/>
    <w:rsid w:val="001F27D6"/>
    <w:rsid w:val="001F283D"/>
    <w:rsid w:val="001F2B0C"/>
    <w:rsid w:val="001F3353"/>
    <w:rsid w:val="001F42C0"/>
    <w:rsid w:val="001F4362"/>
    <w:rsid w:val="001F51F6"/>
    <w:rsid w:val="001F5318"/>
    <w:rsid w:val="001F5551"/>
    <w:rsid w:val="001F5C83"/>
    <w:rsid w:val="001F5E2B"/>
    <w:rsid w:val="001F622B"/>
    <w:rsid w:val="001F7CFA"/>
    <w:rsid w:val="002001A6"/>
    <w:rsid w:val="00200749"/>
    <w:rsid w:val="00200841"/>
    <w:rsid w:val="00200BE7"/>
    <w:rsid w:val="00200FC7"/>
    <w:rsid w:val="002012A1"/>
    <w:rsid w:val="002016FE"/>
    <w:rsid w:val="00201947"/>
    <w:rsid w:val="00201A87"/>
    <w:rsid w:val="00202BA9"/>
    <w:rsid w:val="00202F38"/>
    <w:rsid w:val="00203131"/>
    <w:rsid w:val="002031E9"/>
    <w:rsid w:val="00203BCE"/>
    <w:rsid w:val="00203CB8"/>
    <w:rsid w:val="00203D98"/>
    <w:rsid w:val="002040AF"/>
    <w:rsid w:val="00204663"/>
    <w:rsid w:val="00205404"/>
    <w:rsid w:val="00205B5F"/>
    <w:rsid w:val="00205BF3"/>
    <w:rsid w:val="00206B1C"/>
    <w:rsid w:val="00206C89"/>
    <w:rsid w:val="00206F13"/>
    <w:rsid w:val="00210C2E"/>
    <w:rsid w:val="00210F07"/>
    <w:rsid w:val="002110A9"/>
    <w:rsid w:val="00211464"/>
    <w:rsid w:val="00212EE5"/>
    <w:rsid w:val="00213D60"/>
    <w:rsid w:val="00214007"/>
    <w:rsid w:val="0021444B"/>
    <w:rsid w:val="00214882"/>
    <w:rsid w:val="00215E21"/>
    <w:rsid w:val="002169ED"/>
    <w:rsid w:val="00216AF9"/>
    <w:rsid w:val="00216BB7"/>
    <w:rsid w:val="00217763"/>
    <w:rsid w:val="00217C38"/>
    <w:rsid w:val="00217DE3"/>
    <w:rsid w:val="0022059F"/>
    <w:rsid w:val="002206BA"/>
    <w:rsid w:val="0022080B"/>
    <w:rsid w:val="00220E7A"/>
    <w:rsid w:val="00220EBD"/>
    <w:rsid w:val="00221339"/>
    <w:rsid w:val="0022173B"/>
    <w:rsid w:val="002217FF"/>
    <w:rsid w:val="0022181F"/>
    <w:rsid w:val="00221A91"/>
    <w:rsid w:val="00221F3B"/>
    <w:rsid w:val="002226B1"/>
    <w:rsid w:val="00222C61"/>
    <w:rsid w:val="0022305A"/>
    <w:rsid w:val="00223A9E"/>
    <w:rsid w:val="00223D19"/>
    <w:rsid w:val="0022459F"/>
    <w:rsid w:val="002248DD"/>
    <w:rsid w:val="00224FAE"/>
    <w:rsid w:val="0022513C"/>
    <w:rsid w:val="002252F5"/>
    <w:rsid w:val="00225592"/>
    <w:rsid w:val="002256FD"/>
    <w:rsid w:val="00225900"/>
    <w:rsid w:val="00226A97"/>
    <w:rsid w:val="00226AAA"/>
    <w:rsid w:val="00226E11"/>
    <w:rsid w:val="0022773D"/>
    <w:rsid w:val="00227F07"/>
    <w:rsid w:val="00227FC8"/>
    <w:rsid w:val="00230A08"/>
    <w:rsid w:val="0023126D"/>
    <w:rsid w:val="00231360"/>
    <w:rsid w:val="00232097"/>
    <w:rsid w:val="002328F4"/>
    <w:rsid w:val="00232EE1"/>
    <w:rsid w:val="00234669"/>
    <w:rsid w:val="00234C65"/>
    <w:rsid w:val="002351FB"/>
    <w:rsid w:val="002353C4"/>
    <w:rsid w:val="002353ED"/>
    <w:rsid w:val="00235A77"/>
    <w:rsid w:val="002363D9"/>
    <w:rsid w:val="002367BC"/>
    <w:rsid w:val="00236E39"/>
    <w:rsid w:val="002371E1"/>
    <w:rsid w:val="002373DB"/>
    <w:rsid w:val="00237753"/>
    <w:rsid w:val="002379D7"/>
    <w:rsid w:val="00240938"/>
    <w:rsid w:val="002415FF"/>
    <w:rsid w:val="0024181D"/>
    <w:rsid w:val="00241F5D"/>
    <w:rsid w:val="002426FD"/>
    <w:rsid w:val="00242755"/>
    <w:rsid w:val="002427FF"/>
    <w:rsid w:val="002434A8"/>
    <w:rsid w:val="0024384E"/>
    <w:rsid w:val="00243B95"/>
    <w:rsid w:val="002440D0"/>
    <w:rsid w:val="0024412A"/>
    <w:rsid w:val="0024443D"/>
    <w:rsid w:val="00244A16"/>
    <w:rsid w:val="00245A8C"/>
    <w:rsid w:val="00246086"/>
    <w:rsid w:val="00246136"/>
    <w:rsid w:val="00246994"/>
    <w:rsid w:val="00247E72"/>
    <w:rsid w:val="00247F6E"/>
    <w:rsid w:val="002500A8"/>
    <w:rsid w:val="00250B38"/>
    <w:rsid w:val="00251FD1"/>
    <w:rsid w:val="0025407A"/>
    <w:rsid w:val="0025468C"/>
    <w:rsid w:val="002557AE"/>
    <w:rsid w:val="00257850"/>
    <w:rsid w:val="00257FE7"/>
    <w:rsid w:val="00260067"/>
    <w:rsid w:val="00260CAE"/>
    <w:rsid w:val="0026183C"/>
    <w:rsid w:val="00261C04"/>
    <w:rsid w:val="002621B2"/>
    <w:rsid w:val="0026295E"/>
    <w:rsid w:val="0026382B"/>
    <w:rsid w:val="00264503"/>
    <w:rsid w:val="002648DC"/>
    <w:rsid w:val="00264943"/>
    <w:rsid w:val="00264EC7"/>
    <w:rsid w:val="00264F01"/>
    <w:rsid w:val="002656DE"/>
    <w:rsid w:val="00265EC1"/>
    <w:rsid w:val="0026662E"/>
    <w:rsid w:val="00266676"/>
    <w:rsid w:val="00266A37"/>
    <w:rsid w:val="00267165"/>
    <w:rsid w:val="002677E0"/>
    <w:rsid w:val="00270378"/>
    <w:rsid w:val="002703A8"/>
    <w:rsid w:val="00270AB9"/>
    <w:rsid w:val="00271E4C"/>
    <w:rsid w:val="00272348"/>
    <w:rsid w:val="00272D07"/>
    <w:rsid w:val="002737CA"/>
    <w:rsid w:val="00273BB6"/>
    <w:rsid w:val="0027404C"/>
    <w:rsid w:val="002745C2"/>
    <w:rsid w:val="00274619"/>
    <w:rsid w:val="00274827"/>
    <w:rsid w:val="00274A34"/>
    <w:rsid w:val="00274D1F"/>
    <w:rsid w:val="00275A00"/>
    <w:rsid w:val="00275E3C"/>
    <w:rsid w:val="00276370"/>
    <w:rsid w:val="002765DD"/>
    <w:rsid w:val="002772EE"/>
    <w:rsid w:val="0027757C"/>
    <w:rsid w:val="0028084C"/>
    <w:rsid w:val="00281B1E"/>
    <w:rsid w:val="00281F49"/>
    <w:rsid w:val="00281FF5"/>
    <w:rsid w:val="00282063"/>
    <w:rsid w:val="00282A05"/>
    <w:rsid w:val="00282A66"/>
    <w:rsid w:val="002845CE"/>
    <w:rsid w:val="00284C82"/>
    <w:rsid w:val="002862FE"/>
    <w:rsid w:val="0028671D"/>
    <w:rsid w:val="00287893"/>
    <w:rsid w:val="00287D0C"/>
    <w:rsid w:val="0029015A"/>
    <w:rsid w:val="00291C7B"/>
    <w:rsid w:val="00292065"/>
    <w:rsid w:val="00292123"/>
    <w:rsid w:val="00292F46"/>
    <w:rsid w:val="00293598"/>
    <w:rsid w:val="0029386B"/>
    <w:rsid w:val="00293DCA"/>
    <w:rsid w:val="00294B14"/>
    <w:rsid w:val="00294B64"/>
    <w:rsid w:val="00294D9D"/>
    <w:rsid w:val="00295257"/>
    <w:rsid w:val="00296265"/>
    <w:rsid w:val="00296C84"/>
    <w:rsid w:val="0029776E"/>
    <w:rsid w:val="002977DE"/>
    <w:rsid w:val="00297BE6"/>
    <w:rsid w:val="002A02DA"/>
    <w:rsid w:val="002A0697"/>
    <w:rsid w:val="002A0BBA"/>
    <w:rsid w:val="002A0ED5"/>
    <w:rsid w:val="002A10AC"/>
    <w:rsid w:val="002A1F54"/>
    <w:rsid w:val="002A2A76"/>
    <w:rsid w:val="002A4E91"/>
    <w:rsid w:val="002A53AF"/>
    <w:rsid w:val="002A55CC"/>
    <w:rsid w:val="002A5C42"/>
    <w:rsid w:val="002A640C"/>
    <w:rsid w:val="002A6A51"/>
    <w:rsid w:val="002A7137"/>
    <w:rsid w:val="002A71FB"/>
    <w:rsid w:val="002A727D"/>
    <w:rsid w:val="002A7609"/>
    <w:rsid w:val="002A7772"/>
    <w:rsid w:val="002A78FB"/>
    <w:rsid w:val="002B1816"/>
    <w:rsid w:val="002B2400"/>
    <w:rsid w:val="002B2459"/>
    <w:rsid w:val="002B254D"/>
    <w:rsid w:val="002B3BD3"/>
    <w:rsid w:val="002B4C10"/>
    <w:rsid w:val="002B569A"/>
    <w:rsid w:val="002B5F44"/>
    <w:rsid w:val="002B676A"/>
    <w:rsid w:val="002B6C77"/>
    <w:rsid w:val="002B7D29"/>
    <w:rsid w:val="002B7F00"/>
    <w:rsid w:val="002C022B"/>
    <w:rsid w:val="002C0C62"/>
    <w:rsid w:val="002C1AF3"/>
    <w:rsid w:val="002C252E"/>
    <w:rsid w:val="002C2B96"/>
    <w:rsid w:val="002C2CC7"/>
    <w:rsid w:val="002C2EA6"/>
    <w:rsid w:val="002C3B2C"/>
    <w:rsid w:val="002C4EB0"/>
    <w:rsid w:val="002C5695"/>
    <w:rsid w:val="002C587F"/>
    <w:rsid w:val="002C5F2B"/>
    <w:rsid w:val="002C632B"/>
    <w:rsid w:val="002C69D2"/>
    <w:rsid w:val="002C6CA5"/>
    <w:rsid w:val="002C7866"/>
    <w:rsid w:val="002D081B"/>
    <w:rsid w:val="002D0942"/>
    <w:rsid w:val="002D131A"/>
    <w:rsid w:val="002D2596"/>
    <w:rsid w:val="002D2E3F"/>
    <w:rsid w:val="002D357E"/>
    <w:rsid w:val="002D3787"/>
    <w:rsid w:val="002D4922"/>
    <w:rsid w:val="002D608B"/>
    <w:rsid w:val="002D6AE0"/>
    <w:rsid w:val="002D6B53"/>
    <w:rsid w:val="002D6C44"/>
    <w:rsid w:val="002D7481"/>
    <w:rsid w:val="002E0F2D"/>
    <w:rsid w:val="002E10AC"/>
    <w:rsid w:val="002E1446"/>
    <w:rsid w:val="002E1982"/>
    <w:rsid w:val="002E1ED6"/>
    <w:rsid w:val="002E21C4"/>
    <w:rsid w:val="002E2354"/>
    <w:rsid w:val="002E2771"/>
    <w:rsid w:val="002E349C"/>
    <w:rsid w:val="002E410B"/>
    <w:rsid w:val="002E46DA"/>
    <w:rsid w:val="002E4909"/>
    <w:rsid w:val="002E698D"/>
    <w:rsid w:val="002E6AD2"/>
    <w:rsid w:val="002E6DA6"/>
    <w:rsid w:val="002E6E6A"/>
    <w:rsid w:val="002F04BC"/>
    <w:rsid w:val="002F0C3B"/>
    <w:rsid w:val="002F0CC8"/>
    <w:rsid w:val="002F16CE"/>
    <w:rsid w:val="002F1D2F"/>
    <w:rsid w:val="002F1E67"/>
    <w:rsid w:val="002F25C1"/>
    <w:rsid w:val="002F29B5"/>
    <w:rsid w:val="002F33C2"/>
    <w:rsid w:val="002F463C"/>
    <w:rsid w:val="002F46AF"/>
    <w:rsid w:val="002F4B5E"/>
    <w:rsid w:val="002F4E4F"/>
    <w:rsid w:val="002F5033"/>
    <w:rsid w:val="002F51D3"/>
    <w:rsid w:val="002F5329"/>
    <w:rsid w:val="002F58D2"/>
    <w:rsid w:val="002F61C5"/>
    <w:rsid w:val="002F69EF"/>
    <w:rsid w:val="002F6CC9"/>
    <w:rsid w:val="002F73AE"/>
    <w:rsid w:val="002F78A9"/>
    <w:rsid w:val="002F7B09"/>
    <w:rsid w:val="003002B3"/>
    <w:rsid w:val="00300CBE"/>
    <w:rsid w:val="003019F4"/>
    <w:rsid w:val="00301BC3"/>
    <w:rsid w:val="00301CC5"/>
    <w:rsid w:val="00301DCE"/>
    <w:rsid w:val="003040F8"/>
    <w:rsid w:val="003044AB"/>
    <w:rsid w:val="00304972"/>
    <w:rsid w:val="00304DD4"/>
    <w:rsid w:val="00304E18"/>
    <w:rsid w:val="00305027"/>
    <w:rsid w:val="00305224"/>
    <w:rsid w:val="0030711B"/>
    <w:rsid w:val="003112F5"/>
    <w:rsid w:val="00311B69"/>
    <w:rsid w:val="00311C58"/>
    <w:rsid w:val="0031252A"/>
    <w:rsid w:val="003128A8"/>
    <w:rsid w:val="00312CF6"/>
    <w:rsid w:val="003152EB"/>
    <w:rsid w:val="00316206"/>
    <w:rsid w:val="00316908"/>
    <w:rsid w:val="00317666"/>
    <w:rsid w:val="0031793E"/>
    <w:rsid w:val="00317B80"/>
    <w:rsid w:val="00317C07"/>
    <w:rsid w:val="00317C9F"/>
    <w:rsid w:val="003210E1"/>
    <w:rsid w:val="00321C38"/>
    <w:rsid w:val="00321EAA"/>
    <w:rsid w:val="00321EE6"/>
    <w:rsid w:val="003220C0"/>
    <w:rsid w:val="00322819"/>
    <w:rsid w:val="00323B93"/>
    <w:rsid w:val="00323C90"/>
    <w:rsid w:val="00324100"/>
    <w:rsid w:val="00324810"/>
    <w:rsid w:val="00324B88"/>
    <w:rsid w:val="00324D6E"/>
    <w:rsid w:val="00325673"/>
    <w:rsid w:val="00325680"/>
    <w:rsid w:val="003257D5"/>
    <w:rsid w:val="00326532"/>
    <w:rsid w:val="00326E62"/>
    <w:rsid w:val="00327484"/>
    <w:rsid w:val="0033009D"/>
    <w:rsid w:val="003307E2"/>
    <w:rsid w:val="003308C0"/>
    <w:rsid w:val="00330954"/>
    <w:rsid w:val="00331036"/>
    <w:rsid w:val="00332928"/>
    <w:rsid w:val="0033305D"/>
    <w:rsid w:val="00333B6F"/>
    <w:rsid w:val="00334026"/>
    <w:rsid w:val="00334D2B"/>
    <w:rsid w:val="00334DC1"/>
    <w:rsid w:val="00334E29"/>
    <w:rsid w:val="00335799"/>
    <w:rsid w:val="00336008"/>
    <w:rsid w:val="0033685B"/>
    <w:rsid w:val="00336FFA"/>
    <w:rsid w:val="00337FE2"/>
    <w:rsid w:val="0034039F"/>
    <w:rsid w:val="00340690"/>
    <w:rsid w:val="0034077A"/>
    <w:rsid w:val="00340A14"/>
    <w:rsid w:val="00340D46"/>
    <w:rsid w:val="00341D63"/>
    <w:rsid w:val="00341EF5"/>
    <w:rsid w:val="00342005"/>
    <w:rsid w:val="0034342C"/>
    <w:rsid w:val="00343CC3"/>
    <w:rsid w:val="00346A43"/>
    <w:rsid w:val="00346C70"/>
    <w:rsid w:val="0034709A"/>
    <w:rsid w:val="00347250"/>
    <w:rsid w:val="0034797D"/>
    <w:rsid w:val="00347C51"/>
    <w:rsid w:val="0035033C"/>
    <w:rsid w:val="00351C6C"/>
    <w:rsid w:val="00351D3A"/>
    <w:rsid w:val="00352A55"/>
    <w:rsid w:val="003530BF"/>
    <w:rsid w:val="00353343"/>
    <w:rsid w:val="00353960"/>
    <w:rsid w:val="00354417"/>
    <w:rsid w:val="003544DD"/>
    <w:rsid w:val="00354F50"/>
    <w:rsid w:val="003552F4"/>
    <w:rsid w:val="003554EC"/>
    <w:rsid w:val="003556D8"/>
    <w:rsid w:val="00355AEC"/>
    <w:rsid w:val="00355FFE"/>
    <w:rsid w:val="00356658"/>
    <w:rsid w:val="003567A2"/>
    <w:rsid w:val="003568CB"/>
    <w:rsid w:val="00357636"/>
    <w:rsid w:val="00360456"/>
    <w:rsid w:val="00360B65"/>
    <w:rsid w:val="00360C8B"/>
    <w:rsid w:val="00361152"/>
    <w:rsid w:val="00361A08"/>
    <w:rsid w:val="003622C2"/>
    <w:rsid w:val="00362371"/>
    <w:rsid w:val="00362EA3"/>
    <w:rsid w:val="003633B3"/>
    <w:rsid w:val="0036400E"/>
    <w:rsid w:val="00365DEA"/>
    <w:rsid w:val="00366023"/>
    <w:rsid w:val="00366222"/>
    <w:rsid w:val="003670E3"/>
    <w:rsid w:val="00367221"/>
    <w:rsid w:val="003673CE"/>
    <w:rsid w:val="00367469"/>
    <w:rsid w:val="003677DA"/>
    <w:rsid w:val="0037007E"/>
    <w:rsid w:val="00370406"/>
    <w:rsid w:val="00370A7F"/>
    <w:rsid w:val="00370D99"/>
    <w:rsid w:val="00371038"/>
    <w:rsid w:val="0037155E"/>
    <w:rsid w:val="00371FB7"/>
    <w:rsid w:val="00372D55"/>
    <w:rsid w:val="00372F05"/>
    <w:rsid w:val="0037310D"/>
    <w:rsid w:val="0037333C"/>
    <w:rsid w:val="00373443"/>
    <w:rsid w:val="00374373"/>
    <w:rsid w:val="00374736"/>
    <w:rsid w:val="00374C31"/>
    <w:rsid w:val="00374D18"/>
    <w:rsid w:val="0037630F"/>
    <w:rsid w:val="0037668D"/>
    <w:rsid w:val="00376B34"/>
    <w:rsid w:val="00376CC1"/>
    <w:rsid w:val="00376EEB"/>
    <w:rsid w:val="00376FBF"/>
    <w:rsid w:val="003773F5"/>
    <w:rsid w:val="0037775B"/>
    <w:rsid w:val="0038044D"/>
    <w:rsid w:val="00380622"/>
    <w:rsid w:val="00381282"/>
    <w:rsid w:val="00381A35"/>
    <w:rsid w:val="003824C2"/>
    <w:rsid w:val="00382CEB"/>
    <w:rsid w:val="00382D0A"/>
    <w:rsid w:val="0038306E"/>
    <w:rsid w:val="00383244"/>
    <w:rsid w:val="003833DF"/>
    <w:rsid w:val="003840EA"/>
    <w:rsid w:val="00384A7A"/>
    <w:rsid w:val="00384C43"/>
    <w:rsid w:val="003855B9"/>
    <w:rsid w:val="00385C2A"/>
    <w:rsid w:val="00386020"/>
    <w:rsid w:val="00386088"/>
    <w:rsid w:val="00387888"/>
    <w:rsid w:val="00387B54"/>
    <w:rsid w:val="00390ADE"/>
    <w:rsid w:val="00390E26"/>
    <w:rsid w:val="00390EDD"/>
    <w:rsid w:val="003910FC"/>
    <w:rsid w:val="003916DA"/>
    <w:rsid w:val="00391FD0"/>
    <w:rsid w:val="00392BEF"/>
    <w:rsid w:val="00392D28"/>
    <w:rsid w:val="00392D3D"/>
    <w:rsid w:val="00393064"/>
    <w:rsid w:val="0039357F"/>
    <w:rsid w:val="00393CA9"/>
    <w:rsid w:val="00393F50"/>
    <w:rsid w:val="0039424A"/>
    <w:rsid w:val="0039442C"/>
    <w:rsid w:val="00394F05"/>
    <w:rsid w:val="00394FCC"/>
    <w:rsid w:val="00396239"/>
    <w:rsid w:val="00396331"/>
    <w:rsid w:val="00396A6B"/>
    <w:rsid w:val="003A1057"/>
    <w:rsid w:val="003A1101"/>
    <w:rsid w:val="003A12EB"/>
    <w:rsid w:val="003A137D"/>
    <w:rsid w:val="003A1A30"/>
    <w:rsid w:val="003A1B87"/>
    <w:rsid w:val="003A2488"/>
    <w:rsid w:val="003A2B4F"/>
    <w:rsid w:val="003A2D75"/>
    <w:rsid w:val="003A2EF9"/>
    <w:rsid w:val="003A3AF2"/>
    <w:rsid w:val="003A491A"/>
    <w:rsid w:val="003A4BAD"/>
    <w:rsid w:val="003A4FA3"/>
    <w:rsid w:val="003A5F2D"/>
    <w:rsid w:val="003A645A"/>
    <w:rsid w:val="003A66E3"/>
    <w:rsid w:val="003A69A4"/>
    <w:rsid w:val="003A6B85"/>
    <w:rsid w:val="003A7471"/>
    <w:rsid w:val="003A7B1D"/>
    <w:rsid w:val="003A7DEA"/>
    <w:rsid w:val="003B0453"/>
    <w:rsid w:val="003B05DB"/>
    <w:rsid w:val="003B08D6"/>
    <w:rsid w:val="003B10DB"/>
    <w:rsid w:val="003B122F"/>
    <w:rsid w:val="003B13C1"/>
    <w:rsid w:val="003B1574"/>
    <w:rsid w:val="003B1E05"/>
    <w:rsid w:val="003B21A9"/>
    <w:rsid w:val="003B230A"/>
    <w:rsid w:val="003B28E7"/>
    <w:rsid w:val="003B4D53"/>
    <w:rsid w:val="003B5117"/>
    <w:rsid w:val="003B5458"/>
    <w:rsid w:val="003B55E1"/>
    <w:rsid w:val="003B5EC8"/>
    <w:rsid w:val="003B5F67"/>
    <w:rsid w:val="003B632F"/>
    <w:rsid w:val="003B79C6"/>
    <w:rsid w:val="003B7B0C"/>
    <w:rsid w:val="003C1FA8"/>
    <w:rsid w:val="003C3226"/>
    <w:rsid w:val="003C33F7"/>
    <w:rsid w:val="003C4E58"/>
    <w:rsid w:val="003C58D1"/>
    <w:rsid w:val="003C68D7"/>
    <w:rsid w:val="003C7435"/>
    <w:rsid w:val="003C76F2"/>
    <w:rsid w:val="003C7C0C"/>
    <w:rsid w:val="003D068B"/>
    <w:rsid w:val="003D13C9"/>
    <w:rsid w:val="003D163C"/>
    <w:rsid w:val="003D1EA3"/>
    <w:rsid w:val="003D1F57"/>
    <w:rsid w:val="003D1FC9"/>
    <w:rsid w:val="003D2090"/>
    <w:rsid w:val="003D2772"/>
    <w:rsid w:val="003D2AAE"/>
    <w:rsid w:val="003D2DDE"/>
    <w:rsid w:val="003D4812"/>
    <w:rsid w:val="003D4DE4"/>
    <w:rsid w:val="003D6957"/>
    <w:rsid w:val="003D704D"/>
    <w:rsid w:val="003D7A60"/>
    <w:rsid w:val="003E003E"/>
    <w:rsid w:val="003E0B1B"/>
    <w:rsid w:val="003E0ED2"/>
    <w:rsid w:val="003E1D78"/>
    <w:rsid w:val="003E1E6F"/>
    <w:rsid w:val="003E2904"/>
    <w:rsid w:val="003E3A36"/>
    <w:rsid w:val="003E3B14"/>
    <w:rsid w:val="003E3B48"/>
    <w:rsid w:val="003E4776"/>
    <w:rsid w:val="003E50AC"/>
    <w:rsid w:val="003E5820"/>
    <w:rsid w:val="003E59FB"/>
    <w:rsid w:val="003E5DE8"/>
    <w:rsid w:val="003E6097"/>
    <w:rsid w:val="003E6D3C"/>
    <w:rsid w:val="003E6DEA"/>
    <w:rsid w:val="003E714D"/>
    <w:rsid w:val="003E7E10"/>
    <w:rsid w:val="003F07B8"/>
    <w:rsid w:val="003F0BCE"/>
    <w:rsid w:val="003F118D"/>
    <w:rsid w:val="003F14FC"/>
    <w:rsid w:val="003F2561"/>
    <w:rsid w:val="003F49E0"/>
    <w:rsid w:val="003F4C35"/>
    <w:rsid w:val="003F50CF"/>
    <w:rsid w:val="003F53BB"/>
    <w:rsid w:val="003F5598"/>
    <w:rsid w:val="003F62AB"/>
    <w:rsid w:val="003F7E29"/>
    <w:rsid w:val="00400754"/>
    <w:rsid w:val="00400E28"/>
    <w:rsid w:val="00400F5B"/>
    <w:rsid w:val="0040102B"/>
    <w:rsid w:val="004016BD"/>
    <w:rsid w:val="00401B9B"/>
    <w:rsid w:val="00401CC8"/>
    <w:rsid w:val="00402002"/>
    <w:rsid w:val="004028DA"/>
    <w:rsid w:val="00403069"/>
    <w:rsid w:val="004033B8"/>
    <w:rsid w:val="00403A3A"/>
    <w:rsid w:val="00404DB0"/>
    <w:rsid w:val="00405C89"/>
    <w:rsid w:val="004074B0"/>
    <w:rsid w:val="00407B67"/>
    <w:rsid w:val="00407E38"/>
    <w:rsid w:val="00410513"/>
    <w:rsid w:val="004117D5"/>
    <w:rsid w:val="004120B4"/>
    <w:rsid w:val="00412394"/>
    <w:rsid w:val="004123F2"/>
    <w:rsid w:val="004134D5"/>
    <w:rsid w:val="00413A56"/>
    <w:rsid w:val="00414C53"/>
    <w:rsid w:val="0041556C"/>
    <w:rsid w:val="00415D75"/>
    <w:rsid w:val="00416069"/>
    <w:rsid w:val="00416120"/>
    <w:rsid w:val="0041650D"/>
    <w:rsid w:val="00416C19"/>
    <w:rsid w:val="0041755D"/>
    <w:rsid w:val="004223C6"/>
    <w:rsid w:val="0042244E"/>
    <w:rsid w:val="00422741"/>
    <w:rsid w:val="00423F18"/>
    <w:rsid w:val="00424178"/>
    <w:rsid w:val="004246FE"/>
    <w:rsid w:val="00424AD0"/>
    <w:rsid w:val="00425A73"/>
    <w:rsid w:val="00425B42"/>
    <w:rsid w:val="0042690D"/>
    <w:rsid w:val="00427016"/>
    <w:rsid w:val="004276DC"/>
    <w:rsid w:val="0042776C"/>
    <w:rsid w:val="004277D8"/>
    <w:rsid w:val="0043091D"/>
    <w:rsid w:val="00431095"/>
    <w:rsid w:val="00431211"/>
    <w:rsid w:val="00431466"/>
    <w:rsid w:val="00431568"/>
    <w:rsid w:val="00431979"/>
    <w:rsid w:val="0043250B"/>
    <w:rsid w:val="004340BE"/>
    <w:rsid w:val="00434E41"/>
    <w:rsid w:val="00435AAE"/>
    <w:rsid w:val="00436199"/>
    <w:rsid w:val="0043666E"/>
    <w:rsid w:val="00436761"/>
    <w:rsid w:val="004370A1"/>
    <w:rsid w:val="00437863"/>
    <w:rsid w:val="00440596"/>
    <w:rsid w:val="00440AED"/>
    <w:rsid w:val="00440D71"/>
    <w:rsid w:val="0044115C"/>
    <w:rsid w:val="0044175A"/>
    <w:rsid w:val="00441A6B"/>
    <w:rsid w:val="004422FC"/>
    <w:rsid w:val="004428D7"/>
    <w:rsid w:val="00443A2A"/>
    <w:rsid w:val="0044408F"/>
    <w:rsid w:val="004448E7"/>
    <w:rsid w:val="00444A7A"/>
    <w:rsid w:val="00444C17"/>
    <w:rsid w:val="004452AC"/>
    <w:rsid w:val="004456F1"/>
    <w:rsid w:val="0044640E"/>
    <w:rsid w:val="0044658E"/>
    <w:rsid w:val="0044668E"/>
    <w:rsid w:val="00446A6C"/>
    <w:rsid w:val="00446C27"/>
    <w:rsid w:val="00446FD8"/>
    <w:rsid w:val="004475DC"/>
    <w:rsid w:val="00447958"/>
    <w:rsid w:val="00447D7A"/>
    <w:rsid w:val="00447E25"/>
    <w:rsid w:val="004506B2"/>
    <w:rsid w:val="0045096B"/>
    <w:rsid w:val="00450DD6"/>
    <w:rsid w:val="00450F9F"/>
    <w:rsid w:val="004510B7"/>
    <w:rsid w:val="00451FBE"/>
    <w:rsid w:val="004530CC"/>
    <w:rsid w:val="004532CC"/>
    <w:rsid w:val="00454093"/>
    <w:rsid w:val="00454310"/>
    <w:rsid w:val="00454BB8"/>
    <w:rsid w:val="0045557C"/>
    <w:rsid w:val="00455BCB"/>
    <w:rsid w:val="00455D78"/>
    <w:rsid w:val="0045649D"/>
    <w:rsid w:val="00457205"/>
    <w:rsid w:val="004572B3"/>
    <w:rsid w:val="00457444"/>
    <w:rsid w:val="0045749A"/>
    <w:rsid w:val="004575F1"/>
    <w:rsid w:val="00457A22"/>
    <w:rsid w:val="00457B1A"/>
    <w:rsid w:val="00457EF2"/>
    <w:rsid w:val="00457F67"/>
    <w:rsid w:val="00460123"/>
    <w:rsid w:val="00460152"/>
    <w:rsid w:val="00460900"/>
    <w:rsid w:val="00460A3B"/>
    <w:rsid w:val="00460B91"/>
    <w:rsid w:val="0046127B"/>
    <w:rsid w:val="004613DB"/>
    <w:rsid w:val="00461469"/>
    <w:rsid w:val="00461586"/>
    <w:rsid w:val="00461629"/>
    <w:rsid w:val="0046166D"/>
    <w:rsid w:val="004616E0"/>
    <w:rsid w:val="00461859"/>
    <w:rsid w:val="004618DD"/>
    <w:rsid w:val="00461B5E"/>
    <w:rsid w:val="00461DD5"/>
    <w:rsid w:val="0046354F"/>
    <w:rsid w:val="0046392F"/>
    <w:rsid w:val="00466473"/>
    <w:rsid w:val="004671C5"/>
    <w:rsid w:val="004709BB"/>
    <w:rsid w:val="00470CAA"/>
    <w:rsid w:val="00470EC1"/>
    <w:rsid w:val="0047304A"/>
    <w:rsid w:val="00473655"/>
    <w:rsid w:val="004739FD"/>
    <w:rsid w:val="00473DF8"/>
    <w:rsid w:val="00473E6C"/>
    <w:rsid w:val="00474439"/>
    <w:rsid w:val="00474AE2"/>
    <w:rsid w:val="00474FEC"/>
    <w:rsid w:val="0047734D"/>
    <w:rsid w:val="0047762C"/>
    <w:rsid w:val="00477DDE"/>
    <w:rsid w:val="00480024"/>
    <w:rsid w:val="00481417"/>
    <w:rsid w:val="00481602"/>
    <w:rsid w:val="00481BF2"/>
    <w:rsid w:val="00482A97"/>
    <w:rsid w:val="00482EF7"/>
    <w:rsid w:val="00483DB2"/>
    <w:rsid w:val="0048550C"/>
    <w:rsid w:val="0048594B"/>
    <w:rsid w:val="004860DD"/>
    <w:rsid w:val="0048621E"/>
    <w:rsid w:val="00487612"/>
    <w:rsid w:val="004879ED"/>
    <w:rsid w:val="00487B58"/>
    <w:rsid w:val="00487EF0"/>
    <w:rsid w:val="004905A5"/>
    <w:rsid w:val="004908C0"/>
    <w:rsid w:val="00490B93"/>
    <w:rsid w:val="004915E9"/>
    <w:rsid w:val="00492C61"/>
    <w:rsid w:val="00493148"/>
    <w:rsid w:val="004934DF"/>
    <w:rsid w:val="004939D2"/>
    <w:rsid w:val="00493DF6"/>
    <w:rsid w:val="00493F09"/>
    <w:rsid w:val="004942E3"/>
    <w:rsid w:val="00494D09"/>
    <w:rsid w:val="0049526C"/>
    <w:rsid w:val="00495A54"/>
    <w:rsid w:val="00496374"/>
    <w:rsid w:val="00496994"/>
    <w:rsid w:val="00497821"/>
    <w:rsid w:val="004A02D9"/>
    <w:rsid w:val="004A0D75"/>
    <w:rsid w:val="004A12AF"/>
    <w:rsid w:val="004A1A3B"/>
    <w:rsid w:val="004A1E85"/>
    <w:rsid w:val="004A28FC"/>
    <w:rsid w:val="004A2EF0"/>
    <w:rsid w:val="004A2FD3"/>
    <w:rsid w:val="004A3028"/>
    <w:rsid w:val="004A3429"/>
    <w:rsid w:val="004A535F"/>
    <w:rsid w:val="004A5753"/>
    <w:rsid w:val="004A58C9"/>
    <w:rsid w:val="004A6261"/>
    <w:rsid w:val="004A6FE9"/>
    <w:rsid w:val="004A7A68"/>
    <w:rsid w:val="004A7F65"/>
    <w:rsid w:val="004B0827"/>
    <w:rsid w:val="004B08AB"/>
    <w:rsid w:val="004B0ADE"/>
    <w:rsid w:val="004B0FF9"/>
    <w:rsid w:val="004B16CB"/>
    <w:rsid w:val="004B1D7F"/>
    <w:rsid w:val="004B1D9A"/>
    <w:rsid w:val="004B2F42"/>
    <w:rsid w:val="004B32BA"/>
    <w:rsid w:val="004B334E"/>
    <w:rsid w:val="004B495F"/>
    <w:rsid w:val="004B51A7"/>
    <w:rsid w:val="004B59DA"/>
    <w:rsid w:val="004B5EE2"/>
    <w:rsid w:val="004B5EF9"/>
    <w:rsid w:val="004B620E"/>
    <w:rsid w:val="004B6A67"/>
    <w:rsid w:val="004B6F4A"/>
    <w:rsid w:val="004B7484"/>
    <w:rsid w:val="004B770A"/>
    <w:rsid w:val="004B7BBC"/>
    <w:rsid w:val="004B7CD7"/>
    <w:rsid w:val="004C01EF"/>
    <w:rsid w:val="004C0B19"/>
    <w:rsid w:val="004C16C1"/>
    <w:rsid w:val="004C19F2"/>
    <w:rsid w:val="004C20F4"/>
    <w:rsid w:val="004C237D"/>
    <w:rsid w:val="004C2CA0"/>
    <w:rsid w:val="004C347E"/>
    <w:rsid w:val="004C3AFB"/>
    <w:rsid w:val="004C4354"/>
    <w:rsid w:val="004C4413"/>
    <w:rsid w:val="004C4DE5"/>
    <w:rsid w:val="004C5638"/>
    <w:rsid w:val="004C5BDD"/>
    <w:rsid w:val="004C790B"/>
    <w:rsid w:val="004C7B39"/>
    <w:rsid w:val="004C7E19"/>
    <w:rsid w:val="004C7E8D"/>
    <w:rsid w:val="004D0B4E"/>
    <w:rsid w:val="004D19B9"/>
    <w:rsid w:val="004D21AC"/>
    <w:rsid w:val="004D25BE"/>
    <w:rsid w:val="004D2679"/>
    <w:rsid w:val="004D2B01"/>
    <w:rsid w:val="004D2DBC"/>
    <w:rsid w:val="004D4769"/>
    <w:rsid w:val="004D4A7C"/>
    <w:rsid w:val="004D4AA9"/>
    <w:rsid w:val="004D4AFD"/>
    <w:rsid w:val="004D4B35"/>
    <w:rsid w:val="004D5C3C"/>
    <w:rsid w:val="004D6164"/>
    <w:rsid w:val="004D63B2"/>
    <w:rsid w:val="004D63D1"/>
    <w:rsid w:val="004D66D8"/>
    <w:rsid w:val="004D726A"/>
    <w:rsid w:val="004E047A"/>
    <w:rsid w:val="004E15D5"/>
    <w:rsid w:val="004E1F7A"/>
    <w:rsid w:val="004E283D"/>
    <w:rsid w:val="004E38AE"/>
    <w:rsid w:val="004E3CA2"/>
    <w:rsid w:val="004E4F96"/>
    <w:rsid w:val="004E6307"/>
    <w:rsid w:val="004E6710"/>
    <w:rsid w:val="004E7B2D"/>
    <w:rsid w:val="004F008B"/>
    <w:rsid w:val="004F0AF6"/>
    <w:rsid w:val="004F1289"/>
    <w:rsid w:val="004F1CB1"/>
    <w:rsid w:val="004F2478"/>
    <w:rsid w:val="004F26C6"/>
    <w:rsid w:val="004F2A3A"/>
    <w:rsid w:val="004F3776"/>
    <w:rsid w:val="004F3820"/>
    <w:rsid w:val="004F3B8F"/>
    <w:rsid w:val="004F3CC0"/>
    <w:rsid w:val="004F3EA4"/>
    <w:rsid w:val="004F4605"/>
    <w:rsid w:val="004F461B"/>
    <w:rsid w:val="004F4C65"/>
    <w:rsid w:val="004F5BD5"/>
    <w:rsid w:val="004F611F"/>
    <w:rsid w:val="004F6F08"/>
    <w:rsid w:val="004F73C4"/>
    <w:rsid w:val="004F7432"/>
    <w:rsid w:val="005006CF"/>
    <w:rsid w:val="005016F7"/>
    <w:rsid w:val="0050182B"/>
    <w:rsid w:val="00501DC4"/>
    <w:rsid w:val="005020C7"/>
    <w:rsid w:val="00502EE0"/>
    <w:rsid w:val="00502FCF"/>
    <w:rsid w:val="00503155"/>
    <w:rsid w:val="005038FF"/>
    <w:rsid w:val="0050406B"/>
    <w:rsid w:val="00504482"/>
    <w:rsid w:val="00506811"/>
    <w:rsid w:val="00507B56"/>
    <w:rsid w:val="00507DF2"/>
    <w:rsid w:val="00510958"/>
    <w:rsid w:val="00511D9E"/>
    <w:rsid w:val="005135CD"/>
    <w:rsid w:val="005149B5"/>
    <w:rsid w:val="00514AD5"/>
    <w:rsid w:val="00514F22"/>
    <w:rsid w:val="00515157"/>
    <w:rsid w:val="005157BE"/>
    <w:rsid w:val="00515D9F"/>
    <w:rsid w:val="005163EB"/>
    <w:rsid w:val="005167EF"/>
    <w:rsid w:val="005168E6"/>
    <w:rsid w:val="00517039"/>
    <w:rsid w:val="005174AC"/>
    <w:rsid w:val="005175A4"/>
    <w:rsid w:val="0051768F"/>
    <w:rsid w:val="00517F61"/>
    <w:rsid w:val="00521347"/>
    <w:rsid w:val="0052183A"/>
    <w:rsid w:val="005220CE"/>
    <w:rsid w:val="005221B2"/>
    <w:rsid w:val="0052225B"/>
    <w:rsid w:val="00522489"/>
    <w:rsid w:val="005226F2"/>
    <w:rsid w:val="00523504"/>
    <w:rsid w:val="00523A74"/>
    <w:rsid w:val="00523BC8"/>
    <w:rsid w:val="00524AC3"/>
    <w:rsid w:val="00525ECF"/>
    <w:rsid w:val="0052625D"/>
    <w:rsid w:val="005301A0"/>
    <w:rsid w:val="00530F02"/>
    <w:rsid w:val="00530F22"/>
    <w:rsid w:val="00531041"/>
    <w:rsid w:val="00531B61"/>
    <w:rsid w:val="005322F3"/>
    <w:rsid w:val="00532E3B"/>
    <w:rsid w:val="00533143"/>
    <w:rsid w:val="005333F4"/>
    <w:rsid w:val="00533B8B"/>
    <w:rsid w:val="005342B6"/>
    <w:rsid w:val="005357B0"/>
    <w:rsid w:val="00535E51"/>
    <w:rsid w:val="005370E6"/>
    <w:rsid w:val="005378A8"/>
    <w:rsid w:val="00540313"/>
    <w:rsid w:val="0054053C"/>
    <w:rsid w:val="00542259"/>
    <w:rsid w:val="00542BE4"/>
    <w:rsid w:val="00542C73"/>
    <w:rsid w:val="00542D26"/>
    <w:rsid w:val="00542F09"/>
    <w:rsid w:val="0054532B"/>
    <w:rsid w:val="005466A3"/>
    <w:rsid w:val="00546B90"/>
    <w:rsid w:val="00547002"/>
    <w:rsid w:val="0054708E"/>
    <w:rsid w:val="0054723B"/>
    <w:rsid w:val="00547F79"/>
    <w:rsid w:val="00550826"/>
    <w:rsid w:val="0055161E"/>
    <w:rsid w:val="00551C42"/>
    <w:rsid w:val="00551C60"/>
    <w:rsid w:val="00552314"/>
    <w:rsid w:val="0055290F"/>
    <w:rsid w:val="00552A4F"/>
    <w:rsid w:val="005551E7"/>
    <w:rsid w:val="0055525D"/>
    <w:rsid w:val="0055534C"/>
    <w:rsid w:val="00555C37"/>
    <w:rsid w:val="0055748B"/>
    <w:rsid w:val="0055799D"/>
    <w:rsid w:val="00557BC0"/>
    <w:rsid w:val="00560CCE"/>
    <w:rsid w:val="0056153E"/>
    <w:rsid w:val="00561EA4"/>
    <w:rsid w:val="0056215C"/>
    <w:rsid w:val="005622AC"/>
    <w:rsid w:val="0056263F"/>
    <w:rsid w:val="00562ED6"/>
    <w:rsid w:val="0056352A"/>
    <w:rsid w:val="00565503"/>
    <w:rsid w:val="00566648"/>
    <w:rsid w:val="0056665F"/>
    <w:rsid w:val="00566705"/>
    <w:rsid w:val="0056685C"/>
    <w:rsid w:val="00566BAA"/>
    <w:rsid w:val="005675F9"/>
    <w:rsid w:val="00570C0D"/>
    <w:rsid w:val="00570EEC"/>
    <w:rsid w:val="0057107B"/>
    <w:rsid w:val="00571708"/>
    <w:rsid w:val="00571F02"/>
    <w:rsid w:val="0057207C"/>
    <w:rsid w:val="005724C2"/>
    <w:rsid w:val="00572903"/>
    <w:rsid w:val="00572CC8"/>
    <w:rsid w:val="0057305D"/>
    <w:rsid w:val="00573655"/>
    <w:rsid w:val="00573751"/>
    <w:rsid w:val="0057440F"/>
    <w:rsid w:val="00574A5B"/>
    <w:rsid w:val="0057541B"/>
    <w:rsid w:val="0057553C"/>
    <w:rsid w:val="00575CA3"/>
    <w:rsid w:val="00575D17"/>
    <w:rsid w:val="005760EB"/>
    <w:rsid w:val="005764DF"/>
    <w:rsid w:val="005767E9"/>
    <w:rsid w:val="0057720D"/>
    <w:rsid w:val="00580498"/>
    <w:rsid w:val="00580CF5"/>
    <w:rsid w:val="00581BFD"/>
    <w:rsid w:val="0058407A"/>
    <w:rsid w:val="00584301"/>
    <w:rsid w:val="00584C16"/>
    <w:rsid w:val="00584FB0"/>
    <w:rsid w:val="0058536A"/>
    <w:rsid w:val="00585D9A"/>
    <w:rsid w:val="00585EE4"/>
    <w:rsid w:val="0058622E"/>
    <w:rsid w:val="005869F4"/>
    <w:rsid w:val="00586AC9"/>
    <w:rsid w:val="00586F69"/>
    <w:rsid w:val="00587738"/>
    <w:rsid w:val="00587AD3"/>
    <w:rsid w:val="00587D96"/>
    <w:rsid w:val="00590F23"/>
    <w:rsid w:val="005913EE"/>
    <w:rsid w:val="005932C6"/>
    <w:rsid w:val="00593641"/>
    <w:rsid w:val="00593D76"/>
    <w:rsid w:val="005946F3"/>
    <w:rsid w:val="005962F8"/>
    <w:rsid w:val="00596598"/>
    <w:rsid w:val="005968B1"/>
    <w:rsid w:val="005A0551"/>
    <w:rsid w:val="005A3B87"/>
    <w:rsid w:val="005A3C18"/>
    <w:rsid w:val="005A3C30"/>
    <w:rsid w:val="005A4DD4"/>
    <w:rsid w:val="005A4EF4"/>
    <w:rsid w:val="005A5C29"/>
    <w:rsid w:val="005A6335"/>
    <w:rsid w:val="005A7152"/>
    <w:rsid w:val="005A77BF"/>
    <w:rsid w:val="005A7F3B"/>
    <w:rsid w:val="005B0D7E"/>
    <w:rsid w:val="005B1AC9"/>
    <w:rsid w:val="005B1C62"/>
    <w:rsid w:val="005B2041"/>
    <w:rsid w:val="005B257E"/>
    <w:rsid w:val="005B3002"/>
    <w:rsid w:val="005B32C5"/>
    <w:rsid w:val="005B4045"/>
    <w:rsid w:val="005B44C2"/>
    <w:rsid w:val="005B4658"/>
    <w:rsid w:val="005B5C26"/>
    <w:rsid w:val="005B5CD9"/>
    <w:rsid w:val="005B614E"/>
    <w:rsid w:val="005B61B4"/>
    <w:rsid w:val="005B6856"/>
    <w:rsid w:val="005B6D78"/>
    <w:rsid w:val="005B72CB"/>
    <w:rsid w:val="005B790F"/>
    <w:rsid w:val="005C02AA"/>
    <w:rsid w:val="005C0DF6"/>
    <w:rsid w:val="005C1C84"/>
    <w:rsid w:val="005C27F7"/>
    <w:rsid w:val="005C2F83"/>
    <w:rsid w:val="005C3112"/>
    <w:rsid w:val="005C38C8"/>
    <w:rsid w:val="005C4379"/>
    <w:rsid w:val="005C440D"/>
    <w:rsid w:val="005C4C2A"/>
    <w:rsid w:val="005C52E0"/>
    <w:rsid w:val="005C5750"/>
    <w:rsid w:val="005C5DCC"/>
    <w:rsid w:val="005C7B6B"/>
    <w:rsid w:val="005C7F64"/>
    <w:rsid w:val="005D0CBD"/>
    <w:rsid w:val="005D0F86"/>
    <w:rsid w:val="005D14A9"/>
    <w:rsid w:val="005D1997"/>
    <w:rsid w:val="005D19D4"/>
    <w:rsid w:val="005D212C"/>
    <w:rsid w:val="005D3F95"/>
    <w:rsid w:val="005D3FC7"/>
    <w:rsid w:val="005D5351"/>
    <w:rsid w:val="005D67B1"/>
    <w:rsid w:val="005D6E39"/>
    <w:rsid w:val="005D6E58"/>
    <w:rsid w:val="005D7920"/>
    <w:rsid w:val="005E0139"/>
    <w:rsid w:val="005E02E3"/>
    <w:rsid w:val="005E0455"/>
    <w:rsid w:val="005E0C6F"/>
    <w:rsid w:val="005E0EF7"/>
    <w:rsid w:val="005E11F4"/>
    <w:rsid w:val="005E17E1"/>
    <w:rsid w:val="005E2756"/>
    <w:rsid w:val="005E34EA"/>
    <w:rsid w:val="005E3AB7"/>
    <w:rsid w:val="005E5188"/>
    <w:rsid w:val="005E5C79"/>
    <w:rsid w:val="005E64F6"/>
    <w:rsid w:val="005E670E"/>
    <w:rsid w:val="005E6BC3"/>
    <w:rsid w:val="005E752C"/>
    <w:rsid w:val="005E7709"/>
    <w:rsid w:val="005F020C"/>
    <w:rsid w:val="005F0C4B"/>
    <w:rsid w:val="005F12E2"/>
    <w:rsid w:val="005F135D"/>
    <w:rsid w:val="005F19F7"/>
    <w:rsid w:val="005F2A1A"/>
    <w:rsid w:val="005F333D"/>
    <w:rsid w:val="005F4996"/>
    <w:rsid w:val="005F5203"/>
    <w:rsid w:val="005F56F3"/>
    <w:rsid w:val="005F5926"/>
    <w:rsid w:val="005F6663"/>
    <w:rsid w:val="005F686A"/>
    <w:rsid w:val="005F7458"/>
    <w:rsid w:val="005F794A"/>
    <w:rsid w:val="005F7CE7"/>
    <w:rsid w:val="005F7E73"/>
    <w:rsid w:val="0060013D"/>
    <w:rsid w:val="006008B1"/>
    <w:rsid w:val="00600D62"/>
    <w:rsid w:val="00601057"/>
    <w:rsid w:val="0060119C"/>
    <w:rsid w:val="006018C2"/>
    <w:rsid w:val="00602202"/>
    <w:rsid w:val="00602458"/>
    <w:rsid w:val="006024C5"/>
    <w:rsid w:val="00602F0D"/>
    <w:rsid w:val="00602F73"/>
    <w:rsid w:val="00602FE2"/>
    <w:rsid w:val="00603CD4"/>
    <w:rsid w:val="00603D77"/>
    <w:rsid w:val="0060429A"/>
    <w:rsid w:val="00604B3F"/>
    <w:rsid w:val="006066C7"/>
    <w:rsid w:val="00606AFC"/>
    <w:rsid w:val="00606E50"/>
    <w:rsid w:val="0060704A"/>
    <w:rsid w:val="006071CB"/>
    <w:rsid w:val="0060734E"/>
    <w:rsid w:val="006074EB"/>
    <w:rsid w:val="00607845"/>
    <w:rsid w:val="0061029B"/>
    <w:rsid w:val="00610517"/>
    <w:rsid w:val="00610544"/>
    <w:rsid w:val="006106E2"/>
    <w:rsid w:val="0061087D"/>
    <w:rsid w:val="006109BD"/>
    <w:rsid w:val="00610A08"/>
    <w:rsid w:val="00611D4E"/>
    <w:rsid w:val="006123DC"/>
    <w:rsid w:val="006128AA"/>
    <w:rsid w:val="0061357B"/>
    <w:rsid w:val="0061481D"/>
    <w:rsid w:val="00614E99"/>
    <w:rsid w:val="00615EC2"/>
    <w:rsid w:val="00616319"/>
    <w:rsid w:val="0061645B"/>
    <w:rsid w:val="00616A11"/>
    <w:rsid w:val="00616FD6"/>
    <w:rsid w:val="00617118"/>
    <w:rsid w:val="0061795A"/>
    <w:rsid w:val="00617BF1"/>
    <w:rsid w:val="0062032E"/>
    <w:rsid w:val="00620BDE"/>
    <w:rsid w:val="00620C64"/>
    <w:rsid w:val="00621ABB"/>
    <w:rsid w:val="00621F26"/>
    <w:rsid w:val="006221AA"/>
    <w:rsid w:val="00622361"/>
    <w:rsid w:val="00622CDF"/>
    <w:rsid w:val="00622D07"/>
    <w:rsid w:val="00623984"/>
    <w:rsid w:val="00623CDD"/>
    <w:rsid w:val="00623D89"/>
    <w:rsid w:val="00624B2C"/>
    <w:rsid w:val="006256CA"/>
    <w:rsid w:val="0062694A"/>
    <w:rsid w:val="00626DC6"/>
    <w:rsid w:val="006275AA"/>
    <w:rsid w:val="00627A8E"/>
    <w:rsid w:val="00630460"/>
    <w:rsid w:val="00631314"/>
    <w:rsid w:val="00633398"/>
    <w:rsid w:val="00633A22"/>
    <w:rsid w:val="006341A7"/>
    <w:rsid w:val="00634D67"/>
    <w:rsid w:val="00634E42"/>
    <w:rsid w:val="00635013"/>
    <w:rsid w:val="00635050"/>
    <w:rsid w:val="006353D4"/>
    <w:rsid w:val="006357B2"/>
    <w:rsid w:val="006366AB"/>
    <w:rsid w:val="00637444"/>
    <w:rsid w:val="00637729"/>
    <w:rsid w:val="00637783"/>
    <w:rsid w:val="00637A5E"/>
    <w:rsid w:val="00637BED"/>
    <w:rsid w:val="00637C13"/>
    <w:rsid w:val="0064010A"/>
    <w:rsid w:val="0064045F"/>
    <w:rsid w:val="00640D88"/>
    <w:rsid w:val="00640EF4"/>
    <w:rsid w:val="006417FC"/>
    <w:rsid w:val="00641A17"/>
    <w:rsid w:val="00641B2E"/>
    <w:rsid w:val="006438DF"/>
    <w:rsid w:val="00644187"/>
    <w:rsid w:val="0064440B"/>
    <w:rsid w:val="00644433"/>
    <w:rsid w:val="00644907"/>
    <w:rsid w:val="00644BFA"/>
    <w:rsid w:val="00644C4E"/>
    <w:rsid w:val="00644FA9"/>
    <w:rsid w:val="0064510B"/>
    <w:rsid w:val="006454B9"/>
    <w:rsid w:val="0064610D"/>
    <w:rsid w:val="00646EA0"/>
    <w:rsid w:val="00647498"/>
    <w:rsid w:val="00647728"/>
    <w:rsid w:val="00647ED8"/>
    <w:rsid w:val="00651914"/>
    <w:rsid w:val="00651A76"/>
    <w:rsid w:val="00652BAB"/>
    <w:rsid w:val="006530D5"/>
    <w:rsid w:val="0065371A"/>
    <w:rsid w:val="0065396B"/>
    <w:rsid w:val="00653F84"/>
    <w:rsid w:val="006541E2"/>
    <w:rsid w:val="006558B3"/>
    <w:rsid w:val="00655A19"/>
    <w:rsid w:val="00655D58"/>
    <w:rsid w:val="0065649A"/>
    <w:rsid w:val="00656C9D"/>
    <w:rsid w:val="00657FEC"/>
    <w:rsid w:val="00660B06"/>
    <w:rsid w:val="00660CF0"/>
    <w:rsid w:val="00661208"/>
    <w:rsid w:val="00661A8A"/>
    <w:rsid w:val="00661BAD"/>
    <w:rsid w:val="00662E0E"/>
    <w:rsid w:val="0066345A"/>
    <w:rsid w:val="0066376A"/>
    <w:rsid w:val="006637F7"/>
    <w:rsid w:val="006638EF"/>
    <w:rsid w:val="00663E08"/>
    <w:rsid w:val="00663E81"/>
    <w:rsid w:val="00663F41"/>
    <w:rsid w:val="00664492"/>
    <w:rsid w:val="00664AEA"/>
    <w:rsid w:val="00664DAA"/>
    <w:rsid w:val="006651A9"/>
    <w:rsid w:val="006655ED"/>
    <w:rsid w:val="00665C16"/>
    <w:rsid w:val="00666062"/>
    <w:rsid w:val="006664C0"/>
    <w:rsid w:val="00667165"/>
    <w:rsid w:val="0066729B"/>
    <w:rsid w:val="006700BF"/>
    <w:rsid w:val="006703BE"/>
    <w:rsid w:val="00671A01"/>
    <w:rsid w:val="006723D7"/>
    <w:rsid w:val="00672E8D"/>
    <w:rsid w:val="0067300D"/>
    <w:rsid w:val="00673521"/>
    <w:rsid w:val="00673C3A"/>
    <w:rsid w:val="006744FC"/>
    <w:rsid w:val="00674E23"/>
    <w:rsid w:val="00675159"/>
    <w:rsid w:val="00675A8C"/>
    <w:rsid w:val="006767FB"/>
    <w:rsid w:val="00680CCD"/>
    <w:rsid w:val="00680EA8"/>
    <w:rsid w:val="00681182"/>
    <w:rsid w:val="0068154F"/>
    <w:rsid w:val="006819F2"/>
    <w:rsid w:val="006819FF"/>
    <w:rsid w:val="00681B40"/>
    <w:rsid w:val="00682BCC"/>
    <w:rsid w:val="00682E85"/>
    <w:rsid w:val="00683140"/>
    <w:rsid w:val="00683908"/>
    <w:rsid w:val="00683F13"/>
    <w:rsid w:val="006841E2"/>
    <w:rsid w:val="006846F2"/>
    <w:rsid w:val="00685243"/>
    <w:rsid w:val="006856D9"/>
    <w:rsid w:val="00686E8E"/>
    <w:rsid w:val="00686F9F"/>
    <w:rsid w:val="0068739C"/>
    <w:rsid w:val="006875A7"/>
    <w:rsid w:val="006876FF"/>
    <w:rsid w:val="00690A86"/>
    <w:rsid w:val="00690C3E"/>
    <w:rsid w:val="00690F3E"/>
    <w:rsid w:val="006911F9"/>
    <w:rsid w:val="00693303"/>
    <w:rsid w:val="006935B2"/>
    <w:rsid w:val="006936FA"/>
    <w:rsid w:val="00693A58"/>
    <w:rsid w:val="00693C66"/>
    <w:rsid w:val="00693D8D"/>
    <w:rsid w:val="00693FA1"/>
    <w:rsid w:val="00694470"/>
    <w:rsid w:val="006949C5"/>
    <w:rsid w:val="00694AA0"/>
    <w:rsid w:val="00695759"/>
    <w:rsid w:val="0069627C"/>
    <w:rsid w:val="00696E87"/>
    <w:rsid w:val="0069746E"/>
    <w:rsid w:val="006977FF"/>
    <w:rsid w:val="00697871"/>
    <w:rsid w:val="006A03C8"/>
    <w:rsid w:val="006A03CE"/>
    <w:rsid w:val="006A1211"/>
    <w:rsid w:val="006A2534"/>
    <w:rsid w:val="006A2591"/>
    <w:rsid w:val="006A28F2"/>
    <w:rsid w:val="006A3147"/>
    <w:rsid w:val="006A3A75"/>
    <w:rsid w:val="006A3ABF"/>
    <w:rsid w:val="006A4511"/>
    <w:rsid w:val="006A47F5"/>
    <w:rsid w:val="006A484E"/>
    <w:rsid w:val="006A4E7B"/>
    <w:rsid w:val="006A517D"/>
    <w:rsid w:val="006A53BE"/>
    <w:rsid w:val="006A56D2"/>
    <w:rsid w:val="006A5B5F"/>
    <w:rsid w:val="006A6043"/>
    <w:rsid w:val="006A6089"/>
    <w:rsid w:val="006A60F1"/>
    <w:rsid w:val="006A610E"/>
    <w:rsid w:val="006A6965"/>
    <w:rsid w:val="006A69B9"/>
    <w:rsid w:val="006A7671"/>
    <w:rsid w:val="006A7B47"/>
    <w:rsid w:val="006A7D97"/>
    <w:rsid w:val="006A7E38"/>
    <w:rsid w:val="006B0A10"/>
    <w:rsid w:val="006B20B3"/>
    <w:rsid w:val="006B4332"/>
    <w:rsid w:val="006B51C3"/>
    <w:rsid w:val="006B5D42"/>
    <w:rsid w:val="006B61B4"/>
    <w:rsid w:val="006B6C5F"/>
    <w:rsid w:val="006B707A"/>
    <w:rsid w:val="006C019D"/>
    <w:rsid w:val="006C046B"/>
    <w:rsid w:val="006C04F8"/>
    <w:rsid w:val="006C0676"/>
    <w:rsid w:val="006C1B8C"/>
    <w:rsid w:val="006C1C7A"/>
    <w:rsid w:val="006C247D"/>
    <w:rsid w:val="006C2A41"/>
    <w:rsid w:val="006C2D17"/>
    <w:rsid w:val="006C35AF"/>
    <w:rsid w:val="006C42DE"/>
    <w:rsid w:val="006C62D1"/>
    <w:rsid w:val="006C743D"/>
    <w:rsid w:val="006C78B7"/>
    <w:rsid w:val="006C7AA0"/>
    <w:rsid w:val="006D0927"/>
    <w:rsid w:val="006D16AA"/>
    <w:rsid w:val="006D1D87"/>
    <w:rsid w:val="006D2B2E"/>
    <w:rsid w:val="006D2C39"/>
    <w:rsid w:val="006D3262"/>
    <w:rsid w:val="006D37D6"/>
    <w:rsid w:val="006D40E8"/>
    <w:rsid w:val="006D56A3"/>
    <w:rsid w:val="006D56B3"/>
    <w:rsid w:val="006D5B10"/>
    <w:rsid w:val="006D6BA8"/>
    <w:rsid w:val="006E0B70"/>
    <w:rsid w:val="006E0BFF"/>
    <w:rsid w:val="006E0CD5"/>
    <w:rsid w:val="006E158D"/>
    <w:rsid w:val="006E17BF"/>
    <w:rsid w:val="006E1D0C"/>
    <w:rsid w:val="006E295F"/>
    <w:rsid w:val="006E2D25"/>
    <w:rsid w:val="006E477F"/>
    <w:rsid w:val="006E48E5"/>
    <w:rsid w:val="006E4CF2"/>
    <w:rsid w:val="006E5D7F"/>
    <w:rsid w:val="006E5E3F"/>
    <w:rsid w:val="006E5F8A"/>
    <w:rsid w:val="006E6A97"/>
    <w:rsid w:val="006E7926"/>
    <w:rsid w:val="006F0014"/>
    <w:rsid w:val="006F1967"/>
    <w:rsid w:val="006F1F5D"/>
    <w:rsid w:val="006F1F9F"/>
    <w:rsid w:val="006F21EA"/>
    <w:rsid w:val="006F2A3A"/>
    <w:rsid w:val="006F30EB"/>
    <w:rsid w:val="006F437C"/>
    <w:rsid w:val="006F4658"/>
    <w:rsid w:val="006F4ED2"/>
    <w:rsid w:val="006F5967"/>
    <w:rsid w:val="006F5B55"/>
    <w:rsid w:val="006F5DC8"/>
    <w:rsid w:val="006F6012"/>
    <w:rsid w:val="006F6505"/>
    <w:rsid w:val="006F6987"/>
    <w:rsid w:val="006F725C"/>
    <w:rsid w:val="006F772C"/>
    <w:rsid w:val="00700766"/>
    <w:rsid w:val="00700992"/>
    <w:rsid w:val="00700C82"/>
    <w:rsid w:val="00701E9F"/>
    <w:rsid w:val="00701F44"/>
    <w:rsid w:val="007026FC"/>
    <w:rsid w:val="00702701"/>
    <w:rsid w:val="00702B9C"/>
    <w:rsid w:val="00702F5D"/>
    <w:rsid w:val="00703C38"/>
    <w:rsid w:val="007040AB"/>
    <w:rsid w:val="0070443A"/>
    <w:rsid w:val="0070461A"/>
    <w:rsid w:val="007052EA"/>
    <w:rsid w:val="00705C95"/>
    <w:rsid w:val="00705D8C"/>
    <w:rsid w:val="00706147"/>
    <w:rsid w:val="007064D3"/>
    <w:rsid w:val="00707351"/>
    <w:rsid w:val="007076C8"/>
    <w:rsid w:val="00707A7C"/>
    <w:rsid w:val="00707DDC"/>
    <w:rsid w:val="00707F23"/>
    <w:rsid w:val="0071010B"/>
    <w:rsid w:val="007103DA"/>
    <w:rsid w:val="007115B9"/>
    <w:rsid w:val="00711C6A"/>
    <w:rsid w:val="00711EA3"/>
    <w:rsid w:val="00712197"/>
    <w:rsid w:val="00713B6C"/>
    <w:rsid w:val="00714113"/>
    <w:rsid w:val="00715235"/>
    <w:rsid w:val="00715AF5"/>
    <w:rsid w:val="00715CD9"/>
    <w:rsid w:val="007160E7"/>
    <w:rsid w:val="0071615A"/>
    <w:rsid w:val="00716305"/>
    <w:rsid w:val="00716347"/>
    <w:rsid w:val="00716B71"/>
    <w:rsid w:val="007205B7"/>
    <w:rsid w:val="00721787"/>
    <w:rsid w:val="007228FE"/>
    <w:rsid w:val="0072374E"/>
    <w:rsid w:val="007241B5"/>
    <w:rsid w:val="00724362"/>
    <w:rsid w:val="00725B11"/>
    <w:rsid w:val="007266F8"/>
    <w:rsid w:val="0072678D"/>
    <w:rsid w:val="00726A3F"/>
    <w:rsid w:val="00727431"/>
    <w:rsid w:val="0073097C"/>
    <w:rsid w:val="00734122"/>
    <w:rsid w:val="00736243"/>
    <w:rsid w:val="00736245"/>
    <w:rsid w:val="0073702C"/>
    <w:rsid w:val="007371B0"/>
    <w:rsid w:val="0073737D"/>
    <w:rsid w:val="0074041F"/>
    <w:rsid w:val="0074137F"/>
    <w:rsid w:val="007422AB"/>
    <w:rsid w:val="00743868"/>
    <w:rsid w:val="00743917"/>
    <w:rsid w:val="0074453E"/>
    <w:rsid w:val="0074457F"/>
    <w:rsid w:val="00744648"/>
    <w:rsid w:val="00744AE3"/>
    <w:rsid w:val="00744D8A"/>
    <w:rsid w:val="00745E09"/>
    <w:rsid w:val="00746003"/>
    <w:rsid w:val="00746051"/>
    <w:rsid w:val="00747BF7"/>
    <w:rsid w:val="00747EF4"/>
    <w:rsid w:val="00750059"/>
    <w:rsid w:val="0075055A"/>
    <w:rsid w:val="007507EA"/>
    <w:rsid w:val="00750B95"/>
    <w:rsid w:val="00751551"/>
    <w:rsid w:val="00751778"/>
    <w:rsid w:val="00751EDD"/>
    <w:rsid w:val="00751F8A"/>
    <w:rsid w:val="007525D2"/>
    <w:rsid w:val="00752D21"/>
    <w:rsid w:val="00754650"/>
    <w:rsid w:val="007550F1"/>
    <w:rsid w:val="007559DC"/>
    <w:rsid w:val="00755ECA"/>
    <w:rsid w:val="00756051"/>
    <w:rsid w:val="0075638A"/>
    <w:rsid w:val="0075656C"/>
    <w:rsid w:val="007573A2"/>
    <w:rsid w:val="00757CF4"/>
    <w:rsid w:val="00757DBF"/>
    <w:rsid w:val="00760140"/>
    <w:rsid w:val="0076028D"/>
    <w:rsid w:val="00760750"/>
    <w:rsid w:val="00761CDC"/>
    <w:rsid w:val="00761D8F"/>
    <w:rsid w:val="00761DCA"/>
    <w:rsid w:val="00761EE6"/>
    <w:rsid w:val="00762478"/>
    <w:rsid w:val="00763908"/>
    <w:rsid w:val="00763CE1"/>
    <w:rsid w:val="0076429C"/>
    <w:rsid w:val="007648CE"/>
    <w:rsid w:val="00764F68"/>
    <w:rsid w:val="00766520"/>
    <w:rsid w:val="00766C45"/>
    <w:rsid w:val="00767853"/>
    <w:rsid w:val="00767FB1"/>
    <w:rsid w:val="0077075D"/>
    <w:rsid w:val="007711CB"/>
    <w:rsid w:val="00771C98"/>
    <w:rsid w:val="007724DD"/>
    <w:rsid w:val="00772B28"/>
    <w:rsid w:val="007730D8"/>
    <w:rsid w:val="0077393F"/>
    <w:rsid w:val="00774093"/>
    <w:rsid w:val="00774366"/>
    <w:rsid w:val="007747B2"/>
    <w:rsid w:val="00775A5B"/>
    <w:rsid w:val="0077644B"/>
    <w:rsid w:val="007771ED"/>
    <w:rsid w:val="007774EB"/>
    <w:rsid w:val="007776A0"/>
    <w:rsid w:val="007777D2"/>
    <w:rsid w:val="00780740"/>
    <w:rsid w:val="00780F0A"/>
    <w:rsid w:val="00781604"/>
    <w:rsid w:val="00781B62"/>
    <w:rsid w:val="00781EF2"/>
    <w:rsid w:val="00782BFF"/>
    <w:rsid w:val="00782EB4"/>
    <w:rsid w:val="00783716"/>
    <w:rsid w:val="00784440"/>
    <w:rsid w:val="00784919"/>
    <w:rsid w:val="00784B11"/>
    <w:rsid w:val="00784B64"/>
    <w:rsid w:val="00784C7E"/>
    <w:rsid w:val="00785143"/>
    <w:rsid w:val="00785B7C"/>
    <w:rsid w:val="00785D9F"/>
    <w:rsid w:val="00786109"/>
    <w:rsid w:val="007876AD"/>
    <w:rsid w:val="007878B2"/>
    <w:rsid w:val="00787DA5"/>
    <w:rsid w:val="007911DD"/>
    <w:rsid w:val="00791CA1"/>
    <w:rsid w:val="0079210D"/>
    <w:rsid w:val="00792442"/>
    <w:rsid w:val="00792A2C"/>
    <w:rsid w:val="00792DF4"/>
    <w:rsid w:val="00797EAE"/>
    <w:rsid w:val="007A01ED"/>
    <w:rsid w:val="007A0B85"/>
    <w:rsid w:val="007A1027"/>
    <w:rsid w:val="007A1042"/>
    <w:rsid w:val="007A1843"/>
    <w:rsid w:val="007A23B2"/>
    <w:rsid w:val="007A241C"/>
    <w:rsid w:val="007A2619"/>
    <w:rsid w:val="007A35EF"/>
    <w:rsid w:val="007A38CC"/>
    <w:rsid w:val="007A48F0"/>
    <w:rsid w:val="007A556F"/>
    <w:rsid w:val="007A5F1B"/>
    <w:rsid w:val="007A6B51"/>
    <w:rsid w:val="007A701A"/>
    <w:rsid w:val="007A7B95"/>
    <w:rsid w:val="007B0228"/>
    <w:rsid w:val="007B0824"/>
    <w:rsid w:val="007B0E52"/>
    <w:rsid w:val="007B0F8C"/>
    <w:rsid w:val="007B19C8"/>
    <w:rsid w:val="007B239A"/>
    <w:rsid w:val="007B2408"/>
    <w:rsid w:val="007B2655"/>
    <w:rsid w:val="007B382A"/>
    <w:rsid w:val="007B3858"/>
    <w:rsid w:val="007B451A"/>
    <w:rsid w:val="007B48D6"/>
    <w:rsid w:val="007B4AC1"/>
    <w:rsid w:val="007B4E3B"/>
    <w:rsid w:val="007B5877"/>
    <w:rsid w:val="007B65AF"/>
    <w:rsid w:val="007B7A54"/>
    <w:rsid w:val="007B7A8A"/>
    <w:rsid w:val="007C052E"/>
    <w:rsid w:val="007C179A"/>
    <w:rsid w:val="007C1D63"/>
    <w:rsid w:val="007C1E75"/>
    <w:rsid w:val="007C2201"/>
    <w:rsid w:val="007C25A2"/>
    <w:rsid w:val="007C311A"/>
    <w:rsid w:val="007C31D2"/>
    <w:rsid w:val="007C466C"/>
    <w:rsid w:val="007C4E5B"/>
    <w:rsid w:val="007C5F7C"/>
    <w:rsid w:val="007C7268"/>
    <w:rsid w:val="007D0B13"/>
    <w:rsid w:val="007D1367"/>
    <w:rsid w:val="007D14B5"/>
    <w:rsid w:val="007D2124"/>
    <w:rsid w:val="007D2926"/>
    <w:rsid w:val="007D2B77"/>
    <w:rsid w:val="007D2DB4"/>
    <w:rsid w:val="007D309F"/>
    <w:rsid w:val="007D3D87"/>
    <w:rsid w:val="007D4401"/>
    <w:rsid w:val="007D4F46"/>
    <w:rsid w:val="007D6845"/>
    <w:rsid w:val="007D6B32"/>
    <w:rsid w:val="007E19EF"/>
    <w:rsid w:val="007E30AA"/>
    <w:rsid w:val="007E369E"/>
    <w:rsid w:val="007E3962"/>
    <w:rsid w:val="007E3C78"/>
    <w:rsid w:val="007E3FB1"/>
    <w:rsid w:val="007E4C22"/>
    <w:rsid w:val="007E5543"/>
    <w:rsid w:val="007E58EB"/>
    <w:rsid w:val="007E59A8"/>
    <w:rsid w:val="007E75E2"/>
    <w:rsid w:val="007F04C2"/>
    <w:rsid w:val="007F1770"/>
    <w:rsid w:val="007F1B04"/>
    <w:rsid w:val="007F1B54"/>
    <w:rsid w:val="007F1D54"/>
    <w:rsid w:val="007F1F9C"/>
    <w:rsid w:val="007F2A4D"/>
    <w:rsid w:val="007F2A70"/>
    <w:rsid w:val="007F2E8C"/>
    <w:rsid w:val="007F2F82"/>
    <w:rsid w:val="007F3282"/>
    <w:rsid w:val="007F39C2"/>
    <w:rsid w:val="007F40A4"/>
    <w:rsid w:val="007F4372"/>
    <w:rsid w:val="007F49F1"/>
    <w:rsid w:val="007F56D0"/>
    <w:rsid w:val="007F5940"/>
    <w:rsid w:val="007F621F"/>
    <w:rsid w:val="007F645A"/>
    <w:rsid w:val="007F6F5D"/>
    <w:rsid w:val="00800465"/>
    <w:rsid w:val="008004FE"/>
    <w:rsid w:val="008005F1"/>
    <w:rsid w:val="008007EB"/>
    <w:rsid w:val="00800BFA"/>
    <w:rsid w:val="00801823"/>
    <w:rsid w:val="0080281A"/>
    <w:rsid w:val="00802939"/>
    <w:rsid w:val="00802B6F"/>
    <w:rsid w:val="00802E0B"/>
    <w:rsid w:val="00802E9A"/>
    <w:rsid w:val="00802F24"/>
    <w:rsid w:val="008031AB"/>
    <w:rsid w:val="00803513"/>
    <w:rsid w:val="00803C41"/>
    <w:rsid w:val="00804098"/>
    <w:rsid w:val="00804620"/>
    <w:rsid w:val="00805243"/>
    <w:rsid w:val="00805301"/>
    <w:rsid w:val="00806250"/>
    <w:rsid w:val="00806F39"/>
    <w:rsid w:val="00806F5B"/>
    <w:rsid w:val="00807008"/>
    <w:rsid w:val="008074E8"/>
    <w:rsid w:val="00807D18"/>
    <w:rsid w:val="008104A2"/>
    <w:rsid w:val="0081058E"/>
    <w:rsid w:val="008107E6"/>
    <w:rsid w:val="00810AF2"/>
    <w:rsid w:val="00811C92"/>
    <w:rsid w:val="00812072"/>
    <w:rsid w:val="008134A1"/>
    <w:rsid w:val="00813E43"/>
    <w:rsid w:val="00813F85"/>
    <w:rsid w:val="00814426"/>
    <w:rsid w:val="00814506"/>
    <w:rsid w:val="008150C6"/>
    <w:rsid w:val="00815BA1"/>
    <w:rsid w:val="00815EDF"/>
    <w:rsid w:val="00816604"/>
    <w:rsid w:val="00816B3A"/>
    <w:rsid w:val="008175F2"/>
    <w:rsid w:val="00817619"/>
    <w:rsid w:val="00817741"/>
    <w:rsid w:val="00817EBA"/>
    <w:rsid w:val="00820079"/>
    <w:rsid w:val="008200BD"/>
    <w:rsid w:val="00820322"/>
    <w:rsid w:val="00821111"/>
    <w:rsid w:val="008214CB"/>
    <w:rsid w:val="008215CC"/>
    <w:rsid w:val="00821CF5"/>
    <w:rsid w:val="00821ED1"/>
    <w:rsid w:val="00822647"/>
    <w:rsid w:val="00822E5F"/>
    <w:rsid w:val="0082309A"/>
    <w:rsid w:val="0082325C"/>
    <w:rsid w:val="00823551"/>
    <w:rsid w:val="00823CBD"/>
    <w:rsid w:val="00823DFF"/>
    <w:rsid w:val="00823FA0"/>
    <w:rsid w:val="00823FBD"/>
    <w:rsid w:val="00825729"/>
    <w:rsid w:val="00825EBF"/>
    <w:rsid w:val="0082619D"/>
    <w:rsid w:val="008267C2"/>
    <w:rsid w:val="008300EA"/>
    <w:rsid w:val="008301C6"/>
    <w:rsid w:val="00831EA5"/>
    <w:rsid w:val="008328F6"/>
    <w:rsid w:val="00833DDD"/>
    <w:rsid w:val="00833EC9"/>
    <w:rsid w:val="0083411D"/>
    <w:rsid w:val="00835038"/>
    <w:rsid w:val="0083527B"/>
    <w:rsid w:val="00835D1F"/>
    <w:rsid w:val="008364F5"/>
    <w:rsid w:val="00837088"/>
    <w:rsid w:val="00840D20"/>
    <w:rsid w:val="00841EF6"/>
    <w:rsid w:val="00844289"/>
    <w:rsid w:val="00844F36"/>
    <w:rsid w:val="0084584C"/>
    <w:rsid w:val="00845C5F"/>
    <w:rsid w:val="00846279"/>
    <w:rsid w:val="00846B6F"/>
    <w:rsid w:val="00846D0F"/>
    <w:rsid w:val="00846D23"/>
    <w:rsid w:val="00847689"/>
    <w:rsid w:val="00847A69"/>
    <w:rsid w:val="00847D60"/>
    <w:rsid w:val="00850768"/>
    <w:rsid w:val="0085097B"/>
    <w:rsid w:val="00851435"/>
    <w:rsid w:val="00851EBA"/>
    <w:rsid w:val="0085228E"/>
    <w:rsid w:val="00852DC2"/>
    <w:rsid w:val="00853607"/>
    <w:rsid w:val="008537C4"/>
    <w:rsid w:val="00853EB9"/>
    <w:rsid w:val="00853EFB"/>
    <w:rsid w:val="00853FBE"/>
    <w:rsid w:val="0085480D"/>
    <w:rsid w:val="00854C07"/>
    <w:rsid w:val="008553DB"/>
    <w:rsid w:val="00855CF0"/>
    <w:rsid w:val="00855F51"/>
    <w:rsid w:val="0085639F"/>
    <w:rsid w:val="00856628"/>
    <w:rsid w:val="00856D71"/>
    <w:rsid w:val="00857786"/>
    <w:rsid w:val="00857D07"/>
    <w:rsid w:val="00860B2F"/>
    <w:rsid w:val="00860D0E"/>
    <w:rsid w:val="00861F43"/>
    <w:rsid w:val="008621CE"/>
    <w:rsid w:val="00862686"/>
    <w:rsid w:val="008629A2"/>
    <w:rsid w:val="00862B85"/>
    <w:rsid w:val="008633F4"/>
    <w:rsid w:val="00863544"/>
    <w:rsid w:val="008635B7"/>
    <w:rsid w:val="00864032"/>
    <w:rsid w:val="0086466F"/>
    <w:rsid w:val="00866ADF"/>
    <w:rsid w:val="00866DE8"/>
    <w:rsid w:val="00870077"/>
    <w:rsid w:val="0087170A"/>
    <w:rsid w:val="00871AC4"/>
    <w:rsid w:val="008727DE"/>
    <w:rsid w:val="008728DC"/>
    <w:rsid w:val="00872B16"/>
    <w:rsid w:val="00872B59"/>
    <w:rsid w:val="008731D0"/>
    <w:rsid w:val="00873AB8"/>
    <w:rsid w:val="00874384"/>
    <w:rsid w:val="0087532B"/>
    <w:rsid w:val="008755A5"/>
    <w:rsid w:val="00875D05"/>
    <w:rsid w:val="00876208"/>
    <w:rsid w:val="00876668"/>
    <w:rsid w:val="00876B25"/>
    <w:rsid w:val="00877676"/>
    <w:rsid w:val="00880371"/>
    <w:rsid w:val="008803D7"/>
    <w:rsid w:val="008815DF"/>
    <w:rsid w:val="00882D09"/>
    <w:rsid w:val="00884E4C"/>
    <w:rsid w:val="00884FA0"/>
    <w:rsid w:val="00885327"/>
    <w:rsid w:val="0088565E"/>
    <w:rsid w:val="0088616A"/>
    <w:rsid w:val="008866A3"/>
    <w:rsid w:val="00886D6A"/>
    <w:rsid w:val="0089008D"/>
    <w:rsid w:val="008903AE"/>
    <w:rsid w:val="008908B6"/>
    <w:rsid w:val="00890CA7"/>
    <w:rsid w:val="00891115"/>
    <w:rsid w:val="0089193C"/>
    <w:rsid w:val="00892121"/>
    <w:rsid w:val="008924E9"/>
    <w:rsid w:val="00892FB9"/>
    <w:rsid w:val="00893610"/>
    <w:rsid w:val="00893D02"/>
    <w:rsid w:val="0089434E"/>
    <w:rsid w:val="0089474D"/>
    <w:rsid w:val="00894C2D"/>
    <w:rsid w:val="00895365"/>
    <w:rsid w:val="00895ABB"/>
    <w:rsid w:val="008960BD"/>
    <w:rsid w:val="008963A3"/>
    <w:rsid w:val="0089660E"/>
    <w:rsid w:val="008966F0"/>
    <w:rsid w:val="0089739F"/>
    <w:rsid w:val="008A215C"/>
    <w:rsid w:val="008A25A4"/>
    <w:rsid w:val="008A29F6"/>
    <w:rsid w:val="008A3487"/>
    <w:rsid w:val="008A385F"/>
    <w:rsid w:val="008A39B7"/>
    <w:rsid w:val="008A4B39"/>
    <w:rsid w:val="008A4F43"/>
    <w:rsid w:val="008A542C"/>
    <w:rsid w:val="008A6B76"/>
    <w:rsid w:val="008A6FF4"/>
    <w:rsid w:val="008A7EFD"/>
    <w:rsid w:val="008B0778"/>
    <w:rsid w:val="008B1652"/>
    <w:rsid w:val="008B3F30"/>
    <w:rsid w:val="008B4D61"/>
    <w:rsid w:val="008B65B4"/>
    <w:rsid w:val="008B74E5"/>
    <w:rsid w:val="008B7C09"/>
    <w:rsid w:val="008B7FA3"/>
    <w:rsid w:val="008C0CFB"/>
    <w:rsid w:val="008C1D73"/>
    <w:rsid w:val="008C2CF3"/>
    <w:rsid w:val="008C3BF3"/>
    <w:rsid w:val="008C3C42"/>
    <w:rsid w:val="008C3CE7"/>
    <w:rsid w:val="008C4E53"/>
    <w:rsid w:val="008C5310"/>
    <w:rsid w:val="008C5C7A"/>
    <w:rsid w:val="008C5CBC"/>
    <w:rsid w:val="008C64EA"/>
    <w:rsid w:val="008C688F"/>
    <w:rsid w:val="008C74F0"/>
    <w:rsid w:val="008D10BD"/>
    <w:rsid w:val="008D1951"/>
    <w:rsid w:val="008D1D18"/>
    <w:rsid w:val="008D22FF"/>
    <w:rsid w:val="008D2955"/>
    <w:rsid w:val="008D2F54"/>
    <w:rsid w:val="008D2F78"/>
    <w:rsid w:val="008D313F"/>
    <w:rsid w:val="008D3144"/>
    <w:rsid w:val="008D3942"/>
    <w:rsid w:val="008D40B4"/>
    <w:rsid w:val="008D4238"/>
    <w:rsid w:val="008D4892"/>
    <w:rsid w:val="008D4F7F"/>
    <w:rsid w:val="008D618D"/>
    <w:rsid w:val="008D70DD"/>
    <w:rsid w:val="008D70E9"/>
    <w:rsid w:val="008D7DDC"/>
    <w:rsid w:val="008E00B7"/>
    <w:rsid w:val="008E037E"/>
    <w:rsid w:val="008E043C"/>
    <w:rsid w:val="008E0A3A"/>
    <w:rsid w:val="008E0C36"/>
    <w:rsid w:val="008E182A"/>
    <w:rsid w:val="008E2B94"/>
    <w:rsid w:val="008E31BA"/>
    <w:rsid w:val="008E4276"/>
    <w:rsid w:val="008E56B8"/>
    <w:rsid w:val="008E570D"/>
    <w:rsid w:val="008E5B9F"/>
    <w:rsid w:val="008E64CD"/>
    <w:rsid w:val="008E69F2"/>
    <w:rsid w:val="008E6A64"/>
    <w:rsid w:val="008E7646"/>
    <w:rsid w:val="008E7933"/>
    <w:rsid w:val="008F08A9"/>
    <w:rsid w:val="008F08FE"/>
    <w:rsid w:val="008F09FB"/>
    <w:rsid w:val="008F22DA"/>
    <w:rsid w:val="008F2D58"/>
    <w:rsid w:val="008F384E"/>
    <w:rsid w:val="008F4ED5"/>
    <w:rsid w:val="008F56CD"/>
    <w:rsid w:val="008F6514"/>
    <w:rsid w:val="008F687B"/>
    <w:rsid w:val="008F7BC6"/>
    <w:rsid w:val="009004DA"/>
    <w:rsid w:val="00900D1B"/>
    <w:rsid w:val="0090143C"/>
    <w:rsid w:val="00901D7D"/>
    <w:rsid w:val="00901FCD"/>
    <w:rsid w:val="00901FE4"/>
    <w:rsid w:val="0090218F"/>
    <w:rsid w:val="00902472"/>
    <w:rsid w:val="0090316E"/>
    <w:rsid w:val="009039EA"/>
    <w:rsid w:val="00903C4A"/>
    <w:rsid w:val="00903C82"/>
    <w:rsid w:val="00905486"/>
    <w:rsid w:val="00906368"/>
    <w:rsid w:val="009065AD"/>
    <w:rsid w:val="009065C5"/>
    <w:rsid w:val="00906C61"/>
    <w:rsid w:val="00907458"/>
    <w:rsid w:val="0091118F"/>
    <w:rsid w:val="00912694"/>
    <w:rsid w:val="00913238"/>
    <w:rsid w:val="0091326B"/>
    <w:rsid w:val="009134EC"/>
    <w:rsid w:val="009135FF"/>
    <w:rsid w:val="00913DAB"/>
    <w:rsid w:val="00913E3A"/>
    <w:rsid w:val="009147A1"/>
    <w:rsid w:val="00914809"/>
    <w:rsid w:val="00915545"/>
    <w:rsid w:val="00915771"/>
    <w:rsid w:val="00915CF6"/>
    <w:rsid w:val="00915F5A"/>
    <w:rsid w:val="00916250"/>
    <w:rsid w:val="00916613"/>
    <w:rsid w:val="009200E0"/>
    <w:rsid w:val="009205CF"/>
    <w:rsid w:val="009206ED"/>
    <w:rsid w:val="00922492"/>
    <w:rsid w:val="009234A8"/>
    <w:rsid w:val="00923616"/>
    <w:rsid w:val="00923CD4"/>
    <w:rsid w:val="00924677"/>
    <w:rsid w:val="00924E61"/>
    <w:rsid w:val="00925191"/>
    <w:rsid w:val="009252F1"/>
    <w:rsid w:val="00925403"/>
    <w:rsid w:val="009263EC"/>
    <w:rsid w:val="009272BA"/>
    <w:rsid w:val="00927908"/>
    <w:rsid w:val="00927DE3"/>
    <w:rsid w:val="00930009"/>
    <w:rsid w:val="009300B3"/>
    <w:rsid w:val="0093037A"/>
    <w:rsid w:val="00930649"/>
    <w:rsid w:val="00930912"/>
    <w:rsid w:val="00931015"/>
    <w:rsid w:val="00931019"/>
    <w:rsid w:val="009315CE"/>
    <w:rsid w:val="009316C2"/>
    <w:rsid w:val="00931792"/>
    <w:rsid w:val="00931E80"/>
    <w:rsid w:val="00932673"/>
    <w:rsid w:val="00932811"/>
    <w:rsid w:val="00932C7B"/>
    <w:rsid w:val="00932DD3"/>
    <w:rsid w:val="00932FDF"/>
    <w:rsid w:val="009346A5"/>
    <w:rsid w:val="00934B32"/>
    <w:rsid w:val="009357FB"/>
    <w:rsid w:val="00935B10"/>
    <w:rsid w:val="00935B82"/>
    <w:rsid w:val="009362A4"/>
    <w:rsid w:val="00936EA2"/>
    <w:rsid w:val="009377BD"/>
    <w:rsid w:val="00937FA6"/>
    <w:rsid w:val="00941921"/>
    <w:rsid w:val="00941EA4"/>
    <w:rsid w:val="009422A2"/>
    <w:rsid w:val="0094259D"/>
    <w:rsid w:val="00942B57"/>
    <w:rsid w:val="00942E97"/>
    <w:rsid w:val="00943A3F"/>
    <w:rsid w:val="00944E8F"/>
    <w:rsid w:val="009452CC"/>
    <w:rsid w:val="00946147"/>
    <w:rsid w:val="00946270"/>
    <w:rsid w:val="00946614"/>
    <w:rsid w:val="0094703B"/>
    <w:rsid w:val="009474C3"/>
    <w:rsid w:val="00950263"/>
    <w:rsid w:val="00950526"/>
    <w:rsid w:val="00951033"/>
    <w:rsid w:val="009515D4"/>
    <w:rsid w:val="00951A32"/>
    <w:rsid w:val="00951C00"/>
    <w:rsid w:val="00952E13"/>
    <w:rsid w:val="0095348B"/>
    <w:rsid w:val="00953C95"/>
    <w:rsid w:val="0095408C"/>
    <w:rsid w:val="009540E4"/>
    <w:rsid w:val="00954105"/>
    <w:rsid w:val="00954B9C"/>
    <w:rsid w:val="00956052"/>
    <w:rsid w:val="00956170"/>
    <w:rsid w:val="009566D2"/>
    <w:rsid w:val="009579CD"/>
    <w:rsid w:val="00957F02"/>
    <w:rsid w:val="00961D2B"/>
    <w:rsid w:val="00962248"/>
    <w:rsid w:val="0096249E"/>
    <w:rsid w:val="00962515"/>
    <w:rsid w:val="00962786"/>
    <w:rsid w:val="00962E5F"/>
    <w:rsid w:val="00963280"/>
    <w:rsid w:val="00963D2B"/>
    <w:rsid w:val="0096513C"/>
    <w:rsid w:val="00965336"/>
    <w:rsid w:val="0096536C"/>
    <w:rsid w:val="00965928"/>
    <w:rsid w:val="00965962"/>
    <w:rsid w:val="00965E51"/>
    <w:rsid w:val="00966388"/>
    <w:rsid w:val="00966AA5"/>
    <w:rsid w:val="009672A1"/>
    <w:rsid w:val="00967A69"/>
    <w:rsid w:val="009703D8"/>
    <w:rsid w:val="0097046E"/>
    <w:rsid w:val="00970942"/>
    <w:rsid w:val="00970B43"/>
    <w:rsid w:val="00970F1C"/>
    <w:rsid w:val="00971470"/>
    <w:rsid w:val="0097174B"/>
    <w:rsid w:val="00971F70"/>
    <w:rsid w:val="009736D8"/>
    <w:rsid w:val="00975640"/>
    <w:rsid w:val="0097579A"/>
    <w:rsid w:val="00975974"/>
    <w:rsid w:val="00976F3D"/>
    <w:rsid w:val="0097732A"/>
    <w:rsid w:val="00977CDC"/>
    <w:rsid w:val="0098091D"/>
    <w:rsid w:val="009813C4"/>
    <w:rsid w:val="009819AD"/>
    <w:rsid w:val="00981E0A"/>
    <w:rsid w:val="00982333"/>
    <w:rsid w:val="00982739"/>
    <w:rsid w:val="00982A04"/>
    <w:rsid w:val="00983EC5"/>
    <w:rsid w:val="00984CF1"/>
    <w:rsid w:val="00984DE5"/>
    <w:rsid w:val="00984FC7"/>
    <w:rsid w:val="009858E8"/>
    <w:rsid w:val="00985F36"/>
    <w:rsid w:val="0098603E"/>
    <w:rsid w:val="00987A49"/>
    <w:rsid w:val="00987B2B"/>
    <w:rsid w:val="00987BEF"/>
    <w:rsid w:val="009903E3"/>
    <w:rsid w:val="00990766"/>
    <w:rsid w:val="00990CA1"/>
    <w:rsid w:val="009928A6"/>
    <w:rsid w:val="009934B6"/>
    <w:rsid w:val="009942A1"/>
    <w:rsid w:val="00995105"/>
    <w:rsid w:val="00995695"/>
    <w:rsid w:val="00996439"/>
    <w:rsid w:val="00996591"/>
    <w:rsid w:val="009967DB"/>
    <w:rsid w:val="00996810"/>
    <w:rsid w:val="009968ED"/>
    <w:rsid w:val="009A0C05"/>
    <w:rsid w:val="009A0F2B"/>
    <w:rsid w:val="009A10FD"/>
    <w:rsid w:val="009A19E7"/>
    <w:rsid w:val="009A1F2E"/>
    <w:rsid w:val="009A2A76"/>
    <w:rsid w:val="009A30A2"/>
    <w:rsid w:val="009A3201"/>
    <w:rsid w:val="009A3840"/>
    <w:rsid w:val="009A3A2F"/>
    <w:rsid w:val="009A3BC3"/>
    <w:rsid w:val="009A3F86"/>
    <w:rsid w:val="009A4CB7"/>
    <w:rsid w:val="009A5163"/>
    <w:rsid w:val="009A567D"/>
    <w:rsid w:val="009A60AF"/>
    <w:rsid w:val="009A6CB1"/>
    <w:rsid w:val="009A6E11"/>
    <w:rsid w:val="009A6E6A"/>
    <w:rsid w:val="009A7514"/>
    <w:rsid w:val="009A775A"/>
    <w:rsid w:val="009B0EC6"/>
    <w:rsid w:val="009B1587"/>
    <w:rsid w:val="009B1609"/>
    <w:rsid w:val="009B1713"/>
    <w:rsid w:val="009B17D7"/>
    <w:rsid w:val="009B1C30"/>
    <w:rsid w:val="009B2949"/>
    <w:rsid w:val="009B48C3"/>
    <w:rsid w:val="009B5115"/>
    <w:rsid w:val="009B5F4F"/>
    <w:rsid w:val="009B6139"/>
    <w:rsid w:val="009B6B19"/>
    <w:rsid w:val="009B74B8"/>
    <w:rsid w:val="009B7B70"/>
    <w:rsid w:val="009C0B49"/>
    <w:rsid w:val="009C0C36"/>
    <w:rsid w:val="009C0DC7"/>
    <w:rsid w:val="009C10F7"/>
    <w:rsid w:val="009C1541"/>
    <w:rsid w:val="009C175C"/>
    <w:rsid w:val="009C1FA5"/>
    <w:rsid w:val="009C1FD9"/>
    <w:rsid w:val="009C24C0"/>
    <w:rsid w:val="009C277A"/>
    <w:rsid w:val="009C2FF1"/>
    <w:rsid w:val="009C333C"/>
    <w:rsid w:val="009C43E0"/>
    <w:rsid w:val="009C44E9"/>
    <w:rsid w:val="009C4641"/>
    <w:rsid w:val="009C46FB"/>
    <w:rsid w:val="009C5C26"/>
    <w:rsid w:val="009C6919"/>
    <w:rsid w:val="009C6BE3"/>
    <w:rsid w:val="009C6E30"/>
    <w:rsid w:val="009C76E3"/>
    <w:rsid w:val="009C78D6"/>
    <w:rsid w:val="009D0E15"/>
    <w:rsid w:val="009D1640"/>
    <w:rsid w:val="009D22F0"/>
    <w:rsid w:val="009D2B21"/>
    <w:rsid w:val="009D3008"/>
    <w:rsid w:val="009D345F"/>
    <w:rsid w:val="009D3471"/>
    <w:rsid w:val="009D3D86"/>
    <w:rsid w:val="009D3E17"/>
    <w:rsid w:val="009D4119"/>
    <w:rsid w:val="009D41CA"/>
    <w:rsid w:val="009D4A8D"/>
    <w:rsid w:val="009D4D78"/>
    <w:rsid w:val="009D6AAD"/>
    <w:rsid w:val="009D7055"/>
    <w:rsid w:val="009D7786"/>
    <w:rsid w:val="009E00A0"/>
    <w:rsid w:val="009E0727"/>
    <w:rsid w:val="009E0AEB"/>
    <w:rsid w:val="009E0E95"/>
    <w:rsid w:val="009E0F72"/>
    <w:rsid w:val="009E1DEA"/>
    <w:rsid w:val="009E2A19"/>
    <w:rsid w:val="009E38D3"/>
    <w:rsid w:val="009E482C"/>
    <w:rsid w:val="009E4E1B"/>
    <w:rsid w:val="009E6313"/>
    <w:rsid w:val="009E6E30"/>
    <w:rsid w:val="009E6E86"/>
    <w:rsid w:val="009E7141"/>
    <w:rsid w:val="009E7334"/>
    <w:rsid w:val="009E75F5"/>
    <w:rsid w:val="009F0266"/>
    <w:rsid w:val="009F0D5C"/>
    <w:rsid w:val="009F0FFE"/>
    <w:rsid w:val="009F19EB"/>
    <w:rsid w:val="009F1F68"/>
    <w:rsid w:val="009F2471"/>
    <w:rsid w:val="009F370F"/>
    <w:rsid w:val="009F38D3"/>
    <w:rsid w:val="009F3C06"/>
    <w:rsid w:val="009F3EF2"/>
    <w:rsid w:val="009F4176"/>
    <w:rsid w:val="009F44D0"/>
    <w:rsid w:val="009F4630"/>
    <w:rsid w:val="009F5294"/>
    <w:rsid w:val="009F52D4"/>
    <w:rsid w:val="009F5481"/>
    <w:rsid w:val="009F5A32"/>
    <w:rsid w:val="009F5B7A"/>
    <w:rsid w:val="009F5F9B"/>
    <w:rsid w:val="009F6011"/>
    <w:rsid w:val="009F6328"/>
    <w:rsid w:val="00A00439"/>
    <w:rsid w:val="00A012C9"/>
    <w:rsid w:val="00A01B58"/>
    <w:rsid w:val="00A02089"/>
    <w:rsid w:val="00A02726"/>
    <w:rsid w:val="00A034FA"/>
    <w:rsid w:val="00A0359C"/>
    <w:rsid w:val="00A03802"/>
    <w:rsid w:val="00A03C5A"/>
    <w:rsid w:val="00A040B8"/>
    <w:rsid w:val="00A040D0"/>
    <w:rsid w:val="00A04230"/>
    <w:rsid w:val="00A04E4C"/>
    <w:rsid w:val="00A04EE8"/>
    <w:rsid w:val="00A04F9A"/>
    <w:rsid w:val="00A0526D"/>
    <w:rsid w:val="00A05534"/>
    <w:rsid w:val="00A067B7"/>
    <w:rsid w:val="00A06A5E"/>
    <w:rsid w:val="00A06B1D"/>
    <w:rsid w:val="00A06DFB"/>
    <w:rsid w:val="00A10A88"/>
    <w:rsid w:val="00A1277C"/>
    <w:rsid w:val="00A127F1"/>
    <w:rsid w:val="00A12ADF"/>
    <w:rsid w:val="00A12E3F"/>
    <w:rsid w:val="00A13093"/>
    <w:rsid w:val="00A14C8E"/>
    <w:rsid w:val="00A156E7"/>
    <w:rsid w:val="00A1599C"/>
    <w:rsid w:val="00A15BC8"/>
    <w:rsid w:val="00A164C0"/>
    <w:rsid w:val="00A164FC"/>
    <w:rsid w:val="00A1695A"/>
    <w:rsid w:val="00A1695C"/>
    <w:rsid w:val="00A1701C"/>
    <w:rsid w:val="00A17098"/>
    <w:rsid w:val="00A201AA"/>
    <w:rsid w:val="00A204C1"/>
    <w:rsid w:val="00A20E36"/>
    <w:rsid w:val="00A210F7"/>
    <w:rsid w:val="00A21C4B"/>
    <w:rsid w:val="00A220BE"/>
    <w:rsid w:val="00A232F0"/>
    <w:rsid w:val="00A2401E"/>
    <w:rsid w:val="00A24331"/>
    <w:rsid w:val="00A25403"/>
    <w:rsid w:val="00A25FFE"/>
    <w:rsid w:val="00A262B2"/>
    <w:rsid w:val="00A27225"/>
    <w:rsid w:val="00A2765E"/>
    <w:rsid w:val="00A27699"/>
    <w:rsid w:val="00A276AE"/>
    <w:rsid w:val="00A2774C"/>
    <w:rsid w:val="00A27752"/>
    <w:rsid w:val="00A277C0"/>
    <w:rsid w:val="00A302B1"/>
    <w:rsid w:val="00A3077F"/>
    <w:rsid w:val="00A316E3"/>
    <w:rsid w:val="00A320AF"/>
    <w:rsid w:val="00A322C0"/>
    <w:rsid w:val="00A32D33"/>
    <w:rsid w:val="00A348A7"/>
    <w:rsid w:val="00A34AB8"/>
    <w:rsid w:val="00A34B40"/>
    <w:rsid w:val="00A35355"/>
    <w:rsid w:val="00A35767"/>
    <w:rsid w:val="00A35946"/>
    <w:rsid w:val="00A361FF"/>
    <w:rsid w:val="00A36DBC"/>
    <w:rsid w:val="00A36E01"/>
    <w:rsid w:val="00A370D4"/>
    <w:rsid w:val="00A377A9"/>
    <w:rsid w:val="00A37C17"/>
    <w:rsid w:val="00A41016"/>
    <w:rsid w:val="00A41439"/>
    <w:rsid w:val="00A41F01"/>
    <w:rsid w:val="00A421BF"/>
    <w:rsid w:val="00A429E6"/>
    <w:rsid w:val="00A43F1F"/>
    <w:rsid w:val="00A44358"/>
    <w:rsid w:val="00A44EED"/>
    <w:rsid w:val="00A4520B"/>
    <w:rsid w:val="00A45B76"/>
    <w:rsid w:val="00A45C6E"/>
    <w:rsid w:val="00A47109"/>
    <w:rsid w:val="00A47A75"/>
    <w:rsid w:val="00A47E7C"/>
    <w:rsid w:val="00A500B6"/>
    <w:rsid w:val="00A5028E"/>
    <w:rsid w:val="00A50563"/>
    <w:rsid w:val="00A50DAD"/>
    <w:rsid w:val="00A511ED"/>
    <w:rsid w:val="00A517A0"/>
    <w:rsid w:val="00A52096"/>
    <w:rsid w:val="00A523C2"/>
    <w:rsid w:val="00A52416"/>
    <w:rsid w:val="00A53E0D"/>
    <w:rsid w:val="00A54AE8"/>
    <w:rsid w:val="00A559AB"/>
    <w:rsid w:val="00A55CB5"/>
    <w:rsid w:val="00A56A00"/>
    <w:rsid w:val="00A56D79"/>
    <w:rsid w:val="00A576EC"/>
    <w:rsid w:val="00A60D19"/>
    <w:rsid w:val="00A629CE"/>
    <w:rsid w:val="00A62CA5"/>
    <w:rsid w:val="00A6381F"/>
    <w:rsid w:val="00A63905"/>
    <w:rsid w:val="00A6449E"/>
    <w:rsid w:val="00A6471A"/>
    <w:rsid w:val="00A64BD2"/>
    <w:rsid w:val="00A64C67"/>
    <w:rsid w:val="00A6517D"/>
    <w:rsid w:val="00A65364"/>
    <w:rsid w:val="00A65370"/>
    <w:rsid w:val="00A658E4"/>
    <w:rsid w:val="00A65E1E"/>
    <w:rsid w:val="00A65F87"/>
    <w:rsid w:val="00A66549"/>
    <w:rsid w:val="00A665AE"/>
    <w:rsid w:val="00A67CBA"/>
    <w:rsid w:val="00A70803"/>
    <w:rsid w:val="00A72BF8"/>
    <w:rsid w:val="00A72E3B"/>
    <w:rsid w:val="00A73139"/>
    <w:rsid w:val="00A74461"/>
    <w:rsid w:val="00A746C6"/>
    <w:rsid w:val="00A75A75"/>
    <w:rsid w:val="00A75D77"/>
    <w:rsid w:val="00A768E7"/>
    <w:rsid w:val="00A774C1"/>
    <w:rsid w:val="00A776B6"/>
    <w:rsid w:val="00A77DB2"/>
    <w:rsid w:val="00A77FEB"/>
    <w:rsid w:val="00A81514"/>
    <w:rsid w:val="00A815F3"/>
    <w:rsid w:val="00A81D55"/>
    <w:rsid w:val="00A84291"/>
    <w:rsid w:val="00A847A2"/>
    <w:rsid w:val="00A84E66"/>
    <w:rsid w:val="00A850D2"/>
    <w:rsid w:val="00A85471"/>
    <w:rsid w:val="00A86007"/>
    <w:rsid w:val="00A86063"/>
    <w:rsid w:val="00A861B8"/>
    <w:rsid w:val="00A8640F"/>
    <w:rsid w:val="00A866E3"/>
    <w:rsid w:val="00A86A5C"/>
    <w:rsid w:val="00A86D7D"/>
    <w:rsid w:val="00A90762"/>
    <w:rsid w:val="00A9153C"/>
    <w:rsid w:val="00A91E16"/>
    <w:rsid w:val="00A920ED"/>
    <w:rsid w:val="00A92235"/>
    <w:rsid w:val="00A9242E"/>
    <w:rsid w:val="00A926AB"/>
    <w:rsid w:val="00A92B01"/>
    <w:rsid w:val="00A93510"/>
    <w:rsid w:val="00A941EA"/>
    <w:rsid w:val="00A95A9F"/>
    <w:rsid w:val="00A95B5E"/>
    <w:rsid w:val="00A95C07"/>
    <w:rsid w:val="00A97BA1"/>
    <w:rsid w:val="00AA0588"/>
    <w:rsid w:val="00AA093C"/>
    <w:rsid w:val="00AA0A1F"/>
    <w:rsid w:val="00AA0A36"/>
    <w:rsid w:val="00AA1497"/>
    <w:rsid w:val="00AA158D"/>
    <w:rsid w:val="00AA194E"/>
    <w:rsid w:val="00AA1D31"/>
    <w:rsid w:val="00AA20E5"/>
    <w:rsid w:val="00AA2B70"/>
    <w:rsid w:val="00AA2B7E"/>
    <w:rsid w:val="00AA2F4B"/>
    <w:rsid w:val="00AA34EB"/>
    <w:rsid w:val="00AA359C"/>
    <w:rsid w:val="00AA3731"/>
    <w:rsid w:val="00AA3E01"/>
    <w:rsid w:val="00AA44E7"/>
    <w:rsid w:val="00AA4855"/>
    <w:rsid w:val="00AA4A29"/>
    <w:rsid w:val="00AA4B5C"/>
    <w:rsid w:val="00AA4ECA"/>
    <w:rsid w:val="00AA555E"/>
    <w:rsid w:val="00AA561A"/>
    <w:rsid w:val="00AA5C63"/>
    <w:rsid w:val="00AA63EB"/>
    <w:rsid w:val="00AA6D77"/>
    <w:rsid w:val="00AA6DFE"/>
    <w:rsid w:val="00AA6E75"/>
    <w:rsid w:val="00AA7292"/>
    <w:rsid w:val="00AA78CA"/>
    <w:rsid w:val="00AA7932"/>
    <w:rsid w:val="00AA7A4C"/>
    <w:rsid w:val="00AA7B8A"/>
    <w:rsid w:val="00AA7FFE"/>
    <w:rsid w:val="00AB0812"/>
    <w:rsid w:val="00AB0A6B"/>
    <w:rsid w:val="00AB0AB4"/>
    <w:rsid w:val="00AB0DFF"/>
    <w:rsid w:val="00AB0F20"/>
    <w:rsid w:val="00AB0F21"/>
    <w:rsid w:val="00AB1331"/>
    <w:rsid w:val="00AB16DA"/>
    <w:rsid w:val="00AB16EB"/>
    <w:rsid w:val="00AB2476"/>
    <w:rsid w:val="00AB37AF"/>
    <w:rsid w:val="00AB49EF"/>
    <w:rsid w:val="00AB6244"/>
    <w:rsid w:val="00AB6B6E"/>
    <w:rsid w:val="00AB6C36"/>
    <w:rsid w:val="00AB6D53"/>
    <w:rsid w:val="00AB7B29"/>
    <w:rsid w:val="00AB7D0F"/>
    <w:rsid w:val="00AB7F68"/>
    <w:rsid w:val="00AB7FBB"/>
    <w:rsid w:val="00AC1C11"/>
    <w:rsid w:val="00AC23D2"/>
    <w:rsid w:val="00AC2ACB"/>
    <w:rsid w:val="00AC3F07"/>
    <w:rsid w:val="00AC456F"/>
    <w:rsid w:val="00AC4699"/>
    <w:rsid w:val="00AC503C"/>
    <w:rsid w:val="00AC503F"/>
    <w:rsid w:val="00AC5743"/>
    <w:rsid w:val="00AC589D"/>
    <w:rsid w:val="00AC5B99"/>
    <w:rsid w:val="00AC6B9A"/>
    <w:rsid w:val="00AC6BC5"/>
    <w:rsid w:val="00AC720B"/>
    <w:rsid w:val="00AD01D6"/>
    <w:rsid w:val="00AD1F11"/>
    <w:rsid w:val="00AD2522"/>
    <w:rsid w:val="00AD33BA"/>
    <w:rsid w:val="00AD4C73"/>
    <w:rsid w:val="00AD4D11"/>
    <w:rsid w:val="00AD5F12"/>
    <w:rsid w:val="00AD7848"/>
    <w:rsid w:val="00AE0266"/>
    <w:rsid w:val="00AE03C6"/>
    <w:rsid w:val="00AE0B7A"/>
    <w:rsid w:val="00AE0FEB"/>
    <w:rsid w:val="00AE1A9E"/>
    <w:rsid w:val="00AE1C7C"/>
    <w:rsid w:val="00AE28D1"/>
    <w:rsid w:val="00AE2BBC"/>
    <w:rsid w:val="00AE3155"/>
    <w:rsid w:val="00AE3AA9"/>
    <w:rsid w:val="00AE3C5D"/>
    <w:rsid w:val="00AE4605"/>
    <w:rsid w:val="00AE4D34"/>
    <w:rsid w:val="00AE6099"/>
    <w:rsid w:val="00AE6491"/>
    <w:rsid w:val="00AE64D6"/>
    <w:rsid w:val="00AE6FD5"/>
    <w:rsid w:val="00AE73FA"/>
    <w:rsid w:val="00AE7B4A"/>
    <w:rsid w:val="00AF04BB"/>
    <w:rsid w:val="00AF17B1"/>
    <w:rsid w:val="00AF1C25"/>
    <w:rsid w:val="00AF23A8"/>
    <w:rsid w:val="00AF2AE5"/>
    <w:rsid w:val="00AF3C96"/>
    <w:rsid w:val="00AF60DC"/>
    <w:rsid w:val="00AF637A"/>
    <w:rsid w:val="00AF639D"/>
    <w:rsid w:val="00AF7137"/>
    <w:rsid w:val="00B01127"/>
    <w:rsid w:val="00B01292"/>
    <w:rsid w:val="00B027AB"/>
    <w:rsid w:val="00B02943"/>
    <w:rsid w:val="00B03075"/>
    <w:rsid w:val="00B0311F"/>
    <w:rsid w:val="00B035C9"/>
    <w:rsid w:val="00B03F66"/>
    <w:rsid w:val="00B0497D"/>
    <w:rsid w:val="00B05EAA"/>
    <w:rsid w:val="00B065AE"/>
    <w:rsid w:val="00B07048"/>
    <w:rsid w:val="00B0715C"/>
    <w:rsid w:val="00B07E25"/>
    <w:rsid w:val="00B1030C"/>
    <w:rsid w:val="00B10B34"/>
    <w:rsid w:val="00B10D2B"/>
    <w:rsid w:val="00B10E1E"/>
    <w:rsid w:val="00B110F8"/>
    <w:rsid w:val="00B11F72"/>
    <w:rsid w:val="00B121FC"/>
    <w:rsid w:val="00B1253F"/>
    <w:rsid w:val="00B12B15"/>
    <w:rsid w:val="00B12E7C"/>
    <w:rsid w:val="00B12F43"/>
    <w:rsid w:val="00B13084"/>
    <w:rsid w:val="00B1347D"/>
    <w:rsid w:val="00B13AAF"/>
    <w:rsid w:val="00B13CD5"/>
    <w:rsid w:val="00B13D26"/>
    <w:rsid w:val="00B14617"/>
    <w:rsid w:val="00B1593D"/>
    <w:rsid w:val="00B16E05"/>
    <w:rsid w:val="00B16F42"/>
    <w:rsid w:val="00B20081"/>
    <w:rsid w:val="00B20846"/>
    <w:rsid w:val="00B20C7D"/>
    <w:rsid w:val="00B211C4"/>
    <w:rsid w:val="00B211CE"/>
    <w:rsid w:val="00B2143F"/>
    <w:rsid w:val="00B217B1"/>
    <w:rsid w:val="00B21BA0"/>
    <w:rsid w:val="00B21CB4"/>
    <w:rsid w:val="00B22161"/>
    <w:rsid w:val="00B235DE"/>
    <w:rsid w:val="00B23EF4"/>
    <w:rsid w:val="00B24541"/>
    <w:rsid w:val="00B2507C"/>
    <w:rsid w:val="00B2570C"/>
    <w:rsid w:val="00B2578E"/>
    <w:rsid w:val="00B25C7B"/>
    <w:rsid w:val="00B260B2"/>
    <w:rsid w:val="00B26ACD"/>
    <w:rsid w:val="00B26B43"/>
    <w:rsid w:val="00B2779B"/>
    <w:rsid w:val="00B279FD"/>
    <w:rsid w:val="00B27C1A"/>
    <w:rsid w:val="00B302D6"/>
    <w:rsid w:val="00B304F9"/>
    <w:rsid w:val="00B3121B"/>
    <w:rsid w:val="00B31692"/>
    <w:rsid w:val="00B3261E"/>
    <w:rsid w:val="00B32D98"/>
    <w:rsid w:val="00B33C79"/>
    <w:rsid w:val="00B3476F"/>
    <w:rsid w:val="00B3480A"/>
    <w:rsid w:val="00B34816"/>
    <w:rsid w:val="00B34FD4"/>
    <w:rsid w:val="00B35124"/>
    <w:rsid w:val="00B35295"/>
    <w:rsid w:val="00B35C82"/>
    <w:rsid w:val="00B36012"/>
    <w:rsid w:val="00B3700E"/>
    <w:rsid w:val="00B37289"/>
    <w:rsid w:val="00B374B1"/>
    <w:rsid w:val="00B37D85"/>
    <w:rsid w:val="00B40AA3"/>
    <w:rsid w:val="00B40D6B"/>
    <w:rsid w:val="00B40E2B"/>
    <w:rsid w:val="00B4147A"/>
    <w:rsid w:val="00B414FB"/>
    <w:rsid w:val="00B4187E"/>
    <w:rsid w:val="00B42304"/>
    <w:rsid w:val="00B43289"/>
    <w:rsid w:val="00B4431E"/>
    <w:rsid w:val="00B44FFB"/>
    <w:rsid w:val="00B456C2"/>
    <w:rsid w:val="00B4602D"/>
    <w:rsid w:val="00B4687E"/>
    <w:rsid w:val="00B46AF1"/>
    <w:rsid w:val="00B46BF2"/>
    <w:rsid w:val="00B47554"/>
    <w:rsid w:val="00B4776B"/>
    <w:rsid w:val="00B47AB2"/>
    <w:rsid w:val="00B504C0"/>
    <w:rsid w:val="00B50697"/>
    <w:rsid w:val="00B508A3"/>
    <w:rsid w:val="00B50C69"/>
    <w:rsid w:val="00B51607"/>
    <w:rsid w:val="00B522BB"/>
    <w:rsid w:val="00B535F2"/>
    <w:rsid w:val="00B54488"/>
    <w:rsid w:val="00B54DCA"/>
    <w:rsid w:val="00B55B49"/>
    <w:rsid w:val="00B56CE9"/>
    <w:rsid w:val="00B57254"/>
    <w:rsid w:val="00B57C86"/>
    <w:rsid w:val="00B57D0D"/>
    <w:rsid w:val="00B6037C"/>
    <w:rsid w:val="00B60FE8"/>
    <w:rsid w:val="00B6149B"/>
    <w:rsid w:val="00B614AE"/>
    <w:rsid w:val="00B62932"/>
    <w:rsid w:val="00B63173"/>
    <w:rsid w:val="00B63230"/>
    <w:rsid w:val="00B6328D"/>
    <w:rsid w:val="00B634DB"/>
    <w:rsid w:val="00B63807"/>
    <w:rsid w:val="00B63A9D"/>
    <w:rsid w:val="00B63EE3"/>
    <w:rsid w:val="00B641F3"/>
    <w:rsid w:val="00B64F2E"/>
    <w:rsid w:val="00B64FD0"/>
    <w:rsid w:val="00B652C0"/>
    <w:rsid w:val="00B65717"/>
    <w:rsid w:val="00B659E2"/>
    <w:rsid w:val="00B65B7F"/>
    <w:rsid w:val="00B661E6"/>
    <w:rsid w:val="00B6642F"/>
    <w:rsid w:val="00B664BF"/>
    <w:rsid w:val="00B666D9"/>
    <w:rsid w:val="00B66D4F"/>
    <w:rsid w:val="00B671FE"/>
    <w:rsid w:val="00B6765A"/>
    <w:rsid w:val="00B67ACA"/>
    <w:rsid w:val="00B67F16"/>
    <w:rsid w:val="00B70027"/>
    <w:rsid w:val="00B70C5A"/>
    <w:rsid w:val="00B7131E"/>
    <w:rsid w:val="00B72B7D"/>
    <w:rsid w:val="00B72F51"/>
    <w:rsid w:val="00B7522E"/>
    <w:rsid w:val="00B752CF"/>
    <w:rsid w:val="00B75619"/>
    <w:rsid w:val="00B75EB6"/>
    <w:rsid w:val="00B76605"/>
    <w:rsid w:val="00B76739"/>
    <w:rsid w:val="00B771AB"/>
    <w:rsid w:val="00B77EAA"/>
    <w:rsid w:val="00B808D8"/>
    <w:rsid w:val="00B81414"/>
    <w:rsid w:val="00B82C39"/>
    <w:rsid w:val="00B8358E"/>
    <w:rsid w:val="00B854FC"/>
    <w:rsid w:val="00B85526"/>
    <w:rsid w:val="00B856F2"/>
    <w:rsid w:val="00B868BE"/>
    <w:rsid w:val="00B873EE"/>
    <w:rsid w:val="00B87987"/>
    <w:rsid w:val="00B9026B"/>
    <w:rsid w:val="00B902BB"/>
    <w:rsid w:val="00B907FB"/>
    <w:rsid w:val="00B911D8"/>
    <w:rsid w:val="00B91EFE"/>
    <w:rsid w:val="00B9242F"/>
    <w:rsid w:val="00B92994"/>
    <w:rsid w:val="00B938AD"/>
    <w:rsid w:val="00B93A7B"/>
    <w:rsid w:val="00B93A80"/>
    <w:rsid w:val="00B93F7D"/>
    <w:rsid w:val="00B95606"/>
    <w:rsid w:val="00B957D2"/>
    <w:rsid w:val="00B95D48"/>
    <w:rsid w:val="00B96168"/>
    <w:rsid w:val="00B97665"/>
    <w:rsid w:val="00B9770B"/>
    <w:rsid w:val="00BA0B8A"/>
    <w:rsid w:val="00BA0D1B"/>
    <w:rsid w:val="00BA0EA7"/>
    <w:rsid w:val="00BA11B9"/>
    <w:rsid w:val="00BA142A"/>
    <w:rsid w:val="00BA142F"/>
    <w:rsid w:val="00BA19FE"/>
    <w:rsid w:val="00BA1C26"/>
    <w:rsid w:val="00BA269D"/>
    <w:rsid w:val="00BA2DFF"/>
    <w:rsid w:val="00BA3779"/>
    <w:rsid w:val="00BA3EC2"/>
    <w:rsid w:val="00BA3FB5"/>
    <w:rsid w:val="00BA4873"/>
    <w:rsid w:val="00BA4DE6"/>
    <w:rsid w:val="00BA599E"/>
    <w:rsid w:val="00BA6260"/>
    <w:rsid w:val="00BA6C4D"/>
    <w:rsid w:val="00BA6EB3"/>
    <w:rsid w:val="00BA79CA"/>
    <w:rsid w:val="00BA79F5"/>
    <w:rsid w:val="00BA7D32"/>
    <w:rsid w:val="00BA7E5B"/>
    <w:rsid w:val="00BB0532"/>
    <w:rsid w:val="00BB0721"/>
    <w:rsid w:val="00BB0D9B"/>
    <w:rsid w:val="00BB0F86"/>
    <w:rsid w:val="00BB1001"/>
    <w:rsid w:val="00BB1DC7"/>
    <w:rsid w:val="00BB1DE5"/>
    <w:rsid w:val="00BB2D23"/>
    <w:rsid w:val="00BB3A52"/>
    <w:rsid w:val="00BB446C"/>
    <w:rsid w:val="00BB4E63"/>
    <w:rsid w:val="00BB4E89"/>
    <w:rsid w:val="00BB5AE5"/>
    <w:rsid w:val="00BB6663"/>
    <w:rsid w:val="00BB7937"/>
    <w:rsid w:val="00BB7A5F"/>
    <w:rsid w:val="00BB7B63"/>
    <w:rsid w:val="00BB7D9A"/>
    <w:rsid w:val="00BB7E2B"/>
    <w:rsid w:val="00BC084B"/>
    <w:rsid w:val="00BC0971"/>
    <w:rsid w:val="00BC0BD5"/>
    <w:rsid w:val="00BC1B5B"/>
    <w:rsid w:val="00BC1C63"/>
    <w:rsid w:val="00BC1E0E"/>
    <w:rsid w:val="00BC21FB"/>
    <w:rsid w:val="00BC2425"/>
    <w:rsid w:val="00BC25D8"/>
    <w:rsid w:val="00BC2D51"/>
    <w:rsid w:val="00BC30A2"/>
    <w:rsid w:val="00BC42BD"/>
    <w:rsid w:val="00BC4890"/>
    <w:rsid w:val="00BC495A"/>
    <w:rsid w:val="00BC49AE"/>
    <w:rsid w:val="00BC4A71"/>
    <w:rsid w:val="00BC56C1"/>
    <w:rsid w:val="00BC63BC"/>
    <w:rsid w:val="00BC66E0"/>
    <w:rsid w:val="00BC6C83"/>
    <w:rsid w:val="00BC77A1"/>
    <w:rsid w:val="00BC7D7E"/>
    <w:rsid w:val="00BD0969"/>
    <w:rsid w:val="00BD0A36"/>
    <w:rsid w:val="00BD11EC"/>
    <w:rsid w:val="00BD2176"/>
    <w:rsid w:val="00BD2371"/>
    <w:rsid w:val="00BD28F2"/>
    <w:rsid w:val="00BD2E72"/>
    <w:rsid w:val="00BD2F24"/>
    <w:rsid w:val="00BD3189"/>
    <w:rsid w:val="00BD4434"/>
    <w:rsid w:val="00BD59F3"/>
    <w:rsid w:val="00BD63E3"/>
    <w:rsid w:val="00BD6BEC"/>
    <w:rsid w:val="00BD6D31"/>
    <w:rsid w:val="00BD74BD"/>
    <w:rsid w:val="00BD7B7C"/>
    <w:rsid w:val="00BE0696"/>
    <w:rsid w:val="00BE0C21"/>
    <w:rsid w:val="00BE0D56"/>
    <w:rsid w:val="00BE1047"/>
    <w:rsid w:val="00BE13FB"/>
    <w:rsid w:val="00BE2176"/>
    <w:rsid w:val="00BE2472"/>
    <w:rsid w:val="00BE3C7B"/>
    <w:rsid w:val="00BE3CD4"/>
    <w:rsid w:val="00BE3FBE"/>
    <w:rsid w:val="00BE40F1"/>
    <w:rsid w:val="00BE4221"/>
    <w:rsid w:val="00BE4AE2"/>
    <w:rsid w:val="00BE569A"/>
    <w:rsid w:val="00BE5A9A"/>
    <w:rsid w:val="00BE5C08"/>
    <w:rsid w:val="00BE65BB"/>
    <w:rsid w:val="00BE676A"/>
    <w:rsid w:val="00BF026D"/>
    <w:rsid w:val="00BF0629"/>
    <w:rsid w:val="00BF1823"/>
    <w:rsid w:val="00BF20CE"/>
    <w:rsid w:val="00BF24DA"/>
    <w:rsid w:val="00BF2643"/>
    <w:rsid w:val="00BF26FD"/>
    <w:rsid w:val="00BF2DCF"/>
    <w:rsid w:val="00BF3724"/>
    <w:rsid w:val="00BF3A53"/>
    <w:rsid w:val="00BF45F5"/>
    <w:rsid w:val="00BF4821"/>
    <w:rsid w:val="00BF54E6"/>
    <w:rsid w:val="00BF5D76"/>
    <w:rsid w:val="00BF6591"/>
    <w:rsid w:val="00BF6AA8"/>
    <w:rsid w:val="00C0058D"/>
    <w:rsid w:val="00C006E4"/>
    <w:rsid w:val="00C012BE"/>
    <w:rsid w:val="00C01DE0"/>
    <w:rsid w:val="00C01FC5"/>
    <w:rsid w:val="00C035F6"/>
    <w:rsid w:val="00C03912"/>
    <w:rsid w:val="00C03DA1"/>
    <w:rsid w:val="00C064F1"/>
    <w:rsid w:val="00C06C3E"/>
    <w:rsid w:val="00C1078D"/>
    <w:rsid w:val="00C108F6"/>
    <w:rsid w:val="00C10A9E"/>
    <w:rsid w:val="00C11CF6"/>
    <w:rsid w:val="00C121A9"/>
    <w:rsid w:val="00C12E7F"/>
    <w:rsid w:val="00C12FA2"/>
    <w:rsid w:val="00C13075"/>
    <w:rsid w:val="00C136E8"/>
    <w:rsid w:val="00C15896"/>
    <w:rsid w:val="00C160B2"/>
    <w:rsid w:val="00C2050B"/>
    <w:rsid w:val="00C20D51"/>
    <w:rsid w:val="00C2155F"/>
    <w:rsid w:val="00C21713"/>
    <w:rsid w:val="00C2296E"/>
    <w:rsid w:val="00C22BAE"/>
    <w:rsid w:val="00C232BA"/>
    <w:rsid w:val="00C234C3"/>
    <w:rsid w:val="00C2488C"/>
    <w:rsid w:val="00C266D9"/>
    <w:rsid w:val="00C26BE0"/>
    <w:rsid w:val="00C27FCD"/>
    <w:rsid w:val="00C301D9"/>
    <w:rsid w:val="00C309FD"/>
    <w:rsid w:val="00C30AAB"/>
    <w:rsid w:val="00C3104D"/>
    <w:rsid w:val="00C31E45"/>
    <w:rsid w:val="00C32AC0"/>
    <w:rsid w:val="00C3419F"/>
    <w:rsid w:val="00C347C3"/>
    <w:rsid w:val="00C34D9D"/>
    <w:rsid w:val="00C3560A"/>
    <w:rsid w:val="00C3565B"/>
    <w:rsid w:val="00C35899"/>
    <w:rsid w:val="00C35DDD"/>
    <w:rsid w:val="00C3675A"/>
    <w:rsid w:val="00C368E1"/>
    <w:rsid w:val="00C36937"/>
    <w:rsid w:val="00C3694D"/>
    <w:rsid w:val="00C36E65"/>
    <w:rsid w:val="00C3788E"/>
    <w:rsid w:val="00C37BF9"/>
    <w:rsid w:val="00C40762"/>
    <w:rsid w:val="00C4096F"/>
    <w:rsid w:val="00C41032"/>
    <w:rsid w:val="00C427CD"/>
    <w:rsid w:val="00C43124"/>
    <w:rsid w:val="00C4451F"/>
    <w:rsid w:val="00C44735"/>
    <w:rsid w:val="00C448BF"/>
    <w:rsid w:val="00C44A68"/>
    <w:rsid w:val="00C46347"/>
    <w:rsid w:val="00C46580"/>
    <w:rsid w:val="00C46945"/>
    <w:rsid w:val="00C47320"/>
    <w:rsid w:val="00C504ED"/>
    <w:rsid w:val="00C50608"/>
    <w:rsid w:val="00C50E11"/>
    <w:rsid w:val="00C511BD"/>
    <w:rsid w:val="00C520DD"/>
    <w:rsid w:val="00C523DE"/>
    <w:rsid w:val="00C52ADA"/>
    <w:rsid w:val="00C52C12"/>
    <w:rsid w:val="00C52CD2"/>
    <w:rsid w:val="00C53F30"/>
    <w:rsid w:val="00C5465E"/>
    <w:rsid w:val="00C55D57"/>
    <w:rsid w:val="00C5652B"/>
    <w:rsid w:val="00C5757D"/>
    <w:rsid w:val="00C5760B"/>
    <w:rsid w:val="00C57719"/>
    <w:rsid w:val="00C57807"/>
    <w:rsid w:val="00C60299"/>
    <w:rsid w:val="00C6046B"/>
    <w:rsid w:val="00C60E23"/>
    <w:rsid w:val="00C61FFD"/>
    <w:rsid w:val="00C62D72"/>
    <w:rsid w:val="00C62E13"/>
    <w:rsid w:val="00C63EB3"/>
    <w:rsid w:val="00C64FB3"/>
    <w:rsid w:val="00C65407"/>
    <w:rsid w:val="00C65424"/>
    <w:rsid w:val="00C654AA"/>
    <w:rsid w:val="00C669A1"/>
    <w:rsid w:val="00C66AB8"/>
    <w:rsid w:val="00C66B1C"/>
    <w:rsid w:val="00C671D8"/>
    <w:rsid w:val="00C67A04"/>
    <w:rsid w:val="00C70851"/>
    <w:rsid w:val="00C70CB2"/>
    <w:rsid w:val="00C70DC3"/>
    <w:rsid w:val="00C71FE1"/>
    <w:rsid w:val="00C72AC8"/>
    <w:rsid w:val="00C72EB3"/>
    <w:rsid w:val="00C73345"/>
    <w:rsid w:val="00C736F0"/>
    <w:rsid w:val="00C7596F"/>
    <w:rsid w:val="00C75F1C"/>
    <w:rsid w:val="00C773E0"/>
    <w:rsid w:val="00C7748F"/>
    <w:rsid w:val="00C77561"/>
    <w:rsid w:val="00C77C28"/>
    <w:rsid w:val="00C77C97"/>
    <w:rsid w:val="00C80324"/>
    <w:rsid w:val="00C817CF"/>
    <w:rsid w:val="00C82083"/>
    <w:rsid w:val="00C8257D"/>
    <w:rsid w:val="00C828FB"/>
    <w:rsid w:val="00C82904"/>
    <w:rsid w:val="00C82C2A"/>
    <w:rsid w:val="00C858BC"/>
    <w:rsid w:val="00C86AA3"/>
    <w:rsid w:val="00C874AA"/>
    <w:rsid w:val="00C87E79"/>
    <w:rsid w:val="00C905A5"/>
    <w:rsid w:val="00C91310"/>
    <w:rsid w:val="00C9134D"/>
    <w:rsid w:val="00C91D5B"/>
    <w:rsid w:val="00C923FE"/>
    <w:rsid w:val="00C92622"/>
    <w:rsid w:val="00C929F7"/>
    <w:rsid w:val="00C93C7C"/>
    <w:rsid w:val="00C93EA8"/>
    <w:rsid w:val="00C942D7"/>
    <w:rsid w:val="00C94567"/>
    <w:rsid w:val="00C947D8"/>
    <w:rsid w:val="00C95AE6"/>
    <w:rsid w:val="00C96E56"/>
    <w:rsid w:val="00C97B03"/>
    <w:rsid w:val="00C97C18"/>
    <w:rsid w:val="00CA03F0"/>
    <w:rsid w:val="00CA06B5"/>
    <w:rsid w:val="00CA0790"/>
    <w:rsid w:val="00CA0827"/>
    <w:rsid w:val="00CA14DD"/>
    <w:rsid w:val="00CA1DC6"/>
    <w:rsid w:val="00CA3925"/>
    <w:rsid w:val="00CA3FF8"/>
    <w:rsid w:val="00CA40C6"/>
    <w:rsid w:val="00CA46A0"/>
    <w:rsid w:val="00CA5023"/>
    <w:rsid w:val="00CA59D8"/>
    <w:rsid w:val="00CA5BE5"/>
    <w:rsid w:val="00CA666F"/>
    <w:rsid w:val="00CA6744"/>
    <w:rsid w:val="00CA679B"/>
    <w:rsid w:val="00CA7FE9"/>
    <w:rsid w:val="00CB09CC"/>
    <w:rsid w:val="00CB2B7C"/>
    <w:rsid w:val="00CB3057"/>
    <w:rsid w:val="00CB339F"/>
    <w:rsid w:val="00CB359C"/>
    <w:rsid w:val="00CB3799"/>
    <w:rsid w:val="00CB3815"/>
    <w:rsid w:val="00CB421C"/>
    <w:rsid w:val="00CB4EF3"/>
    <w:rsid w:val="00CB5677"/>
    <w:rsid w:val="00CB568C"/>
    <w:rsid w:val="00CB5CBE"/>
    <w:rsid w:val="00CB6344"/>
    <w:rsid w:val="00CB65BE"/>
    <w:rsid w:val="00CB6739"/>
    <w:rsid w:val="00CB6A55"/>
    <w:rsid w:val="00CB6A56"/>
    <w:rsid w:val="00CB6C54"/>
    <w:rsid w:val="00CB72F2"/>
    <w:rsid w:val="00CB76E6"/>
    <w:rsid w:val="00CB79DA"/>
    <w:rsid w:val="00CB7B52"/>
    <w:rsid w:val="00CC0713"/>
    <w:rsid w:val="00CC0804"/>
    <w:rsid w:val="00CC0E6D"/>
    <w:rsid w:val="00CC1C04"/>
    <w:rsid w:val="00CC23B0"/>
    <w:rsid w:val="00CC279C"/>
    <w:rsid w:val="00CC3A18"/>
    <w:rsid w:val="00CC4659"/>
    <w:rsid w:val="00CC4AEF"/>
    <w:rsid w:val="00CC4D0F"/>
    <w:rsid w:val="00CC5B19"/>
    <w:rsid w:val="00CC6C3B"/>
    <w:rsid w:val="00CC73B0"/>
    <w:rsid w:val="00CD0742"/>
    <w:rsid w:val="00CD1690"/>
    <w:rsid w:val="00CD1EDF"/>
    <w:rsid w:val="00CD26BC"/>
    <w:rsid w:val="00CD326D"/>
    <w:rsid w:val="00CD39DB"/>
    <w:rsid w:val="00CD4A61"/>
    <w:rsid w:val="00CD513B"/>
    <w:rsid w:val="00CD65C0"/>
    <w:rsid w:val="00CD6B1A"/>
    <w:rsid w:val="00CE106B"/>
    <w:rsid w:val="00CE1A0E"/>
    <w:rsid w:val="00CE20D3"/>
    <w:rsid w:val="00CE2CCF"/>
    <w:rsid w:val="00CE3558"/>
    <w:rsid w:val="00CE3815"/>
    <w:rsid w:val="00CE3AB1"/>
    <w:rsid w:val="00CE3C94"/>
    <w:rsid w:val="00CE3E7F"/>
    <w:rsid w:val="00CE4A14"/>
    <w:rsid w:val="00CE4F9D"/>
    <w:rsid w:val="00CE552F"/>
    <w:rsid w:val="00CE61DD"/>
    <w:rsid w:val="00CE6313"/>
    <w:rsid w:val="00CE644B"/>
    <w:rsid w:val="00CE6591"/>
    <w:rsid w:val="00CE67FF"/>
    <w:rsid w:val="00CE72A2"/>
    <w:rsid w:val="00CE7A43"/>
    <w:rsid w:val="00CE7E53"/>
    <w:rsid w:val="00CF0151"/>
    <w:rsid w:val="00CF0B02"/>
    <w:rsid w:val="00CF16D5"/>
    <w:rsid w:val="00CF1E7E"/>
    <w:rsid w:val="00CF2511"/>
    <w:rsid w:val="00CF29AB"/>
    <w:rsid w:val="00CF2AD6"/>
    <w:rsid w:val="00CF347D"/>
    <w:rsid w:val="00CF401C"/>
    <w:rsid w:val="00CF4550"/>
    <w:rsid w:val="00CF4C26"/>
    <w:rsid w:val="00CF4C99"/>
    <w:rsid w:val="00CF509C"/>
    <w:rsid w:val="00CF5147"/>
    <w:rsid w:val="00CF589E"/>
    <w:rsid w:val="00CF607F"/>
    <w:rsid w:val="00CF6668"/>
    <w:rsid w:val="00CF6C97"/>
    <w:rsid w:val="00CF7C43"/>
    <w:rsid w:val="00D00F76"/>
    <w:rsid w:val="00D00FF3"/>
    <w:rsid w:val="00D01C39"/>
    <w:rsid w:val="00D01CAF"/>
    <w:rsid w:val="00D01FB6"/>
    <w:rsid w:val="00D024BD"/>
    <w:rsid w:val="00D02975"/>
    <w:rsid w:val="00D02F09"/>
    <w:rsid w:val="00D0308C"/>
    <w:rsid w:val="00D030C7"/>
    <w:rsid w:val="00D03842"/>
    <w:rsid w:val="00D03A84"/>
    <w:rsid w:val="00D04D78"/>
    <w:rsid w:val="00D04F1A"/>
    <w:rsid w:val="00D0515C"/>
    <w:rsid w:val="00D051DF"/>
    <w:rsid w:val="00D053C4"/>
    <w:rsid w:val="00D05823"/>
    <w:rsid w:val="00D05AF5"/>
    <w:rsid w:val="00D06974"/>
    <w:rsid w:val="00D07D78"/>
    <w:rsid w:val="00D10B56"/>
    <w:rsid w:val="00D10E3E"/>
    <w:rsid w:val="00D10FA6"/>
    <w:rsid w:val="00D120AA"/>
    <w:rsid w:val="00D12D9E"/>
    <w:rsid w:val="00D13537"/>
    <w:rsid w:val="00D1392B"/>
    <w:rsid w:val="00D14AF0"/>
    <w:rsid w:val="00D1514B"/>
    <w:rsid w:val="00D15D78"/>
    <w:rsid w:val="00D17738"/>
    <w:rsid w:val="00D20CC3"/>
    <w:rsid w:val="00D20ED1"/>
    <w:rsid w:val="00D2133A"/>
    <w:rsid w:val="00D220A7"/>
    <w:rsid w:val="00D224E1"/>
    <w:rsid w:val="00D2283D"/>
    <w:rsid w:val="00D23CC0"/>
    <w:rsid w:val="00D244EA"/>
    <w:rsid w:val="00D254DF"/>
    <w:rsid w:val="00D25BD8"/>
    <w:rsid w:val="00D276C1"/>
    <w:rsid w:val="00D27880"/>
    <w:rsid w:val="00D27BF1"/>
    <w:rsid w:val="00D308CB"/>
    <w:rsid w:val="00D31D18"/>
    <w:rsid w:val="00D32401"/>
    <w:rsid w:val="00D32BFF"/>
    <w:rsid w:val="00D33353"/>
    <w:rsid w:val="00D34A0D"/>
    <w:rsid w:val="00D35AAC"/>
    <w:rsid w:val="00D360CB"/>
    <w:rsid w:val="00D3619A"/>
    <w:rsid w:val="00D365F6"/>
    <w:rsid w:val="00D41DEA"/>
    <w:rsid w:val="00D42622"/>
    <w:rsid w:val="00D42CA8"/>
    <w:rsid w:val="00D432CD"/>
    <w:rsid w:val="00D437B1"/>
    <w:rsid w:val="00D43B05"/>
    <w:rsid w:val="00D44468"/>
    <w:rsid w:val="00D4457B"/>
    <w:rsid w:val="00D457F3"/>
    <w:rsid w:val="00D46013"/>
    <w:rsid w:val="00D47410"/>
    <w:rsid w:val="00D50F2E"/>
    <w:rsid w:val="00D51035"/>
    <w:rsid w:val="00D51475"/>
    <w:rsid w:val="00D51491"/>
    <w:rsid w:val="00D5186B"/>
    <w:rsid w:val="00D52F78"/>
    <w:rsid w:val="00D53D7B"/>
    <w:rsid w:val="00D53EA2"/>
    <w:rsid w:val="00D5435D"/>
    <w:rsid w:val="00D54753"/>
    <w:rsid w:val="00D54FD1"/>
    <w:rsid w:val="00D55430"/>
    <w:rsid w:val="00D55EA2"/>
    <w:rsid w:val="00D56455"/>
    <w:rsid w:val="00D568FA"/>
    <w:rsid w:val="00D56A21"/>
    <w:rsid w:val="00D57724"/>
    <w:rsid w:val="00D57DFE"/>
    <w:rsid w:val="00D609AF"/>
    <w:rsid w:val="00D60A22"/>
    <w:rsid w:val="00D61478"/>
    <w:rsid w:val="00D61A1B"/>
    <w:rsid w:val="00D6292E"/>
    <w:rsid w:val="00D62BFC"/>
    <w:rsid w:val="00D6333B"/>
    <w:rsid w:val="00D63DAC"/>
    <w:rsid w:val="00D64133"/>
    <w:rsid w:val="00D64B21"/>
    <w:rsid w:val="00D64B2E"/>
    <w:rsid w:val="00D66814"/>
    <w:rsid w:val="00D66C68"/>
    <w:rsid w:val="00D675B6"/>
    <w:rsid w:val="00D67D14"/>
    <w:rsid w:val="00D7112A"/>
    <w:rsid w:val="00D71685"/>
    <w:rsid w:val="00D72322"/>
    <w:rsid w:val="00D724AA"/>
    <w:rsid w:val="00D72AD3"/>
    <w:rsid w:val="00D72CDC"/>
    <w:rsid w:val="00D74174"/>
    <w:rsid w:val="00D7418C"/>
    <w:rsid w:val="00D741A6"/>
    <w:rsid w:val="00D748C1"/>
    <w:rsid w:val="00D75024"/>
    <w:rsid w:val="00D75F2F"/>
    <w:rsid w:val="00D76852"/>
    <w:rsid w:val="00D76977"/>
    <w:rsid w:val="00D77B9E"/>
    <w:rsid w:val="00D81213"/>
    <w:rsid w:val="00D82F61"/>
    <w:rsid w:val="00D832D8"/>
    <w:rsid w:val="00D83E89"/>
    <w:rsid w:val="00D83F0F"/>
    <w:rsid w:val="00D84D0D"/>
    <w:rsid w:val="00D857EA"/>
    <w:rsid w:val="00D85B00"/>
    <w:rsid w:val="00D86800"/>
    <w:rsid w:val="00D87D0E"/>
    <w:rsid w:val="00D90373"/>
    <w:rsid w:val="00D90BF5"/>
    <w:rsid w:val="00D90D26"/>
    <w:rsid w:val="00D91434"/>
    <w:rsid w:val="00D919AB"/>
    <w:rsid w:val="00D92169"/>
    <w:rsid w:val="00D922A0"/>
    <w:rsid w:val="00D9245A"/>
    <w:rsid w:val="00D92CFB"/>
    <w:rsid w:val="00D93D4D"/>
    <w:rsid w:val="00D93FA4"/>
    <w:rsid w:val="00D9460F"/>
    <w:rsid w:val="00D948AB"/>
    <w:rsid w:val="00D94DBC"/>
    <w:rsid w:val="00D9531D"/>
    <w:rsid w:val="00D95A31"/>
    <w:rsid w:val="00D9753A"/>
    <w:rsid w:val="00D97B25"/>
    <w:rsid w:val="00D97D98"/>
    <w:rsid w:val="00DA03A9"/>
    <w:rsid w:val="00DA0958"/>
    <w:rsid w:val="00DA3937"/>
    <w:rsid w:val="00DA3A96"/>
    <w:rsid w:val="00DA3F89"/>
    <w:rsid w:val="00DA513A"/>
    <w:rsid w:val="00DA577B"/>
    <w:rsid w:val="00DA579D"/>
    <w:rsid w:val="00DA57AC"/>
    <w:rsid w:val="00DA5DF2"/>
    <w:rsid w:val="00DA6FD3"/>
    <w:rsid w:val="00DA7186"/>
    <w:rsid w:val="00DA745B"/>
    <w:rsid w:val="00DA796E"/>
    <w:rsid w:val="00DA7BCE"/>
    <w:rsid w:val="00DA7FD8"/>
    <w:rsid w:val="00DB02F8"/>
    <w:rsid w:val="00DB0C99"/>
    <w:rsid w:val="00DB0F14"/>
    <w:rsid w:val="00DB2D58"/>
    <w:rsid w:val="00DB3A9D"/>
    <w:rsid w:val="00DB4521"/>
    <w:rsid w:val="00DB4C79"/>
    <w:rsid w:val="00DB4F6F"/>
    <w:rsid w:val="00DB5AA0"/>
    <w:rsid w:val="00DB6992"/>
    <w:rsid w:val="00DB6A7D"/>
    <w:rsid w:val="00DB701A"/>
    <w:rsid w:val="00DB7232"/>
    <w:rsid w:val="00DB7CDA"/>
    <w:rsid w:val="00DB7F31"/>
    <w:rsid w:val="00DB7FBF"/>
    <w:rsid w:val="00DC0AD3"/>
    <w:rsid w:val="00DC0D6B"/>
    <w:rsid w:val="00DC1061"/>
    <w:rsid w:val="00DC1B80"/>
    <w:rsid w:val="00DC2293"/>
    <w:rsid w:val="00DC2B14"/>
    <w:rsid w:val="00DC2DCC"/>
    <w:rsid w:val="00DC32E7"/>
    <w:rsid w:val="00DC423E"/>
    <w:rsid w:val="00DC460D"/>
    <w:rsid w:val="00DC4F70"/>
    <w:rsid w:val="00DC4F8A"/>
    <w:rsid w:val="00DC5C78"/>
    <w:rsid w:val="00DC5CC9"/>
    <w:rsid w:val="00DC6162"/>
    <w:rsid w:val="00DC6316"/>
    <w:rsid w:val="00DC63C6"/>
    <w:rsid w:val="00DC68FA"/>
    <w:rsid w:val="00DC7333"/>
    <w:rsid w:val="00DC75CD"/>
    <w:rsid w:val="00DD04FA"/>
    <w:rsid w:val="00DD1988"/>
    <w:rsid w:val="00DD2DE2"/>
    <w:rsid w:val="00DD34D8"/>
    <w:rsid w:val="00DD3ADE"/>
    <w:rsid w:val="00DD3E62"/>
    <w:rsid w:val="00DD4872"/>
    <w:rsid w:val="00DD4C89"/>
    <w:rsid w:val="00DD5451"/>
    <w:rsid w:val="00DD598A"/>
    <w:rsid w:val="00DD71A9"/>
    <w:rsid w:val="00DD768E"/>
    <w:rsid w:val="00DD7FB7"/>
    <w:rsid w:val="00DE0CC4"/>
    <w:rsid w:val="00DE218D"/>
    <w:rsid w:val="00DE248C"/>
    <w:rsid w:val="00DE2823"/>
    <w:rsid w:val="00DE28C1"/>
    <w:rsid w:val="00DE4590"/>
    <w:rsid w:val="00DE49A2"/>
    <w:rsid w:val="00DE4ECD"/>
    <w:rsid w:val="00DE5317"/>
    <w:rsid w:val="00DE5420"/>
    <w:rsid w:val="00DE5ABB"/>
    <w:rsid w:val="00DE5C2B"/>
    <w:rsid w:val="00DE5D49"/>
    <w:rsid w:val="00DE6B76"/>
    <w:rsid w:val="00DE6E21"/>
    <w:rsid w:val="00DE6FCD"/>
    <w:rsid w:val="00DE7B89"/>
    <w:rsid w:val="00DF0569"/>
    <w:rsid w:val="00DF096D"/>
    <w:rsid w:val="00DF37DD"/>
    <w:rsid w:val="00DF4012"/>
    <w:rsid w:val="00DF487E"/>
    <w:rsid w:val="00DF5492"/>
    <w:rsid w:val="00DF5EB7"/>
    <w:rsid w:val="00DF62EF"/>
    <w:rsid w:val="00DF6395"/>
    <w:rsid w:val="00DF64B7"/>
    <w:rsid w:val="00DF6A22"/>
    <w:rsid w:val="00DF6F6C"/>
    <w:rsid w:val="00DF6FE4"/>
    <w:rsid w:val="00E0029F"/>
    <w:rsid w:val="00E00380"/>
    <w:rsid w:val="00E00E0F"/>
    <w:rsid w:val="00E02F1D"/>
    <w:rsid w:val="00E0360B"/>
    <w:rsid w:val="00E03A82"/>
    <w:rsid w:val="00E03B20"/>
    <w:rsid w:val="00E0476D"/>
    <w:rsid w:val="00E04A1D"/>
    <w:rsid w:val="00E04E6E"/>
    <w:rsid w:val="00E06051"/>
    <w:rsid w:val="00E07361"/>
    <w:rsid w:val="00E07AD3"/>
    <w:rsid w:val="00E114A5"/>
    <w:rsid w:val="00E12635"/>
    <w:rsid w:val="00E129F9"/>
    <w:rsid w:val="00E13098"/>
    <w:rsid w:val="00E13E34"/>
    <w:rsid w:val="00E148B9"/>
    <w:rsid w:val="00E1518C"/>
    <w:rsid w:val="00E15723"/>
    <w:rsid w:val="00E15A8E"/>
    <w:rsid w:val="00E16453"/>
    <w:rsid w:val="00E16ED6"/>
    <w:rsid w:val="00E175BF"/>
    <w:rsid w:val="00E2000D"/>
    <w:rsid w:val="00E20CB5"/>
    <w:rsid w:val="00E21067"/>
    <w:rsid w:val="00E213DA"/>
    <w:rsid w:val="00E216EE"/>
    <w:rsid w:val="00E22593"/>
    <w:rsid w:val="00E22B2D"/>
    <w:rsid w:val="00E238AA"/>
    <w:rsid w:val="00E249B9"/>
    <w:rsid w:val="00E25405"/>
    <w:rsid w:val="00E259F4"/>
    <w:rsid w:val="00E25C3B"/>
    <w:rsid w:val="00E25F4E"/>
    <w:rsid w:val="00E27572"/>
    <w:rsid w:val="00E27DBA"/>
    <w:rsid w:val="00E27F5B"/>
    <w:rsid w:val="00E3245F"/>
    <w:rsid w:val="00E327F0"/>
    <w:rsid w:val="00E33641"/>
    <w:rsid w:val="00E33AB3"/>
    <w:rsid w:val="00E33E91"/>
    <w:rsid w:val="00E34A7C"/>
    <w:rsid w:val="00E34D8D"/>
    <w:rsid w:val="00E355EC"/>
    <w:rsid w:val="00E35F0A"/>
    <w:rsid w:val="00E368D3"/>
    <w:rsid w:val="00E3792F"/>
    <w:rsid w:val="00E37E0E"/>
    <w:rsid w:val="00E37EAE"/>
    <w:rsid w:val="00E37F2B"/>
    <w:rsid w:val="00E4008E"/>
    <w:rsid w:val="00E4054F"/>
    <w:rsid w:val="00E40A6B"/>
    <w:rsid w:val="00E40F66"/>
    <w:rsid w:val="00E410BC"/>
    <w:rsid w:val="00E42362"/>
    <w:rsid w:val="00E43BF4"/>
    <w:rsid w:val="00E443F8"/>
    <w:rsid w:val="00E44572"/>
    <w:rsid w:val="00E44B3A"/>
    <w:rsid w:val="00E4542E"/>
    <w:rsid w:val="00E45772"/>
    <w:rsid w:val="00E459DE"/>
    <w:rsid w:val="00E46D35"/>
    <w:rsid w:val="00E47BD6"/>
    <w:rsid w:val="00E50059"/>
    <w:rsid w:val="00E50500"/>
    <w:rsid w:val="00E5247D"/>
    <w:rsid w:val="00E526F6"/>
    <w:rsid w:val="00E536DD"/>
    <w:rsid w:val="00E53714"/>
    <w:rsid w:val="00E539DE"/>
    <w:rsid w:val="00E53C2A"/>
    <w:rsid w:val="00E55E3E"/>
    <w:rsid w:val="00E569B5"/>
    <w:rsid w:val="00E57218"/>
    <w:rsid w:val="00E573ED"/>
    <w:rsid w:val="00E577C7"/>
    <w:rsid w:val="00E60393"/>
    <w:rsid w:val="00E606FD"/>
    <w:rsid w:val="00E61C44"/>
    <w:rsid w:val="00E62209"/>
    <w:rsid w:val="00E629D9"/>
    <w:rsid w:val="00E62AEA"/>
    <w:rsid w:val="00E63D5D"/>
    <w:rsid w:val="00E64181"/>
    <w:rsid w:val="00E64417"/>
    <w:rsid w:val="00E645EE"/>
    <w:rsid w:val="00E64744"/>
    <w:rsid w:val="00E64906"/>
    <w:rsid w:val="00E65228"/>
    <w:rsid w:val="00E65537"/>
    <w:rsid w:val="00E65894"/>
    <w:rsid w:val="00E65BE0"/>
    <w:rsid w:val="00E6639B"/>
    <w:rsid w:val="00E66D48"/>
    <w:rsid w:val="00E66D99"/>
    <w:rsid w:val="00E6704F"/>
    <w:rsid w:val="00E67629"/>
    <w:rsid w:val="00E67A4D"/>
    <w:rsid w:val="00E67DFC"/>
    <w:rsid w:val="00E70536"/>
    <w:rsid w:val="00E70F13"/>
    <w:rsid w:val="00E711B8"/>
    <w:rsid w:val="00E715CF"/>
    <w:rsid w:val="00E7198D"/>
    <w:rsid w:val="00E7250C"/>
    <w:rsid w:val="00E7296F"/>
    <w:rsid w:val="00E72D33"/>
    <w:rsid w:val="00E73385"/>
    <w:rsid w:val="00E73948"/>
    <w:rsid w:val="00E73F8D"/>
    <w:rsid w:val="00E7477B"/>
    <w:rsid w:val="00E7481F"/>
    <w:rsid w:val="00E7491C"/>
    <w:rsid w:val="00E74CEA"/>
    <w:rsid w:val="00E75399"/>
    <w:rsid w:val="00E754AF"/>
    <w:rsid w:val="00E76129"/>
    <w:rsid w:val="00E7660A"/>
    <w:rsid w:val="00E76811"/>
    <w:rsid w:val="00E76965"/>
    <w:rsid w:val="00E77811"/>
    <w:rsid w:val="00E77E95"/>
    <w:rsid w:val="00E8006F"/>
    <w:rsid w:val="00E80571"/>
    <w:rsid w:val="00E805C1"/>
    <w:rsid w:val="00E80624"/>
    <w:rsid w:val="00E8091A"/>
    <w:rsid w:val="00E80A7C"/>
    <w:rsid w:val="00E80CD3"/>
    <w:rsid w:val="00E820C7"/>
    <w:rsid w:val="00E82F1C"/>
    <w:rsid w:val="00E83319"/>
    <w:rsid w:val="00E840B6"/>
    <w:rsid w:val="00E8437C"/>
    <w:rsid w:val="00E85A36"/>
    <w:rsid w:val="00E8638C"/>
    <w:rsid w:val="00E8643F"/>
    <w:rsid w:val="00E86A4E"/>
    <w:rsid w:val="00E86ADD"/>
    <w:rsid w:val="00E87000"/>
    <w:rsid w:val="00E87E2C"/>
    <w:rsid w:val="00E90FC3"/>
    <w:rsid w:val="00E92206"/>
    <w:rsid w:val="00E925E4"/>
    <w:rsid w:val="00E933D6"/>
    <w:rsid w:val="00E94F3B"/>
    <w:rsid w:val="00E95A25"/>
    <w:rsid w:val="00E96897"/>
    <w:rsid w:val="00E97403"/>
    <w:rsid w:val="00E9753B"/>
    <w:rsid w:val="00E977A6"/>
    <w:rsid w:val="00EA081D"/>
    <w:rsid w:val="00EA1E04"/>
    <w:rsid w:val="00EA209A"/>
    <w:rsid w:val="00EA2793"/>
    <w:rsid w:val="00EA41B9"/>
    <w:rsid w:val="00EA41F1"/>
    <w:rsid w:val="00EA4613"/>
    <w:rsid w:val="00EA4825"/>
    <w:rsid w:val="00EA51AE"/>
    <w:rsid w:val="00EA5992"/>
    <w:rsid w:val="00EA6264"/>
    <w:rsid w:val="00EA747C"/>
    <w:rsid w:val="00EA7C21"/>
    <w:rsid w:val="00EA7EC8"/>
    <w:rsid w:val="00EB0019"/>
    <w:rsid w:val="00EB00B9"/>
    <w:rsid w:val="00EB0736"/>
    <w:rsid w:val="00EB0E59"/>
    <w:rsid w:val="00EB1162"/>
    <w:rsid w:val="00EB126A"/>
    <w:rsid w:val="00EB1FC1"/>
    <w:rsid w:val="00EB20E4"/>
    <w:rsid w:val="00EB250A"/>
    <w:rsid w:val="00EB2A8A"/>
    <w:rsid w:val="00EB3EEF"/>
    <w:rsid w:val="00EB46BC"/>
    <w:rsid w:val="00EB53E4"/>
    <w:rsid w:val="00EB5CE0"/>
    <w:rsid w:val="00EB5F72"/>
    <w:rsid w:val="00EB6822"/>
    <w:rsid w:val="00EB79FD"/>
    <w:rsid w:val="00EC0FEE"/>
    <w:rsid w:val="00EC3279"/>
    <w:rsid w:val="00EC35FA"/>
    <w:rsid w:val="00EC36D7"/>
    <w:rsid w:val="00EC3AB9"/>
    <w:rsid w:val="00EC4345"/>
    <w:rsid w:val="00EC5247"/>
    <w:rsid w:val="00EC5533"/>
    <w:rsid w:val="00EC5C2A"/>
    <w:rsid w:val="00EC5F60"/>
    <w:rsid w:val="00EC5FDF"/>
    <w:rsid w:val="00EC6D35"/>
    <w:rsid w:val="00EC79DD"/>
    <w:rsid w:val="00ED0216"/>
    <w:rsid w:val="00ED0836"/>
    <w:rsid w:val="00ED0C49"/>
    <w:rsid w:val="00ED1F4A"/>
    <w:rsid w:val="00ED23BF"/>
    <w:rsid w:val="00ED2E83"/>
    <w:rsid w:val="00ED2F7D"/>
    <w:rsid w:val="00ED4C76"/>
    <w:rsid w:val="00ED4E98"/>
    <w:rsid w:val="00ED4EA7"/>
    <w:rsid w:val="00ED51DA"/>
    <w:rsid w:val="00ED52F8"/>
    <w:rsid w:val="00ED5E60"/>
    <w:rsid w:val="00ED67D6"/>
    <w:rsid w:val="00ED729B"/>
    <w:rsid w:val="00EE0FBD"/>
    <w:rsid w:val="00EE21D1"/>
    <w:rsid w:val="00EE2294"/>
    <w:rsid w:val="00EE23DD"/>
    <w:rsid w:val="00EE251D"/>
    <w:rsid w:val="00EE28DE"/>
    <w:rsid w:val="00EE2971"/>
    <w:rsid w:val="00EE318E"/>
    <w:rsid w:val="00EE32F5"/>
    <w:rsid w:val="00EE3C1E"/>
    <w:rsid w:val="00EE3D99"/>
    <w:rsid w:val="00EE4113"/>
    <w:rsid w:val="00EE4850"/>
    <w:rsid w:val="00EE51F6"/>
    <w:rsid w:val="00EE5B89"/>
    <w:rsid w:val="00EE5D0D"/>
    <w:rsid w:val="00EE5FA5"/>
    <w:rsid w:val="00EE6E61"/>
    <w:rsid w:val="00EE76B9"/>
    <w:rsid w:val="00EE7CB4"/>
    <w:rsid w:val="00EF0984"/>
    <w:rsid w:val="00EF0BFF"/>
    <w:rsid w:val="00EF1F49"/>
    <w:rsid w:val="00EF2511"/>
    <w:rsid w:val="00EF40B4"/>
    <w:rsid w:val="00EF43DB"/>
    <w:rsid w:val="00EF4940"/>
    <w:rsid w:val="00EF63F2"/>
    <w:rsid w:val="00EF6DD3"/>
    <w:rsid w:val="00EF6E44"/>
    <w:rsid w:val="00EF78C6"/>
    <w:rsid w:val="00F002FD"/>
    <w:rsid w:val="00F0082F"/>
    <w:rsid w:val="00F01F75"/>
    <w:rsid w:val="00F01FDE"/>
    <w:rsid w:val="00F024A9"/>
    <w:rsid w:val="00F025DB"/>
    <w:rsid w:val="00F02E96"/>
    <w:rsid w:val="00F03E56"/>
    <w:rsid w:val="00F0461E"/>
    <w:rsid w:val="00F04DFC"/>
    <w:rsid w:val="00F05ECE"/>
    <w:rsid w:val="00F05F50"/>
    <w:rsid w:val="00F0630E"/>
    <w:rsid w:val="00F0637A"/>
    <w:rsid w:val="00F066BC"/>
    <w:rsid w:val="00F06BB6"/>
    <w:rsid w:val="00F10352"/>
    <w:rsid w:val="00F11545"/>
    <w:rsid w:val="00F1198C"/>
    <w:rsid w:val="00F121B7"/>
    <w:rsid w:val="00F132FF"/>
    <w:rsid w:val="00F134C3"/>
    <w:rsid w:val="00F137DB"/>
    <w:rsid w:val="00F13B73"/>
    <w:rsid w:val="00F14005"/>
    <w:rsid w:val="00F14556"/>
    <w:rsid w:val="00F14601"/>
    <w:rsid w:val="00F1493F"/>
    <w:rsid w:val="00F14B4B"/>
    <w:rsid w:val="00F14F96"/>
    <w:rsid w:val="00F15962"/>
    <w:rsid w:val="00F16AF2"/>
    <w:rsid w:val="00F17ECA"/>
    <w:rsid w:val="00F20C48"/>
    <w:rsid w:val="00F20E28"/>
    <w:rsid w:val="00F217C8"/>
    <w:rsid w:val="00F21E0F"/>
    <w:rsid w:val="00F21E66"/>
    <w:rsid w:val="00F22119"/>
    <w:rsid w:val="00F231C4"/>
    <w:rsid w:val="00F2395C"/>
    <w:rsid w:val="00F252A5"/>
    <w:rsid w:val="00F25623"/>
    <w:rsid w:val="00F26230"/>
    <w:rsid w:val="00F262E9"/>
    <w:rsid w:val="00F26B13"/>
    <w:rsid w:val="00F26B67"/>
    <w:rsid w:val="00F26F7E"/>
    <w:rsid w:val="00F2757C"/>
    <w:rsid w:val="00F30CC8"/>
    <w:rsid w:val="00F31A1C"/>
    <w:rsid w:val="00F325DA"/>
    <w:rsid w:val="00F325E8"/>
    <w:rsid w:val="00F32959"/>
    <w:rsid w:val="00F331D9"/>
    <w:rsid w:val="00F336CD"/>
    <w:rsid w:val="00F3376B"/>
    <w:rsid w:val="00F34389"/>
    <w:rsid w:val="00F348A7"/>
    <w:rsid w:val="00F36226"/>
    <w:rsid w:val="00F3655D"/>
    <w:rsid w:val="00F365E7"/>
    <w:rsid w:val="00F367BE"/>
    <w:rsid w:val="00F36ADE"/>
    <w:rsid w:val="00F36F92"/>
    <w:rsid w:val="00F37083"/>
    <w:rsid w:val="00F372BB"/>
    <w:rsid w:val="00F3790D"/>
    <w:rsid w:val="00F40909"/>
    <w:rsid w:val="00F40A0A"/>
    <w:rsid w:val="00F41C4F"/>
    <w:rsid w:val="00F422FE"/>
    <w:rsid w:val="00F42ABA"/>
    <w:rsid w:val="00F42D08"/>
    <w:rsid w:val="00F43416"/>
    <w:rsid w:val="00F438CF"/>
    <w:rsid w:val="00F43A12"/>
    <w:rsid w:val="00F43BBC"/>
    <w:rsid w:val="00F45A22"/>
    <w:rsid w:val="00F4613C"/>
    <w:rsid w:val="00F4682C"/>
    <w:rsid w:val="00F46CAA"/>
    <w:rsid w:val="00F46D18"/>
    <w:rsid w:val="00F524AC"/>
    <w:rsid w:val="00F532BD"/>
    <w:rsid w:val="00F547C4"/>
    <w:rsid w:val="00F559A1"/>
    <w:rsid w:val="00F55AB5"/>
    <w:rsid w:val="00F55B99"/>
    <w:rsid w:val="00F55DBD"/>
    <w:rsid w:val="00F56096"/>
    <w:rsid w:val="00F5655B"/>
    <w:rsid w:val="00F57B14"/>
    <w:rsid w:val="00F57D6E"/>
    <w:rsid w:val="00F60E34"/>
    <w:rsid w:val="00F62750"/>
    <w:rsid w:val="00F62C65"/>
    <w:rsid w:val="00F63BBD"/>
    <w:rsid w:val="00F63D96"/>
    <w:rsid w:val="00F63E58"/>
    <w:rsid w:val="00F63E85"/>
    <w:rsid w:val="00F63F16"/>
    <w:rsid w:val="00F64275"/>
    <w:rsid w:val="00F650B7"/>
    <w:rsid w:val="00F65C65"/>
    <w:rsid w:val="00F65CA0"/>
    <w:rsid w:val="00F6641D"/>
    <w:rsid w:val="00F666F1"/>
    <w:rsid w:val="00F67BB6"/>
    <w:rsid w:val="00F70CF7"/>
    <w:rsid w:val="00F71B50"/>
    <w:rsid w:val="00F71C26"/>
    <w:rsid w:val="00F72E90"/>
    <w:rsid w:val="00F757CD"/>
    <w:rsid w:val="00F760B4"/>
    <w:rsid w:val="00F7674B"/>
    <w:rsid w:val="00F7681C"/>
    <w:rsid w:val="00F76C4C"/>
    <w:rsid w:val="00F77AA1"/>
    <w:rsid w:val="00F77CB2"/>
    <w:rsid w:val="00F77E0B"/>
    <w:rsid w:val="00F80AD9"/>
    <w:rsid w:val="00F80C52"/>
    <w:rsid w:val="00F811CC"/>
    <w:rsid w:val="00F819FF"/>
    <w:rsid w:val="00F8232A"/>
    <w:rsid w:val="00F82383"/>
    <w:rsid w:val="00F82CB7"/>
    <w:rsid w:val="00F830D0"/>
    <w:rsid w:val="00F830D7"/>
    <w:rsid w:val="00F84042"/>
    <w:rsid w:val="00F847DF"/>
    <w:rsid w:val="00F84D7F"/>
    <w:rsid w:val="00F84FA1"/>
    <w:rsid w:val="00F8584B"/>
    <w:rsid w:val="00F85DCF"/>
    <w:rsid w:val="00F85FB2"/>
    <w:rsid w:val="00F868E3"/>
    <w:rsid w:val="00F86F0B"/>
    <w:rsid w:val="00F87051"/>
    <w:rsid w:val="00F90601"/>
    <w:rsid w:val="00F91636"/>
    <w:rsid w:val="00F91B41"/>
    <w:rsid w:val="00F927D7"/>
    <w:rsid w:val="00F92E7C"/>
    <w:rsid w:val="00F93B85"/>
    <w:rsid w:val="00F9419D"/>
    <w:rsid w:val="00F9429A"/>
    <w:rsid w:val="00F9471C"/>
    <w:rsid w:val="00F9529E"/>
    <w:rsid w:val="00F954BD"/>
    <w:rsid w:val="00F96098"/>
    <w:rsid w:val="00F9694D"/>
    <w:rsid w:val="00F97534"/>
    <w:rsid w:val="00FA0949"/>
    <w:rsid w:val="00FA1C3A"/>
    <w:rsid w:val="00FA1EBB"/>
    <w:rsid w:val="00FA2337"/>
    <w:rsid w:val="00FA2966"/>
    <w:rsid w:val="00FA2F05"/>
    <w:rsid w:val="00FA31A2"/>
    <w:rsid w:val="00FA4AA4"/>
    <w:rsid w:val="00FA4BE8"/>
    <w:rsid w:val="00FA582E"/>
    <w:rsid w:val="00FA62A5"/>
    <w:rsid w:val="00FA6738"/>
    <w:rsid w:val="00FA6B87"/>
    <w:rsid w:val="00FA79DB"/>
    <w:rsid w:val="00FA7EE9"/>
    <w:rsid w:val="00FA7EF3"/>
    <w:rsid w:val="00FB03EB"/>
    <w:rsid w:val="00FB0661"/>
    <w:rsid w:val="00FB085E"/>
    <w:rsid w:val="00FB0A71"/>
    <w:rsid w:val="00FB176B"/>
    <w:rsid w:val="00FB19B2"/>
    <w:rsid w:val="00FB2093"/>
    <w:rsid w:val="00FB2319"/>
    <w:rsid w:val="00FB2484"/>
    <w:rsid w:val="00FB47BF"/>
    <w:rsid w:val="00FB4E96"/>
    <w:rsid w:val="00FB63BF"/>
    <w:rsid w:val="00FB794D"/>
    <w:rsid w:val="00FC0E36"/>
    <w:rsid w:val="00FC0FD0"/>
    <w:rsid w:val="00FC1000"/>
    <w:rsid w:val="00FC1416"/>
    <w:rsid w:val="00FC1460"/>
    <w:rsid w:val="00FC2583"/>
    <w:rsid w:val="00FC3913"/>
    <w:rsid w:val="00FC3975"/>
    <w:rsid w:val="00FC3AA9"/>
    <w:rsid w:val="00FC4AAF"/>
    <w:rsid w:val="00FC50CF"/>
    <w:rsid w:val="00FC575C"/>
    <w:rsid w:val="00FC65CA"/>
    <w:rsid w:val="00FC65F5"/>
    <w:rsid w:val="00FC66B1"/>
    <w:rsid w:val="00FC6A4B"/>
    <w:rsid w:val="00FD05BD"/>
    <w:rsid w:val="00FD0FC3"/>
    <w:rsid w:val="00FD28CF"/>
    <w:rsid w:val="00FD29A0"/>
    <w:rsid w:val="00FD3BD7"/>
    <w:rsid w:val="00FD3DC5"/>
    <w:rsid w:val="00FD57AE"/>
    <w:rsid w:val="00FD7035"/>
    <w:rsid w:val="00FD7480"/>
    <w:rsid w:val="00FD77DA"/>
    <w:rsid w:val="00FE0302"/>
    <w:rsid w:val="00FE06EB"/>
    <w:rsid w:val="00FE0AB7"/>
    <w:rsid w:val="00FE131C"/>
    <w:rsid w:val="00FE1FE9"/>
    <w:rsid w:val="00FE274B"/>
    <w:rsid w:val="00FE2C65"/>
    <w:rsid w:val="00FE45A5"/>
    <w:rsid w:val="00FE471C"/>
    <w:rsid w:val="00FE4DB0"/>
    <w:rsid w:val="00FE4F9B"/>
    <w:rsid w:val="00FE5562"/>
    <w:rsid w:val="00FE594F"/>
    <w:rsid w:val="00FE698C"/>
    <w:rsid w:val="00FE7359"/>
    <w:rsid w:val="00FE7AEB"/>
    <w:rsid w:val="00FE7E63"/>
    <w:rsid w:val="00FF05F7"/>
    <w:rsid w:val="00FF0CBC"/>
    <w:rsid w:val="00FF2169"/>
    <w:rsid w:val="00FF2192"/>
    <w:rsid w:val="00FF2218"/>
    <w:rsid w:val="00FF232D"/>
    <w:rsid w:val="00FF2398"/>
    <w:rsid w:val="00FF2C20"/>
    <w:rsid w:val="00FF303F"/>
    <w:rsid w:val="00FF3406"/>
    <w:rsid w:val="00FF3911"/>
    <w:rsid w:val="00FF3E30"/>
    <w:rsid w:val="00FF407B"/>
    <w:rsid w:val="00FF41BD"/>
    <w:rsid w:val="00FF50F5"/>
    <w:rsid w:val="00FF5187"/>
    <w:rsid w:val="00FF5235"/>
    <w:rsid w:val="00FF5273"/>
    <w:rsid w:val="00FF5521"/>
    <w:rsid w:val="00FF565A"/>
    <w:rsid w:val="00FF5DA8"/>
    <w:rsid w:val="00FF627B"/>
    <w:rsid w:val="00FF6F32"/>
    <w:rsid w:val="00FF71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4E99"/>
    <w:rPr>
      <w:rFonts w:ascii="VNI-Times" w:hAnsi="VNI-Times"/>
      <w:sz w:val="24"/>
      <w:szCs w:val="24"/>
    </w:rPr>
  </w:style>
  <w:style w:type="paragraph" w:styleId="Heading1">
    <w:name w:val="heading 1"/>
    <w:basedOn w:val="Normal"/>
    <w:next w:val="Normal"/>
    <w:link w:val="Heading1Char"/>
    <w:qFormat/>
    <w:rsid w:val="004310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4E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876668"/>
    <w:pPr>
      <w:spacing w:after="160" w:line="240" w:lineRule="exact"/>
    </w:pPr>
    <w:rPr>
      <w:rFonts w:ascii="Verdana" w:hAnsi="Verdana"/>
      <w:sz w:val="20"/>
      <w:szCs w:val="20"/>
    </w:rPr>
  </w:style>
  <w:style w:type="paragraph" w:styleId="BodyText">
    <w:name w:val="Body Text"/>
    <w:basedOn w:val="Normal"/>
    <w:rsid w:val="00841EF6"/>
    <w:pPr>
      <w:jc w:val="center"/>
    </w:pPr>
    <w:rPr>
      <w:rFonts w:ascii="Times New Roman" w:hAnsi="Times New Roman"/>
      <w:sz w:val="34"/>
      <w:szCs w:val="20"/>
    </w:rPr>
  </w:style>
  <w:style w:type="paragraph" w:customStyle="1" w:styleId="DefaultParagraphFontParaCharCharCharCharChar">
    <w:name w:val="Default Paragraph Font Para Char Char Char Char Char"/>
    <w:autoRedefine/>
    <w:rsid w:val="009A3201"/>
    <w:pPr>
      <w:tabs>
        <w:tab w:val="left" w:pos="1152"/>
      </w:tabs>
      <w:spacing w:before="120" w:after="120" w:line="312" w:lineRule="auto"/>
    </w:pPr>
    <w:rPr>
      <w:rFonts w:ascii="Arial" w:hAnsi="Arial" w:cs="Arial"/>
      <w:sz w:val="26"/>
      <w:szCs w:val="26"/>
    </w:rPr>
  </w:style>
  <w:style w:type="paragraph" w:customStyle="1" w:styleId="CharChar2">
    <w:name w:val="Char Char2"/>
    <w:basedOn w:val="Normal"/>
    <w:rsid w:val="00C347C3"/>
    <w:pPr>
      <w:spacing w:after="160" w:line="240" w:lineRule="exact"/>
    </w:pPr>
    <w:rPr>
      <w:rFonts w:ascii="Verdana" w:hAnsi="Verdana"/>
      <w:sz w:val="20"/>
      <w:szCs w:val="20"/>
    </w:rPr>
  </w:style>
  <w:style w:type="paragraph" w:styleId="Header">
    <w:name w:val="header"/>
    <w:basedOn w:val="Normal"/>
    <w:link w:val="HeaderChar"/>
    <w:rsid w:val="004F7432"/>
    <w:pPr>
      <w:tabs>
        <w:tab w:val="center" w:pos="4680"/>
        <w:tab w:val="right" w:pos="9360"/>
      </w:tabs>
    </w:pPr>
  </w:style>
  <w:style w:type="character" w:customStyle="1" w:styleId="HeaderChar">
    <w:name w:val="Header Char"/>
    <w:basedOn w:val="DefaultParagraphFont"/>
    <w:link w:val="Header"/>
    <w:rsid w:val="004F7432"/>
    <w:rPr>
      <w:rFonts w:ascii="VNI-Times" w:hAnsi="VNI-Times"/>
      <w:sz w:val="24"/>
      <w:szCs w:val="24"/>
    </w:rPr>
  </w:style>
  <w:style w:type="paragraph" w:styleId="Footer">
    <w:name w:val="footer"/>
    <w:basedOn w:val="Normal"/>
    <w:link w:val="FooterChar"/>
    <w:rsid w:val="004F7432"/>
    <w:pPr>
      <w:tabs>
        <w:tab w:val="center" w:pos="4680"/>
        <w:tab w:val="right" w:pos="9360"/>
      </w:tabs>
    </w:pPr>
  </w:style>
  <w:style w:type="character" w:customStyle="1" w:styleId="FooterChar">
    <w:name w:val="Footer Char"/>
    <w:basedOn w:val="DefaultParagraphFont"/>
    <w:link w:val="Footer"/>
    <w:rsid w:val="004F7432"/>
    <w:rPr>
      <w:rFonts w:ascii="VNI-Times" w:hAnsi="VNI-Times"/>
      <w:sz w:val="24"/>
      <w:szCs w:val="24"/>
    </w:rPr>
  </w:style>
  <w:style w:type="paragraph" w:styleId="ListParagraph">
    <w:name w:val="List Paragraph"/>
    <w:basedOn w:val="Normal"/>
    <w:uiPriority w:val="34"/>
    <w:qFormat/>
    <w:rsid w:val="0056215C"/>
    <w:pPr>
      <w:ind w:left="720"/>
      <w:contextualSpacing/>
    </w:pPr>
  </w:style>
  <w:style w:type="character" w:styleId="Emphasis">
    <w:name w:val="Emphasis"/>
    <w:basedOn w:val="DefaultParagraphFont"/>
    <w:qFormat/>
    <w:rsid w:val="004908C0"/>
    <w:rPr>
      <w:i/>
      <w:iCs/>
    </w:rPr>
  </w:style>
  <w:style w:type="character" w:styleId="PlaceholderText">
    <w:name w:val="Placeholder Text"/>
    <w:basedOn w:val="DefaultParagraphFont"/>
    <w:uiPriority w:val="99"/>
    <w:semiHidden/>
    <w:rsid w:val="0029015A"/>
    <w:rPr>
      <w:color w:val="808080"/>
    </w:rPr>
  </w:style>
  <w:style w:type="paragraph" w:styleId="BalloonText">
    <w:name w:val="Balloon Text"/>
    <w:basedOn w:val="Normal"/>
    <w:link w:val="BalloonTextChar"/>
    <w:rsid w:val="0029015A"/>
    <w:rPr>
      <w:rFonts w:ascii="Tahoma" w:hAnsi="Tahoma" w:cs="Tahoma"/>
      <w:sz w:val="16"/>
      <w:szCs w:val="16"/>
    </w:rPr>
  </w:style>
  <w:style w:type="character" w:customStyle="1" w:styleId="BalloonTextChar">
    <w:name w:val="Balloon Text Char"/>
    <w:basedOn w:val="DefaultParagraphFont"/>
    <w:link w:val="BalloonText"/>
    <w:rsid w:val="0029015A"/>
    <w:rPr>
      <w:rFonts w:ascii="Tahoma" w:hAnsi="Tahoma" w:cs="Tahoma"/>
      <w:sz w:val="16"/>
      <w:szCs w:val="16"/>
    </w:rPr>
  </w:style>
  <w:style w:type="character" w:styleId="LineNumber">
    <w:name w:val="line number"/>
    <w:basedOn w:val="DefaultParagraphFont"/>
    <w:rsid w:val="0029015A"/>
  </w:style>
  <w:style w:type="character" w:customStyle="1" w:styleId="Heading1Char">
    <w:name w:val="Heading 1 Char"/>
    <w:basedOn w:val="DefaultParagraphFont"/>
    <w:link w:val="Heading1"/>
    <w:rsid w:val="0043109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4E99"/>
    <w:rPr>
      <w:rFonts w:ascii="VNI-Times" w:hAnsi="VNI-Times"/>
      <w:sz w:val="24"/>
      <w:szCs w:val="24"/>
    </w:rPr>
  </w:style>
  <w:style w:type="paragraph" w:styleId="Heading1">
    <w:name w:val="heading 1"/>
    <w:basedOn w:val="Normal"/>
    <w:next w:val="Normal"/>
    <w:link w:val="Heading1Char"/>
    <w:qFormat/>
    <w:rsid w:val="004310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4E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876668"/>
    <w:pPr>
      <w:spacing w:after="160" w:line="240" w:lineRule="exact"/>
    </w:pPr>
    <w:rPr>
      <w:rFonts w:ascii="Verdana" w:hAnsi="Verdana"/>
      <w:sz w:val="20"/>
      <w:szCs w:val="20"/>
    </w:rPr>
  </w:style>
  <w:style w:type="paragraph" w:styleId="BodyText">
    <w:name w:val="Body Text"/>
    <w:basedOn w:val="Normal"/>
    <w:rsid w:val="00841EF6"/>
    <w:pPr>
      <w:jc w:val="center"/>
    </w:pPr>
    <w:rPr>
      <w:rFonts w:ascii="Times New Roman" w:hAnsi="Times New Roman"/>
      <w:sz w:val="34"/>
      <w:szCs w:val="20"/>
    </w:rPr>
  </w:style>
  <w:style w:type="paragraph" w:customStyle="1" w:styleId="DefaultParagraphFontParaCharCharCharCharChar">
    <w:name w:val="Default Paragraph Font Para Char Char Char Char Char"/>
    <w:autoRedefine/>
    <w:rsid w:val="009A3201"/>
    <w:pPr>
      <w:tabs>
        <w:tab w:val="left" w:pos="1152"/>
      </w:tabs>
      <w:spacing w:before="120" w:after="120" w:line="312" w:lineRule="auto"/>
    </w:pPr>
    <w:rPr>
      <w:rFonts w:ascii="Arial" w:hAnsi="Arial" w:cs="Arial"/>
      <w:sz w:val="26"/>
      <w:szCs w:val="26"/>
    </w:rPr>
  </w:style>
  <w:style w:type="paragraph" w:customStyle="1" w:styleId="CharChar2">
    <w:name w:val="Char Char2"/>
    <w:basedOn w:val="Normal"/>
    <w:rsid w:val="00C347C3"/>
    <w:pPr>
      <w:spacing w:after="160" w:line="240" w:lineRule="exact"/>
    </w:pPr>
    <w:rPr>
      <w:rFonts w:ascii="Verdana" w:hAnsi="Verdana"/>
      <w:sz w:val="20"/>
      <w:szCs w:val="20"/>
    </w:rPr>
  </w:style>
  <w:style w:type="paragraph" w:styleId="Header">
    <w:name w:val="header"/>
    <w:basedOn w:val="Normal"/>
    <w:link w:val="HeaderChar"/>
    <w:rsid w:val="004F7432"/>
    <w:pPr>
      <w:tabs>
        <w:tab w:val="center" w:pos="4680"/>
        <w:tab w:val="right" w:pos="9360"/>
      </w:tabs>
    </w:pPr>
  </w:style>
  <w:style w:type="character" w:customStyle="1" w:styleId="HeaderChar">
    <w:name w:val="Header Char"/>
    <w:basedOn w:val="DefaultParagraphFont"/>
    <w:link w:val="Header"/>
    <w:rsid w:val="004F7432"/>
    <w:rPr>
      <w:rFonts w:ascii="VNI-Times" w:hAnsi="VNI-Times"/>
      <w:sz w:val="24"/>
      <w:szCs w:val="24"/>
    </w:rPr>
  </w:style>
  <w:style w:type="paragraph" w:styleId="Footer">
    <w:name w:val="footer"/>
    <w:basedOn w:val="Normal"/>
    <w:link w:val="FooterChar"/>
    <w:rsid w:val="004F7432"/>
    <w:pPr>
      <w:tabs>
        <w:tab w:val="center" w:pos="4680"/>
        <w:tab w:val="right" w:pos="9360"/>
      </w:tabs>
    </w:pPr>
  </w:style>
  <w:style w:type="character" w:customStyle="1" w:styleId="FooterChar">
    <w:name w:val="Footer Char"/>
    <w:basedOn w:val="DefaultParagraphFont"/>
    <w:link w:val="Footer"/>
    <w:rsid w:val="004F7432"/>
    <w:rPr>
      <w:rFonts w:ascii="VNI-Times" w:hAnsi="VNI-Times"/>
      <w:sz w:val="24"/>
      <w:szCs w:val="24"/>
    </w:rPr>
  </w:style>
  <w:style w:type="paragraph" w:styleId="ListParagraph">
    <w:name w:val="List Paragraph"/>
    <w:basedOn w:val="Normal"/>
    <w:uiPriority w:val="34"/>
    <w:qFormat/>
    <w:rsid w:val="0056215C"/>
    <w:pPr>
      <w:ind w:left="720"/>
      <w:contextualSpacing/>
    </w:pPr>
  </w:style>
  <w:style w:type="character" w:styleId="Emphasis">
    <w:name w:val="Emphasis"/>
    <w:basedOn w:val="DefaultParagraphFont"/>
    <w:qFormat/>
    <w:rsid w:val="004908C0"/>
    <w:rPr>
      <w:i/>
      <w:iCs/>
    </w:rPr>
  </w:style>
  <w:style w:type="character" w:styleId="PlaceholderText">
    <w:name w:val="Placeholder Text"/>
    <w:basedOn w:val="DefaultParagraphFont"/>
    <w:uiPriority w:val="99"/>
    <w:semiHidden/>
    <w:rsid w:val="0029015A"/>
    <w:rPr>
      <w:color w:val="808080"/>
    </w:rPr>
  </w:style>
  <w:style w:type="paragraph" w:styleId="BalloonText">
    <w:name w:val="Balloon Text"/>
    <w:basedOn w:val="Normal"/>
    <w:link w:val="BalloonTextChar"/>
    <w:rsid w:val="0029015A"/>
    <w:rPr>
      <w:rFonts w:ascii="Tahoma" w:hAnsi="Tahoma" w:cs="Tahoma"/>
      <w:sz w:val="16"/>
      <w:szCs w:val="16"/>
    </w:rPr>
  </w:style>
  <w:style w:type="character" w:customStyle="1" w:styleId="BalloonTextChar">
    <w:name w:val="Balloon Text Char"/>
    <w:basedOn w:val="DefaultParagraphFont"/>
    <w:link w:val="BalloonText"/>
    <w:rsid w:val="0029015A"/>
    <w:rPr>
      <w:rFonts w:ascii="Tahoma" w:hAnsi="Tahoma" w:cs="Tahoma"/>
      <w:sz w:val="16"/>
      <w:szCs w:val="16"/>
    </w:rPr>
  </w:style>
  <w:style w:type="character" w:styleId="LineNumber">
    <w:name w:val="line number"/>
    <w:basedOn w:val="DefaultParagraphFont"/>
    <w:rsid w:val="0029015A"/>
  </w:style>
  <w:style w:type="character" w:customStyle="1" w:styleId="Heading1Char">
    <w:name w:val="Heading 1 Char"/>
    <w:basedOn w:val="DefaultParagraphFont"/>
    <w:link w:val="Heading1"/>
    <w:rsid w:val="0043109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10CDA-5D6A-4170-A155-CD607AA7C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ỦY BAN NHÂN DÂN</vt:lpstr>
    </vt:vector>
  </TitlesOfParts>
  <Company>hc</Company>
  <LinksUpToDate>false</LinksUpToDate>
  <CharactersWithSpaces>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ỦY BAN NHÂN DÂN</dc:title>
  <dc:creator>Thao</dc:creator>
  <cp:lastModifiedBy>welcome</cp:lastModifiedBy>
  <cp:revision>2</cp:revision>
  <cp:lastPrinted>2019-12-10T03:52:00Z</cp:lastPrinted>
  <dcterms:created xsi:type="dcterms:W3CDTF">2019-12-12T03:41:00Z</dcterms:created>
  <dcterms:modified xsi:type="dcterms:W3CDTF">2019-12-12T03:41:00Z</dcterms:modified>
</cp:coreProperties>
</file>